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25806" w14:textId="38EE0752" w:rsidR="00566301" w:rsidRDefault="00DE0EB0">
      <w:pPr>
        <w:rPr>
          <w:rFonts w:ascii="Times New Roman" w:hAnsi="Times New Roman" w:cs="Times New Roman"/>
          <w:sz w:val="28"/>
          <w:szCs w:val="28"/>
        </w:rPr>
      </w:pPr>
      <w:r w:rsidRPr="00DE0EB0">
        <w:rPr>
          <w:rFonts w:ascii="Times New Roman" w:hAnsi="Times New Roman" w:cs="Times New Roman"/>
          <w:sz w:val="28"/>
          <w:szCs w:val="28"/>
        </w:rPr>
        <w:t xml:space="preserve">2025-26 уч.г. в МБОУ СОШ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DE0EB0">
        <w:rPr>
          <w:rFonts w:ascii="Times New Roman" w:hAnsi="Times New Roman" w:cs="Times New Roman"/>
          <w:sz w:val="28"/>
          <w:szCs w:val="28"/>
        </w:rPr>
        <w:t xml:space="preserve">Султанбеково обучаются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E0EB0">
        <w:rPr>
          <w:rFonts w:ascii="Times New Roman" w:hAnsi="Times New Roman" w:cs="Times New Roman"/>
          <w:sz w:val="28"/>
          <w:szCs w:val="28"/>
        </w:rPr>
        <w:t>1 обучающихся</w:t>
      </w:r>
    </w:p>
    <w:p w14:paraId="1E9BB66C" w14:textId="64B7C661" w:rsidR="00DE0EB0" w:rsidRDefault="00DE0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14:paraId="794266A7" w14:textId="37DBB8BE" w:rsidR="00DE0EB0" w:rsidRDefault="00DE0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д.Султанбеково -31 обучающихся</w:t>
      </w:r>
    </w:p>
    <w:p w14:paraId="7FF2A559" w14:textId="759A3B9E" w:rsidR="00DE0EB0" w:rsidRPr="00DE0EB0" w:rsidRDefault="00DE0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ООШ д.Чурашево-филиал МБОУ СОШ д.Султанбеково -20 обучающихся</w:t>
      </w:r>
    </w:p>
    <w:sectPr w:rsidR="00DE0EB0" w:rsidRPr="00DE0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01"/>
    <w:rsid w:val="00566301"/>
    <w:rsid w:val="00DE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81375"/>
  <w15:chartTrackingRefBased/>
  <w15:docId w15:val="{30731D6A-3CE0-42B9-8B8A-4E28772B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 Факкарова</dc:creator>
  <cp:keywords/>
  <dc:description/>
  <cp:lastModifiedBy>Розалия Факкарова</cp:lastModifiedBy>
  <cp:revision>3</cp:revision>
  <dcterms:created xsi:type="dcterms:W3CDTF">2025-09-29T16:40:00Z</dcterms:created>
  <dcterms:modified xsi:type="dcterms:W3CDTF">2025-09-29T16:43:00Z</dcterms:modified>
</cp:coreProperties>
</file>