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769" w:rsidRDefault="00762769" w:rsidP="00DA4FEA">
      <w:pPr>
        <w:spacing w:before="0" w:beforeAutospacing="0" w:after="0" w:afterAutospacing="0"/>
        <w:rPr>
          <w:sz w:val="28"/>
          <w:szCs w:val="28"/>
        </w:rPr>
      </w:pPr>
    </w:p>
    <w:p w:rsidR="007430A1" w:rsidRDefault="007430A1" w:rsidP="007430A1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noProof/>
          <w:lang w:val="ru-RU" w:eastAsia="ru-RU"/>
        </w:rPr>
        <w:drawing>
          <wp:inline distT="0" distB="0" distL="0" distR="0">
            <wp:extent cx="6300470" cy="8670867"/>
            <wp:effectExtent l="0" t="0" r="5080" b="0"/>
            <wp:docPr id="1" name="Рисунок 1" descr="C:\Users\User\Рабочий стол\положе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Рабочий стол\положение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70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30A1" w:rsidRDefault="007430A1" w:rsidP="007430A1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</w:p>
    <w:p w:rsidR="007430A1" w:rsidRDefault="007430A1" w:rsidP="007430A1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</w:p>
    <w:p w:rsidR="007430A1" w:rsidRDefault="007430A1" w:rsidP="007430A1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</w:p>
    <w:p w:rsidR="00E947A5" w:rsidRDefault="00E947A5" w:rsidP="007430A1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2.1.5. </w:t>
      </w:r>
      <w:r w:rsidR="000746E6">
        <w:rPr>
          <w:sz w:val="28"/>
          <w:szCs w:val="28"/>
          <w:lang w:val="ru-RU"/>
        </w:rPr>
        <w:t>Развитие своих творческих способностей и  интересов, включая участие в конкурсах олимпиадах, выставках смотрах, физкультурных мероприятий, спортивных соревнованиях и других массовых мероприятиях.</w:t>
      </w:r>
    </w:p>
    <w:p w:rsidR="000746E6" w:rsidRDefault="000746E6" w:rsidP="000746E6">
      <w:pPr>
        <w:spacing w:before="0" w:beforeAutospacing="0" w:after="0" w:afterAutospacing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2.1.6. Посещение по своему выбору мероприятий, которые проводятся в школе и не предусмотрены  учебным планом.</w:t>
      </w:r>
    </w:p>
    <w:p w:rsidR="000746E6" w:rsidRDefault="000746E6" w:rsidP="000746E6">
      <w:pPr>
        <w:spacing w:before="0" w:beforeAutospacing="0" w:after="0" w:afterAutospacing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2.1.7. Участие в научно-исследовательской, научно-технической, экспериментальной</w:t>
      </w:r>
      <w:r w:rsidR="00326D26">
        <w:rPr>
          <w:sz w:val="28"/>
          <w:szCs w:val="28"/>
          <w:lang w:val="ru-RU"/>
        </w:rPr>
        <w:t xml:space="preserve"> и инновационной деятельности, осуществляемой школой под руководством педагогов.</w:t>
      </w:r>
    </w:p>
    <w:p w:rsidR="00326D26" w:rsidRDefault="00326D26" w:rsidP="000746E6">
      <w:pPr>
        <w:spacing w:before="0" w:beforeAutospacing="0" w:after="0" w:afterAutospacing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2.1.8. Бесплатную публикацию своих работ в изданиях школы.</w:t>
      </w:r>
    </w:p>
    <w:p w:rsidR="00326D26" w:rsidRDefault="00326D26" w:rsidP="000746E6">
      <w:pPr>
        <w:spacing w:before="0" w:beforeAutospacing="0" w:after="0" w:afterAutospacing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2.1.9. Условия для обучения с учетом особенностей психофизического развития и состояния здоровья.</w:t>
      </w:r>
    </w:p>
    <w:p w:rsidR="00326D26" w:rsidRDefault="00326D26" w:rsidP="000746E6">
      <w:pPr>
        <w:spacing w:before="0" w:beforeAutospacing="0" w:after="0" w:afterAutospacing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2.1.10. Получение социально-педагогической и психологической помощи, бесплатной психолого-педагогической коррекции.</w:t>
      </w:r>
    </w:p>
    <w:p w:rsidR="00326D26" w:rsidRDefault="00326D26" w:rsidP="000746E6">
      <w:pPr>
        <w:spacing w:before="0" w:beforeAutospacing="0" w:after="0" w:afterAutospacing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2.1.11. Получений знаний, приобретение навыков</w:t>
      </w:r>
      <w:r w:rsidR="009C10B1">
        <w:rPr>
          <w:sz w:val="28"/>
          <w:szCs w:val="28"/>
          <w:lang w:val="ru-RU"/>
        </w:rPr>
        <w:t xml:space="preserve"> и умений, соответствующих современному уровню развития науки, техники, технологий и культуры.</w:t>
      </w:r>
    </w:p>
    <w:p w:rsidR="00DA4FEA" w:rsidRPr="009C10B1" w:rsidRDefault="009C10B1" w:rsidP="009C10B1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10B1">
        <w:rPr>
          <w:rFonts w:ascii="Times New Roman" w:hAnsi="Times New Roman" w:cs="Times New Roman"/>
          <w:sz w:val="28"/>
          <w:szCs w:val="28"/>
          <w:lang w:val="ru-RU"/>
        </w:rPr>
        <w:t>2.1.12. Профессиональную ориентацию.</w:t>
      </w:r>
    </w:p>
    <w:p w:rsidR="00CF50F2" w:rsidRPr="009C10B1" w:rsidRDefault="009E6B01" w:rsidP="00CF1C8D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2.1.13. </w:t>
      </w:r>
      <w:proofErr w:type="gramStart"/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</w:t>
      </w:r>
      <w:proofErr w:type="gramEnd"/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индивидуальному учебному плану, в том числе ускоренное обучение,</w:t>
      </w:r>
      <w:r w:rsidR="00C841F3"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9C10B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пределах осваиваемой образовательной программы в порядке, установленном локальным</w:t>
      </w:r>
      <w:r w:rsidR="00C841F3"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нормативным актом школы.</w:t>
      </w:r>
    </w:p>
    <w:p w:rsidR="00CF50F2" w:rsidRPr="009C10B1" w:rsidRDefault="00CF1C8D" w:rsidP="009C10B1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2.1.14</w:t>
      </w:r>
      <w:r w:rsidR="00854BCB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="009E6B01"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Освоение наряду с учебными предметами, курсами, дисциплинами (модулями)</w:t>
      </w:r>
      <w:r w:rsidR="00F375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9E6B01"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="009E6B01" w:rsidRPr="009C10B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9E6B01"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осваиваемой образовательной программе любых других</w:t>
      </w:r>
      <w:r w:rsidR="00F375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9E6B01"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учебных</w:t>
      </w:r>
      <w:r w:rsidR="00F375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9E6B01"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предметов,</w:t>
      </w:r>
      <w:r w:rsidR="00F375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9E6B01"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курсов,</w:t>
      </w:r>
      <w:r w:rsidR="00F375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9E6B01"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дисциплин (модулей), преподаваемых в школе, в установленном порядке.</w:t>
      </w:r>
    </w:p>
    <w:p w:rsidR="00CF50F2" w:rsidRPr="009C10B1" w:rsidRDefault="00854BCB" w:rsidP="009C10B1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2.1.15</w:t>
      </w:r>
      <w:r w:rsidR="009E6B01"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. Зачет результатов освоения учащимися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 в порядке, установленном действующим законодательством и локальным актом школы.</w:t>
      </w:r>
    </w:p>
    <w:p w:rsidR="00CF50F2" w:rsidRPr="009C10B1" w:rsidRDefault="00854BCB" w:rsidP="009C10B1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2.1.16</w:t>
      </w:r>
      <w:r w:rsidR="009E6B01"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. Каникулы в соответствии с законодательством об образовании и календарным</w:t>
      </w:r>
      <w:r w:rsidR="00F375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9E6B01"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учебным графиком.</w:t>
      </w:r>
    </w:p>
    <w:p w:rsidR="00CF50F2" w:rsidRPr="009C10B1" w:rsidRDefault="00854BCB" w:rsidP="009C10B1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2.1.17</w:t>
      </w:r>
      <w:r w:rsidR="009E6B01"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. Бесплатное пользование библиотечно-информационными ресурсами,</w:t>
      </w:r>
      <w:r w:rsidR="00F375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9E6B01"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учебной,</w:t>
      </w:r>
      <w:r w:rsidR="00F375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производственной </w:t>
      </w:r>
      <w:r w:rsidR="009E6B01"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базой школы.</w:t>
      </w:r>
    </w:p>
    <w:p w:rsidR="00CF50F2" w:rsidRPr="009C10B1" w:rsidRDefault="00854BCB" w:rsidP="009C10B1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2.1.18</w:t>
      </w:r>
      <w:r w:rsidR="009E6B01"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. Бесплатное пользование лечебно-оздоровительной инфраструктурой, объектами</w:t>
      </w:r>
      <w:r w:rsidR="00C841F3"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9E6B01"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культуры, спортивными объектами школы.</w:t>
      </w:r>
    </w:p>
    <w:p w:rsidR="00CF50F2" w:rsidRPr="009C10B1" w:rsidRDefault="009E6B01" w:rsidP="009C10B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10B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C841F3"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854BCB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2.1.19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r w:rsidR="00BE5333"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Совмещение получения образования с работой без ущерба для освоения</w:t>
      </w:r>
      <w:r w:rsidR="00F375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BE5333"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образовательной программы, выполнения индивидуального учебного плана.</w:t>
      </w:r>
    </w:p>
    <w:p w:rsidR="00CF50F2" w:rsidRPr="009C10B1" w:rsidRDefault="00854BCB" w:rsidP="009C10B1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2.1.20</w:t>
      </w:r>
      <w:r w:rsidR="009E6B01"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r w:rsidR="00D966B7"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Поощрение в порядке, установленном локальным нормативным актом школы.</w:t>
      </w:r>
    </w:p>
    <w:p w:rsidR="00CF50F2" w:rsidRPr="009C10B1" w:rsidRDefault="00854BCB" w:rsidP="009C10B1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2.1.21</w:t>
      </w:r>
      <w:r w:rsidR="009E6B01"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r w:rsidR="00D966B7"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 в порядке, установленном локальным нормативным актом школы.</w:t>
      </w:r>
    </w:p>
    <w:p w:rsidR="00CF50F2" w:rsidRPr="009C10B1" w:rsidRDefault="00854BCB" w:rsidP="009C10B1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2.1.22</w:t>
      </w:r>
      <w:r w:rsidR="009E6B01"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r w:rsidR="00D966B7"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Участие в управлении школы в порядке, установленном уставом.</w:t>
      </w:r>
    </w:p>
    <w:p w:rsidR="00CF50F2" w:rsidRPr="009C10B1" w:rsidRDefault="00854BCB" w:rsidP="009C10B1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2.1.23</w:t>
      </w:r>
      <w:r w:rsidR="009E6B01"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r w:rsidR="00D966B7"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Ознакомление со свидетельством о государственной регистрации, уставом,</w:t>
      </w:r>
      <w:r w:rsidR="00F375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D966B7"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лицензией на осуществление образовательной деятельности, свидетельством о государственной аккредитации, учебной документацией, другими документами, регламентирующими организацию и</w:t>
      </w:r>
      <w:r w:rsidR="00D966B7" w:rsidRPr="009C10B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D966B7"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осуществление образовательной деятельности в школе.</w:t>
      </w:r>
    </w:p>
    <w:p w:rsidR="00CF50F2" w:rsidRPr="009C10B1" w:rsidRDefault="009E6B01" w:rsidP="009C10B1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2.1.2</w:t>
      </w:r>
      <w:r w:rsidR="00854BCB"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r w:rsidR="00D966B7"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Обжалование актов школы в установленном законодательством РФ порядке.</w:t>
      </w:r>
    </w:p>
    <w:p w:rsidR="00CF50F2" w:rsidRPr="009C10B1" w:rsidRDefault="00854BCB" w:rsidP="009C10B1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2.1.25</w:t>
      </w:r>
      <w:r w:rsidR="009E6B01"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r w:rsidR="00D966B7"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Обращение в комиссию по урегулированию споров между участниками</w:t>
      </w:r>
      <w:r w:rsidR="00F375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D966B7"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образовательных отношений.</w:t>
      </w:r>
    </w:p>
    <w:p w:rsidR="00CF50F2" w:rsidRPr="009C10B1" w:rsidRDefault="00854BCB" w:rsidP="009C10B1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2.1.26</w:t>
      </w:r>
      <w:r w:rsidR="009E6B01"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r w:rsidR="00D966B7"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Создание общественных объединений в порядке, установленном законодательством</w:t>
      </w:r>
      <w:r w:rsidR="00C841F3"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D966B7"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РФ (за исключением детских общественных объединений, учреждаемых либо создаваемых</w:t>
      </w:r>
      <w:r w:rsidR="00C841F3"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D966B7"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политическими партиями, детских религиозных организаций).</w:t>
      </w:r>
    </w:p>
    <w:p w:rsidR="00CF50F2" w:rsidRPr="009C10B1" w:rsidRDefault="00854BCB" w:rsidP="009C10B1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2.1.27</w:t>
      </w:r>
      <w:r w:rsidR="009E6B01"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r w:rsidR="00D966B7"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Иные академические права, предусмотренные законодательством Российской Федерации и локальными нормативными актами школы.</w:t>
      </w:r>
    </w:p>
    <w:p w:rsidR="00D966B7" w:rsidRPr="00586FAD" w:rsidRDefault="00D966B7" w:rsidP="009C10B1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14"/>
          <w:szCs w:val="14"/>
          <w:lang w:val="ru-RU"/>
        </w:rPr>
      </w:pPr>
    </w:p>
    <w:p w:rsidR="00CF50F2" w:rsidRPr="009C10B1" w:rsidRDefault="009E6B01" w:rsidP="009C10B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9C10B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 Обязанности и ответственность учащихся</w:t>
      </w:r>
    </w:p>
    <w:p w:rsidR="00D966B7" w:rsidRPr="00586FAD" w:rsidRDefault="00D966B7" w:rsidP="009C10B1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10"/>
          <w:szCs w:val="10"/>
          <w:lang w:val="ru-RU"/>
        </w:rPr>
      </w:pPr>
    </w:p>
    <w:p w:rsidR="00CF50F2" w:rsidRPr="009C10B1" w:rsidRDefault="009E6B01" w:rsidP="009C10B1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3.1. Учащиеся обязаны:</w:t>
      </w:r>
    </w:p>
    <w:p w:rsidR="00CF50F2" w:rsidRPr="009C10B1" w:rsidRDefault="009E6B01" w:rsidP="009C10B1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3.1.1. Соблюдать устав школы, решения органов управления, настоящие Правила,</w:t>
      </w:r>
      <w:r w:rsidR="00F375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локальные акты школы.</w:t>
      </w:r>
    </w:p>
    <w:p w:rsidR="00CF50F2" w:rsidRPr="009C10B1" w:rsidRDefault="009E6B01" w:rsidP="009C10B1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3.1.2. Соблюдать требования охраны труда, правил пожарной безопасности,</w:t>
      </w:r>
      <w:r w:rsidR="00D966B7"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правил антитеррористической безопасности, 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иные</w:t>
      </w:r>
      <w:r w:rsidR="00D966B7"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требования безопасности образовательного процесса.</w:t>
      </w:r>
    </w:p>
    <w:p w:rsidR="00CF50F2" w:rsidRPr="009C10B1" w:rsidRDefault="009E6B01" w:rsidP="009C10B1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3.1.3. Выполнять законные требования и распоряжения администрации, педагогов</w:t>
      </w:r>
      <w:r w:rsidR="00F375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9C10B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работников, сотрудников охраны школы.</w:t>
      </w:r>
    </w:p>
    <w:p w:rsidR="00CF50F2" w:rsidRPr="009C10B1" w:rsidRDefault="009E6B01" w:rsidP="009C10B1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3.1.4. Добросовестно осваивать образовательную программу, выполнять </w:t>
      </w:r>
      <w:r w:rsidRPr="009C10B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план, в том числе посещать предусмотренные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программы.</w:t>
      </w:r>
      <w:r w:rsidRPr="009C10B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случае пропуска занятий (обязательных мероприятий) из-за болезни учащийся </w:t>
      </w:r>
      <w:proofErr w:type="gramStart"/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предоставляет </w:t>
      </w:r>
      <w:r w:rsidR="00854BC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классному руководителю медицинскую справку</w:t>
      </w:r>
      <w:proofErr w:type="gramEnd"/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или медицинское заключение. В иных случаях – заявление или </w:t>
      </w:r>
      <w:proofErr w:type="gramStart"/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объяснительную</w:t>
      </w:r>
      <w:proofErr w:type="gramEnd"/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своих родителей (законных представителей) с указанием причины отсутствия.</w:t>
      </w:r>
    </w:p>
    <w:p w:rsidR="00CF50F2" w:rsidRPr="009C10B1" w:rsidRDefault="009E6B01" w:rsidP="009C10B1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3.1.5. Заботиться о сохранении и об укреплении своего здоровья, стремиться</w:t>
      </w:r>
      <w:r w:rsid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9C10B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нравственному, духовному и физическому развитию и самосовершенствованию.</w:t>
      </w:r>
    </w:p>
    <w:p w:rsidR="00CF50F2" w:rsidRPr="009C10B1" w:rsidRDefault="009E6B01" w:rsidP="009C10B1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3.1.6. Уважать честь и достоинство других учащихся и работников школы, не создавать</w:t>
      </w:r>
      <w:r w:rsidR="00C841F3"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препятствий для получения образования другими учащимися.</w:t>
      </w:r>
    </w:p>
    <w:p w:rsidR="00CF50F2" w:rsidRPr="009C10B1" w:rsidRDefault="009E6B01" w:rsidP="009C10B1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3.1.7. Бережно относиться к имуществу школы.</w:t>
      </w:r>
    </w:p>
    <w:p w:rsidR="00181FF3" w:rsidRPr="009C10B1" w:rsidRDefault="009E6B01" w:rsidP="009C10B1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3.1.8. Следить за своим внешним видом, выполнять установленные школой требования</w:t>
      </w:r>
      <w:r w:rsidR="00C841F3"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9C10B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одежде.</w:t>
      </w:r>
    </w:p>
    <w:p w:rsidR="00181FF3" w:rsidRPr="009C10B1" w:rsidRDefault="00181FF3" w:rsidP="009C10B1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10B1">
        <w:rPr>
          <w:rFonts w:ascii="Times New Roman" w:hAnsi="Times New Roman" w:cs="Times New Roman"/>
          <w:sz w:val="28"/>
          <w:szCs w:val="28"/>
          <w:lang w:val="ru-RU"/>
        </w:rPr>
        <w:t xml:space="preserve">3.1.9. Здороваться с работниками и посетителями школы, проявлять уважение к старшим, заботиться о младших. </w:t>
      </w:r>
    </w:p>
    <w:p w:rsidR="00181FF3" w:rsidRPr="009C10B1" w:rsidRDefault="00181FF3" w:rsidP="009C10B1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10B1">
        <w:rPr>
          <w:rFonts w:ascii="Times New Roman" w:hAnsi="Times New Roman" w:cs="Times New Roman"/>
          <w:sz w:val="28"/>
          <w:szCs w:val="28"/>
          <w:lang w:val="ru-RU"/>
        </w:rPr>
        <w:t>3.1.10. Решать спорные и конфликтные ситуации мирно, на принципах взаимного уважения, с учетом взглядов участников спора. Если такое невозможно, - обращаться за помощью к классному руководителю и/или администрации школы.</w:t>
      </w:r>
    </w:p>
    <w:p w:rsidR="00CF50F2" w:rsidRPr="009C10B1" w:rsidRDefault="00181FF3" w:rsidP="009C10B1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3.1.11. </w:t>
      </w:r>
      <w:r w:rsidR="009E6B01"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 неисполнение или нарушение требований устава, настоящих Правил</w:t>
      </w:r>
      <w:r w:rsidR="00F375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9E6B01"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="00F375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9E6B01"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иных</w:t>
      </w:r>
      <w:r w:rsidR="00F375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9E6B01"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локальных актов школы по вопросам организации и осуществления</w:t>
      </w:r>
      <w:r w:rsidR="00F375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9E6B01"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образовательной</w:t>
      </w:r>
      <w:r w:rsidR="00F375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9E6B01"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деятельности к учащимся могут быть применены меры дисциплинарного взыскания в порядке, предусмотренном действующим законодательством</w:t>
      </w:r>
      <w:r w:rsidR="009D70E6"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</w:t>
      </w:r>
      <w:r w:rsidR="003B7942"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ст.43 Закона № 273-ФЗ в ред. от 02.07.2021г.</w:t>
      </w:r>
      <w:r w:rsidR="009D70E6"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)</w:t>
      </w:r>
      <w:r w:rsidR="009E6B01"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D966B7" w:rsidRPr="00586FAD" w:rsidRDefault="00D966B7" w:rsidP="009C10B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14"/>
          <w:szCs w:val="14"/>
          <w:lang w:val="ru-RU"/>
        </w:rPr>
      </w:pPr>
    </w:p>
    <w:p w:rsidR="00CF50F2" w:rsidRPr="009C10B1" w:rsidRDefault="00181FF3" w:rsidP="009C10B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9C10B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4. Внешний вид</w:t>
      </w:r>
    </w:p>
    <w:p w:rsidR="00D966B7" w:rsidRPr="00586FAD" w:rsidRDefault="00D966B7" w:rsidP="009C10B1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10"/>
          <w:szCs w:val="10"/>
          <w:lang w:val="ru-RU"/>
        </w:rPr>
      </w:pPr>
    </w:p>
    <w:p w:rsidR="00CF50F2" w:rsidRPr="00B93554" w:rsidRDefault="00181FF3" w:rsidP="009C10B1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3554">
        <w:rPr>
          <w:rFonts w:ascii="Times New Roman" w:hAnsi="Times New Roman" w:cs="Times New Roman"/>
          <w:sz w:val="28"/>
          <w:szCs w:val="28"/>
          <w:lang w:val="ru-RU"/>
        </w:rPr>
        <w:t xml:space="preserve">4.1. Внешний вид учащихся предусматривает ношение школьной формы (повседневной, спортивной, парадной). </w:t>
      </w:r>
      <w:r w:rsidR="0041320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bookmarkStart w:id="0" w:name="_GoBack"/>
      <w:bookmarkEnd w:id="0"/>
    </w:p>
    <w:p w:rsidR="00181FF3" w:rsidRPr="00586FAD" w:rsidRDefault="00181FF3" w:rsidP="009C10B1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14"/>
          <w:szCs w:val="14"/>
          <w:lang w:val="ru-RU"/>
        </w:rPr>
      </w:pPr>
    </w:p>
    <w:p w:rsidR="00CF50F2" w:rsidRPr="009C10B1" w:rsidRDefault="009E6B01" w:rsidP="009C10B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9C10B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 Правила посещения школы учащимися</w:t>
      </w:r>
    </w:p>
    <w:p w:rsidR="00D966B7" w:rsidRPr="00586FAD" w:rsidRDefault="00D966B7" w:rsidP="009C10B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10"/>
          <w:szCs w:val="10"/>
          <w:lang w:val="ru-RU"/>
        </w:rPr>
      </w:pPr>
    </w:p>
    <w:p w:rsidR="00CF50F2" w:rsidRPr="009C10B1" w:rsidRDefault="009E6B01" w:rsidP="009C10B1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5.1. Посещение занятий и мероприятий, предусмотренных учебным планом, для учащихся</w:t>
      </w:r>
      <w:r w:rsidR="009D70E6"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обязательно. В случае пропуска занятий (обязательных мероприятий) из-за болезни учащийся </w:t>
      </w:r>
      <w:proofErr w:type="gramStart"/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предоставляет классному руководителю медицинское заключение</w:t>
      </w:r>
      <w:proofErr w:type="gramEnd"/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(справку). В иных случаях – заявление или </w:t>
      </w:r>
      <w:proofErr w:type="gramStart"/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объяснительную</w:t>
      </w:r>
      <w:proofErr w:type="gramEnd"/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своих родителей (законных представителей) с указанием причины отсутствия.</w:t>
      </w:r>
    </w:p>
    <w:p w:rsidR="00CF50F2" w:rsidRPr="009C10B1" w:rsidRDefault="009E6B01" w:rsidP="009C10B1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5.2. В случае пропуска занятий и (или) отдельных уроков классный руководитель выясняет</w:t>
      </w:r>
      <w:r w:rsidR="009D70E6"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причины отсутствия у учащегося, его родителей (законных представителей).</w:t>
      </w:r>
      <w:r w:rsidR="009D70E6"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Если занятия были про</w:t>
      </w:r>
      <w:r w:rsidR="00F375F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пущены без уважительной причины</w:t>
      </w:r>
      <w:r w:rsidR="0090107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F375FF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="0090107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родители</w:t>
      </w:r>
      <w:r w:rsidR="0090107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="0090107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знали</w:t>
      </w:r>
      <w:r w:rsidR="0090107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="0090107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этом,</w:t>
      </w:r>
      <w:r w:rsidR="0090107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классный руководитель или </w:t>
      </w:r>
      <w:r w:rsidR="0090107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уполномоченное 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</w:t>
      </w:r>
      <w:r w:rsidR="0090107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извещает</w:t>
      </w:r>
      <w:r w:rsidR="0090107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родителей</w:t>
      </w:r>
      <w:r w:rsidR="0090107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(законных</w:t>
      </w:r>
      <w:r w:rsidR="0090107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представителей)</w:t>
      </w:r>
      <w:r w:rsidR="0090107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 предпринимает меры по усилению </w:t>
      </w:r>
      <w:proofErr w:type="gramStart"/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контроля </w:t>
      </w:r>
      <w:r w:rsidR="002603E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</w:t>
      </w:r>
      <w:proofErr w:type="gramEnd"/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посещаемостью, а также проводит необходимые профилактические мероприятия с учащимся и</w:t>
      </w:r>
      <w:r w:rsidR="009D70E6"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его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родителями (зако</w:t>
      </w:r>
      <w:r w:rsidR="009D70E6"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нными представителями)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CF50F2" w:rsidRPr="009C10B1" w:rsidRDefault="009E6B01" w:rsidP="009C10B1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5.3. В школе учащийся должен иметь при себе дневник и все необходимые</w:t>
      </w:r>
      <w:r w:rsidR="0090107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</w:t>
      </w:r>
      <w:r w:rsidR="0090107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уроков</w:t>
      </w:r>
      <w:r w:rsidR="0090107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принадлежности, сменную обувь. Для отдельных уроков необходимо приносить специальную</w:t>
      </w:r>
      <w:r w:rsidR="00D966B7"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одежду (фартук, нарукавники), спортивную форму.</w:t>
      </w:r>
    </w:p>
    <w:p w:rsidR="00CF50F2" w:rsidRPr="009C10B1" w:rsidRDefault="009E6B01" w:rsidP="009C10B1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5.4. Учащиеся должны приходить в школу заранее (рекомендуемое время за 10–15</w:t>
      </w:r>
      <w:r w:rsidRPr="009C10B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минут) до начала учебных занятий.</w:t>
      </w:r>
      <w:r w:rsidR="00D966B7"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Опоздание на занятия без уважительной причины недопустимо. В случае опоздания на урок</w:t>
      </w:r>
      <w:r w:rsidR="00D966B7"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учащийся проходит в класс таким образом, чтобы не мешать образовательному процессу других учащихся.</w:t>
      </w:r>
    </w:p>
    <w:p w:rsidR="00CF50F2" w:rsidRPr="009C10B1" w:rsidRDefault="009E6B01" w:rsidP="009C10B1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5.5. Перед началом занятий учащиеся оставляют верхнюю одежду и переодевают сменную</w:t>
      </w:r>
      <w:r w:rsidR="009D70E6"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обувь в гардеробе. В том случае, если учащийся забыл сменную обувь, он должен обратиться</w:t>
      </w:r>
      <w:r w:rsidR="009D70E6"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9C10B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дежурному администратору за одноразовой обувью (бахилами).</w:t>
      </w:r>
      <w:r w:rsidR="002603E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Учащиеся 1-9</w:t>
      </w:r>
      <w:r w:rsidR="00D966B7"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классов переобуваются в фойе школы, верхнюю одежду вешают </w:t>
      </w:r>
      <w:r w:rsidR="002603E9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гардеробе</w:t>
      </w:r>
      <w:r w:rsidR="009D70E6"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D966B7"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специально отведенном месте.</w:t>
      </w:r>
    </w:p>
    <w:p w:rsidR="00CF50F2" w:rsidRPr="009C10B1" w:rsidRDefault="009E6B01" w:rsidP="009C10B1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5.6. Учащиеся не должны оставлять в гардеробе, в том числе в верхней одежде, деньги,</w:t>
      </w:r>
      <w:r w:rsidR="009D70E6"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документы, ценные вещи.</w:t>
      </w:r>
    </w:p>
    <w:p w:rsidR="00CF50F2" w:rsidRPr="009C10B1" w:rsidRDefault="009E6B01" w:rsidP="009C10B1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5.7. Учащимся запрещено находиться в гардеробе после переодевания.</w:t>
      </w:r>
    </w:p>
    <w:p w:rsidR="00CF50F2" w:rsidRPr="009C10B1" w:rsidRDefault="009E6B01" w:rsidP="009C10B1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5.8. Учащимся запрещено приносить в школу:</w:t>
      </w:r>
    </w:p>
    <w:p w:rsidR="00CF50F2" w:rsidRPr="009C10B1" w:rsidRDefault="009E6B01" w:rsidP="009C10B1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5.8.1. Оружие.</w:t>
      </w:r>
    </w:p>
    <w:p w:rsidR="00CF50F2" w:rsidRPr="009C10B1" w:rsidRDefault="009E6B01" w:rsidP="009C10B1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5.8.2. Колющие и легко бьющиеся предметы.</w:t>
      </w:r>
    </w:p>
    <w:p w:rsidR="00CF50F2" w:rsidRPr="009C10B1" w:rsidRDefault="009E6B01" w:rsidP="009C10B1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5.8.3. Легковоспламеняющиеся, взрывчатые, ядовитые, химические вещества и предметы.</w:t>
      </w:r>
    </w:p>
    <w:p w:rsidR="00CF50F2" w:rsidRPr="009C10B1" w:rsidRDefault="009E6B01" w:rsidP="009C10B1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5.8.4. Табачные изделия</w:t>
      </w:r>
      <w:r w:rsidR="00D966B7"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, электронные сигареты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CF50F2" w:rsidRPr="009C10B1" w:rsidRDefault="009E6B01" w:rsidP="009C10B1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5.8.5. Спиртные напитки.</w:t>
      </w:r>
    </w:p>
    <w:p w:rsidR="00CF50F2" w:rsidRPr="009C10B1" w:rsidRDefault="009E6B01" w:rsidP="009C10B1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5.8.6. Наркотики, психотропные, одурманивающие, токсичные вещества</w:t>
      </w:r>
      <w:r w:rsidR="00D966B7"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иные вещества,</w:t>
      </w:r>
      <w:r w:rsidR="009D70E6"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обращение которых не допускается или ограничено в РФ или способные причинить вред</w:t>
      </w:r>
      <w:r w:rsidR="009D70E6"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здоровью участников образовательного процесса. Лекарственные средства могут при себе иметь только те</w:t>
      </w:r>
      <w:r w:rsidRPr="009C10B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учащиеся, которым они показаны по медицинским основаниям. </w:t>
      </w:r>
      <w:proofErr w:type="gramStart"/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Учащиеся или родители (законные представители) обучающихся должны поставить администрацию школы в 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известность о</w:t>
      </w:r>
      <w:r w:rsidRPr="009C10B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медицинских показаниях, по которым учащийся будет иметь при себе необходимые лекарственные средства.</w:t>
      </w:r>
      <w:proofErr w:type="gramEnd"/>
    </w:p>
    <w:p w:rsidR="00CF50F2" w:rsidRPr="009C10B1" w:rsidRDefault="009E6B01" w:rsidP="009C10B1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5.9. На территории школы учащимся запрещено:</w:t>
      </w:r>
    </w:p>
    <w:p w:rsidR="00CF50F2" w:rsidRPr="009C10B1" w:rsidRDefault="009E6B01" w:rsidP="009C10B1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5.9.1. Находиться в нерабочее время.</w:t>
      </w:r>
    </w:p>
    <w:p w:rsidR="00CF50F2" w:rsidRPr="009C10B1" w:rsidRDefault="009E6B01" w:rsidP="009C10B1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5.9.2. Употреблять алкогольные, слабоалкогольные напитки, пиво, наркотические средства</w:t>
      </w:r>
      <w:r w:rsidR="009D70E6"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 психотропные вещества, их </w:t>
      </w:r>
      <w:proofErr w:type="spellStart"/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прекурсоры</w:t>
      </w:r>
      <w:proofErr w:type="spellEnd"/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</w:t>
      </w:r>
      <w:proofErr w:type="gramStart"/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аналоги</w:t>
      </w:r>
      <w:proofErr w:type="gramEnd"/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другие одурманивающие вещества.</w:t>
      </w:r>
    </w:p>
    <w:p w:rsidR="00CF50F2" w:rsidRPr="009C10B1" w:rsidRDefault="009E6B01" w:rsidP="009C10B1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5.9.3. Играть в азартные игры.</w:t>
      </w:r>
    </w:p>
    <w:p w:rsidR="00CF50F2" w:rsidRPr="009C10B1" w:rsidRDefault="009E6B01" w:rsidP="009C10B1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5.9.4. Курить в здании, на территории школы.</w:t>
      </w:r>
    </w:p>
    <w:p w:rsidR="00CF50F2" w:rsidRPr="009C10B1" w:rsidRDefault="009E6B01" w:rsidP="009C10B1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5.9.5. Использовать ненормативную лексику (сквернословить).</w:t>
      </w:r>
    </w:p>
    <w:p w:rsidR="00CF50F2" w:rsidRPr="009C10B1" w:rsidRDefault="009E6B01" w:rsidP="009C10B1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5.9.6. Демонстрировать принадлежность к политическим партиям, религиозным течениям,</w:t>
      </w:r>
      <w:r w:rsidR="009D70E6"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неформальным объединениям, фанатским клубам.</w:t>
      </w:r>
    </w:p>
    <w:p w:rsidR="00CF50F2" w:rsidRPr="009C10B1" w:rsidRDefault="009E6B01" w:rsidP="009C10B1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5.9.7. Осуществлять пропаганду политических, религиозных идей, а также</w:t>
      </w:r>
      <w:r w:rsidR="00E563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идей,</w:t>
      </w:r>
      <w:r w:rsidR="00E563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наносящих вред духовному или физическому здоровью человека.</w:t>
      </w:r>
    </w:p>
    <w:p w:rsidR="00CF50F2" w:rsidRPr="009C10B1" w:rsidRDefault="009E6B01" w:rsidP="009C10B1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5.9.8. Находиться в здании в верхней одежде и (или) головных уборах.</w:t>
      </w:r>
    </w:p>
    <w:p w:rsidR="00CF50F2" w:rsidRPr="009C10B1" w:rsidRDefault="009E6B01" w:rsidP="009C10B1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5.9.9. Играть в спортивные игры вне специально отведенных для этого мест (спортивных</w:t>
      </w:r>
      <w:r w:rsidR="009D70E6"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площадок), за исключением проведения в установленном порядке организованных массовых</w:t>
      </w:r>
      <w:r w:rsidR="009D70E6"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спортивно-развлекательных мероприятий.</w:t>
      </w:r>
    </w:p>
    <w:p w:rsidR="00CF50F2" w:rsidRPr="009C10B1" w:rsidRDefault="009E6B01" w:rsidP="009C10B1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5.9.10. Портить имущество или использовать его не по назначению, мусорить.</w:t>
      </w:r>
    </w:p>
    <w:p w:rsidR="00CF50F2" w:rsidRPr="009C10B1" w:rsidRDefault="009E6B01" w:rsidP="009C10B1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5.9.11. Перемещать из помещения в помещение без разрешения администрации</w:t>
      </w:r>
      <w:r w:rsidR="00E563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или</w:t>
      </w:r>
      <w:r w:rsidRPr="009C10B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материально ответственных лиц мебель, оборудование и иное имущество.</w:t>
      </w:r>
    </w:p>
    <w:p w:rsidR="00CF50F2" w:rsidRPr="009C10B1" w:rsidRDefault="009E6B01" w:rsidP="009C10B1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5.9.12. Передвигаться в здании и на территории на скутерах, </w:t>
      </w:r>
      <w:proofErr w:type="spellStart"/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гироскутерах</w:t>
      </w:r>
      <w:proofErr w:type="spellEnd"/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, велосипедах,</w:t>
      </w:r>
      <w:r w:rsidR="009D70E6"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моноколесах</w:t>
      </w:r>
      <w:proofErr w:type="spellEnd"/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роликовых коньках, </w:t>
      </w:r>
      <w:proofErr w:type="spellStart"/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скейтах</w:t>
      </w:r>
      <w:proofErr w:type="spellEnd"/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других средствах транспортного и спортивного</w:t>
      </w:r>
      <w:r w:rsidR="009D70E6"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назначения, если это не обусловлено организацией образовательного процесса, культурно-досуговыми мероприятиями.</w:t>
      </w:r>
    </w:p>
    <w:p w:rsidR="00CF50F2" w:rsidRPr="009C10B1" w:rsidRDefault="009E6B01" w:rsidP="009C10B1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5.9.13. Осуществлять предпринимательскую деятельность, в том числе торговлю</w:t>
      </w:r>
      <w:r w:rsidR="00E563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или</w:t>
      </w:r>
      <w:r w:rsidRPr="009C10B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оказание платных услуг.</w:t>
      </w:r>
    </w:p>
    <w:p w:rsidR="00CF50F2" w:rsidRPr="009C10B1" w:rsidRDefault="009E6B01" w:rsidP="009C10B1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5.9.14. Кричать, шуметь, играть на музыкальных инструментах, пользоваться</w:t>
      </w:r>
      <w:r w:rsidR="00E563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звуковоспроизводящей аппаратурой, за исключением случаев, когда</w:t>
      </w:r>
      <w:r w:rsidR="00E563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это</w:t>
      </w:r>
      <w:r w:rsidR="00E563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необходимо</w:t>
      </w:r>
      <w:r w:rsidR="00E563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</w:t>
      </w:r>
      <w:r w:rsidRPr="009C10B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реализации образовательной программы, проведения культурно-массового или спортивного мероприятия.</w:t>
      </w:r>
    </w:p>
    <w:p w:rsidR="00CF50F2" w:rsidRPr="009C10B1" w:rsidRDefault="009E6B01" w:rsidP="009C10B1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5.9.15. Решать спорные вопросы с помощью физической силы или психологического</w:t>
      </w:r>
      <w:r w:rsidR="00E563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насилия.</w:t>
      </w:r>
    </w:p>
    <w:p w:rsidR="00CF50F2" w:rsidRPr="009C10B1" w:rsidRDefault="009E6B01" w:rsidP="009C10B1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5.10. Учащимся запрещено:</w:t>
      </w:r>
    </w:p>
    <w:p w:rsidR="00CF50F2" w:rsidRPr="009C10B1" w:rsidRDefault="009E6B01" w:rsidP="009C10B1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5.10.1. Передавать пропуска (в т. ч. электро</w:t>
      </w:r>
      <w:r w:rsidR="00B50C11"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нные) для прохода 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здание</w:t>
      </w:r>
      <w:r w:rsidRPr="009C10B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другим лицам.</w:t>
      </w:r>
    </w:p>
    <w:p w:rsidR="00CF50F2" w:rsidRPr="009C10B1" w:rsidRDefault="009E6B01" w:rsidP="009C10B1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5.10.2. Самовольно покидать школу во время образовательного процесса. Уйти из школы во</w:t>
      </w:r>
      <w:r w:rsidR="009D70E6"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время образовательного процесса возможно только с разрешения классного руководителя</w:t>
      </w:r>
      <w:r w:rsidR="009D70E6"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или</w:t>
      </w:r>
      <w:r w:rsidRPr="009C10B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иного уполномоченного лица.</w:t>
      </w:r>
    </w:p>
    <w:p w:rsidR="00CF50F2" w:rsidRDefault="009E6B01" w:rsidP="009C10B1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5.11. Дисциплина и порядок поддерживаются в школе силами участников образовательного</w:t>
      </w:r>
      <w:r w:rsidR="009D70E6"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процесса.</w:t>
      </w:r>
    </w:p>
    <w:p w:rsidR="00586FAD" w:rsidRPr="009C10B1" w:rsidRDefault="00586FAD" w:rsidP="009C10B1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B50C11" w:rsidRPr="00586FAD" w:rsidRDefault="00B50C11" w:rsidP="009C10B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14"/>
          <w:szCs w:val="14"/>
          <w:lang w:val="ru-RU"/>
        </w:rPr>
      </w:pPr>
    </w:p>
    <w:p w:rsidR="00CF50F2" w:rsidRPr="009C10B1" w:rsidRDefault="009E6B01" w:rsidP="009C10B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9C10B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6. Правила поведения учащихся во время урока</w:t>
      </w:r>
    </w:p>
    <w:p w:rsidR="00B50C11" w:rsidRPr="00E563E1" w:rsidRDefault="00B50C11" w:rsidP="009C10B1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14"/>
          <w:szCs w:val="14"/>
          <w:lang w:val="ru-RU"/>
        </w:rPr>
      </w:pPr>
    </w:p>
    <w:p w:rsidR="00CF50F2" w:rsidRPr="009C10B1" w:rsidRDefault="009E6B01" w:rsidP="009C10B1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6.1. Учащиеся занимают свои места в кабинете по указанию классного руководителя</w:t>
      </w:r>
      <w:r w:rsidR="00E563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или</w:t>
      </w:r>
      <w:r w:rsidRPr="009C10B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учителя по предмету, который учитывает при размещении детей</w:t>
      </w:r>
      <w:r w:rsidR="00E563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их</w:t>
      </w:r>
      <w:r w:rsidR="00E563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физические</w:t>
      </w:r>
      <w:r w:rsidR="00E563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9C10B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психологические особенности.</w:t>
      </w:r>
    </w:p>
    <w:p w:rsidR="00CF50F2" w:rsidRPr="009C10B1" w:rsidRDefault="009E6B01" w:rsidP="009C10B1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6.2. Перед началом урока учащиеся должны подготовить свое рабочее место</w:t>
      </w:r>
      <w:r w:rsidR="00E563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="00E563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все</w:t>
      </w:r>
      <w:r w:rsidR="00E563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необходимое для работы в классе.</w:t>
      </w:r>
    </w:p>
    <w:p w:rsidR="00CF50F2" w:rsidRPr="009C10B1" w:rsidRDefault="009E6B01" w:rsidP="009C10B1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6.3. При входе учителя в класс учащиеся встают в знак приветствия и садятся после того,</w:t>
      </w:r>
      <w:r w:rsidR="009D70E6"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как учитель ответит на приветствие и разрешит сесть.</w:t>
      </w:r>
    </w:p>
    <w:p w:rsidR="00CF50F2" w:rsidRPr="009C10B1" w:rsidRDefault="009E6B01" w:rsidP="009C10B1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6.4. В случае опоздания на урок учащиеся должны постучаться в дверь кабинета, зайти,</w:t>
      </w:r>
      <w:r w:rsidR="009D70E6"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поздороваться с учителем, извиниться за опоздание и попросить разрешения сесть на место.</w:t>
      </w:r>
    </w:p>
    <w:p w:rsidR="00CF50F2" w:rsidRPr="009C10B1" w:rsidRDefault="009E6B01" w:rsidP="009C10B1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6.5. Время урока должно использоваться только для учебных целей. Во время урока нельзя</w:t>
      </w:r>
      <w:r w:rsidR="009D70E6"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шуметь, отвлекаться самому и отвлекать других учащихся от урока.</w:t>
      </w:r>
    </w:p>
    <w:p w:rsidR="00CF50F2" w:rsidRPr="009C10B1" w:rsidRDefault="009E6B01" w:rsidP="009C10B1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6.6. По первому требованию учителя (классного руководителя) учащиеся должны</w:t>
      </w:r>
      <w:r w:rsidR="00E563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предъявлять дневник.</w:t>
      </w:r>
    </w:p>
    <w:p w:rsidR="00CF50F2" w:rsidRPr="009C10B1" w:rsidRDefault="009E6B01" w:rsidP="009C10B1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6.7. Если ученику нужно задать вопрос или он готов ответить на вопрос учителя, ученик</w:t>
      </w:r>
      <w:r w:rsidR="009D70E6"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поднимает руку и задает свой вопрос (отвечает на вопрос учителя) после разрешения учителя.</w:t>
      </w:r>
    </w:p>
    <w:p w:rsidR="00CF50F2" w:rsidRPr="009C10B1" w:rsidRDefault="009E6B01" w:rsidP="009C10B1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6.8. Если учащемуся необходимо выйти из класса, он должен попросить разрешения</w:t>
      </w:r>
      <w:r w:rsidR="00E563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учителя.</w:t>
      </w:r>
    </w:p>
    <w:p w:rsidR="00CF50F2" w:rsidRPr="009C10B1" w:rsidRDefault="009E6B01" w:rsidP="009C10B1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6.9. Учащиеся могут встать, навести чистоту и порядок на своем рабочем месте, выйти</w:t>
      </w:r>
      <w:r w:rsidR="009D70E6"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</w:t>
      </w:r>
      <w:r w:rsidRPr="009C10B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класса после того, как прозвонит звонок</w:t>
      </w:r>
      <w:r w:rsidR="009D70E6"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учитель объявит об окончании урока.</w:t>
      </w:r>
    </w:p>
    <w:p w:rsidR="00CF50F2" w:rsidRPr="009C10B1" w:rsidRDefault="009E6B01" w:rsidP="009C10B1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6.10. Во время уроков обучающиеся могут пользоваться только теми техническими</w:t>
      </w:r>
      <w:r w:rsidR="00E563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средствами, которые необходимы в образовательном процессе, или</w:t>
      </w:r>
      <w:r w:rsidR="00E563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теми,</w:t>
      </w:r>
      <w:r w:rsidR="00E563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которые</w:t>
      </w:r>
      <w:r w:rsidR="00E563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разрешил</w:t>
      </w:r>
      <w:r w:rsidR="00E563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использовать учитель. Остальные устройства, которые</w:t>
      </w:r>
      <w:r w:rsidR="00E563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r w:rsidR="00E563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учащихся</w:t>
      </w:r>
      <w:r w:rsidR="00E563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есть</w:t>
      </w:r>
      <w:r w:rsidR="00E563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</w:t>
      </w:r>
      <w:r w:rsidR="00E563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себе,</w:t>
      </w:r>
      <w:r w:rsidR="00E563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нужно</w:t>
      </w:r>
      <w:r w:rsidR="00B9355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перевести в беззвучный режим без вибрации и убрать со стола.</w:t>
      </w:r>
    </w:p>
    <w:p w:rsidR="00CF50F2" w:rsidRPr="009C10B1" w:rsidRDefault="009E6B01" w:rsidP="009C10B1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6.11.</w:t>
      </w:r>
      <w:r w:rsidRPr="009C10B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 образовательных целей мобильные средства связи не используются.</w:t>
      </w:r>
    </w:p>
    <w:p w:rsidR="00CF50F2" w:rsidRPr="009C10B1" w:rsidRDefault="009E6B01" w:rsidP="009C10B1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6.12. </w:t>
      </w:r>
      <w:proofErr w:type="gramStart"/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школе запрещено использовать средства скрытой аудио- и видеозаписи без ведома</w:t>
      </w:r>
      <w:r w:rsidR="009D70E6"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администрации и родите</w:t>
      </w:r>
      <w:r w:rsidR="009D70E6"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лей (законных представителей) уча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щихся, права и законные</w:t>
      </w:r>
      <w:r w:rsidR="009D70E6"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интересы которых могут быть нарушены такой записью.</w:t>
      </w:r>
      <w:proofErr w:type="gramEnd"/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Технические средства скрытой аудио- и видеозаписи могут быть использованы только в случаях, прямо предусмотренных законом.</w:t>
      </w:r>
    </w:p>
    <w:p w:rsidR="00B50C11" w:rsidRPr="00586FAD" w:rsidRDefault="00B50C11" w:rsidP="009C10B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14"/>
          <w:szCs w:val="14"/>
          <w:lang w:val="ru-RU"/>
        </w:rPr>
      </w:pPr>
    </w:p>
    <w:p w:rsidR="00CF50F2" w:rsidRPr="009C10B1" w:rsidRDefault="009E6B01" w:rsidP="009C10B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9C10B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7. Правила поведения учащихся во время перемены</w:t>
      </w:r>
    </w:p>
    <w:p w:rsidR="00B50C11" w:rsidRPr="00E563E1" w:rsidRDefault="00B50C11" w:rsidP="009C10B1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14"/>
          <w:szCs w:val="14"/>
          <w:lang w:val="ru-RU"/>
        </w:rPr>
      </w:pPr>
    </w:p>
    <w:p w:rsidR="009D70E6" w:rsidRPr="009C10B1" w:rsidRDefault="009E6B01" w:rsidP="009C10B1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7.1. Время, отведенное на перемену, предназначено для отдыха учащихся и подготовки</w:t>
      </w:r>
      <w:r w:rsidR="009D70E6"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9C10B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следующему по расписанию занятию.</w:t>
      </w:r>
    </w:p>
    <w:p w:rsidR="00CF50F2" w:rsidRPr="00E563E1" w:rsidRDefault="009E6B01" w:rsidP="009C10B1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7</w:t>
      </w:r>
      <w:r w:rsidRPr="005E1E02">
        <w:rPr>
          <w:rFonts w:ascii="Times New Roman" w:hAnsi="Times New Roman" w:cs="Times New Roman"/>
          <w:sz w:val="28"/>
          <w:szCs w:val="28"/>
          <w:lang w:val="ru-RU"/>
        </w:rPr>
        <w:t>.2. Учащиеся могут</w:t>
      </w:r>
      <w:r w:rsidR="005E1E02" w:rsidRPr="005E1E02">
        <w:rPr>
          <w:rFonts w:ascii="Times New Roman" w:hAnsi="Times New Roman" w:cs="Times New Roman"/>
          <w:sz w:val="28"/>
          <w:szCs w:val="28"/>
          <w:lang w:val="ru-RU"/>
        </w:rPr>
        <w:t xml:space="preserve"> заниматься настольными видами игр (шахматы)</w:t>
      </w:r>
      <w:r w:rsidRPr="005E1E02">
        <w:rPr>
          <w:rFonts w:ascii="Times New Roman" w:hAnsi="Times New Roman" w:cs="Times New Roman"/>
          <w:sz w:val="28"/>
          <w:szCs w:val="28"/>
          <w:lang w:val="ru-RU"/>
        </w:rPr>
        <w:t xml:space="preserve"> в специально отведенных для</w:t>
      </w:r>
      <w:r w:rsidR="009D70E6" w:rsidRPr="005E1E0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E1E02">
        <w:rPr>
          <w:rFonts w:ascii="Times New Roman" w:hAnsi="Times New Roman" w:cs="Times New Roman"/>
          <w:sz w:val="28"/>
          <w:szCs w:val="28"/>
          <w:lang w:val="ru-RU"/>
        </w:rPr>
        <w:t>этого местах.</w:t>
      </w:r>
    </w:p>
    <w:p w:rsidR="00CF50F2" w:rsidRPr="009C10B1" w:rsidRDefault="009E6B01" w:rsidP="009C10B1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7.3. Во время перемен учащимся запрещается:</w:t>
      </w:r>
    </w:p>
    <w:p w:rsidR="00CF50F2" w:rsidRPr="009C10B1" w:rsidRDefault="009E6B01" w:rsidP="009C10B1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7.3.1. Шуметь, мешать отдыхать другим.</w:t>
      </w:r>
    </w:p>
    <w:p w:rsidR="00CF50F2" w:rsidRPr="009C10B1" w:rsidRDefault="009E6B01" w:rsidP="009C10B1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7.3.2.</w:t>
      </w:r>
      <w:r w:rsidR="002603E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Бегать по коридорам, вблизи оконных 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проемов и в других</w:t>
      </w:r>
      <w:r w:rsidR="009D70E6"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местах, не предназначенных для активного движения.</w:t>
      </w:r>
    </w:p>
    <w:p w:rsidR="00181FF3" w:rsidRPr="009C10B1" w:rsidRDefault="009E6B01" w:rsidP="009C10B1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7.3.3. Толкать друг друга, перебрасываться предметами.</w:t>
      </w:r>
    </w:p>
    <w:p w:rsidR="00181FF3" w:rsidRPr="009C10B1" w:rsidRDefault="00181FF3" w:rsidP="009C10B1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7.3.4. </w:t>
      </w:r>
      <w:r w:rsidRPr="009C10B1">
        <w:rPr>
          <w:rFonts w:ascii="Times New Roman" w:hAnsi="Times New Roman" w:cs="Times New Roman"/>
          <w:sz w:val="28"/>
          <w:szCs w:val="28"/>
          <w:lang w:val="ru-RU"/>
        </w:rPr>
        <w:t xml:space="preserve">Употреблять непристойные выражения и жесты в адрес любых лиц, запугивать, заниматься вымогательством. </w:t>
      </w:r>
    </w:p>
    <w:p w:rsidR="00181FF3" w:rsidRPr="009C10B1" w:rsidRDefault="00181FF3" w:rsidP="009C10B1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7.3.5. </w:t>
      </w:r>
      <w:r w:rsidRPr="009C10B1">
        <w:rPr>
          <w:rFonts w:ascii="Times New Roman" w:hAnsi="Times New Roman" w:cs="Times New Roman"/>
          <w:sz w:val="28"/>
          <w:szCs w:val="28"/>
          <w:lang w:val="ru-RU"/>
        </w:rPr>
        <w:t>При д</w:t>
      </w:r>
      <w:r w:rsidR="002603E9">
        <w:rPr>
          <w:rFonts w:ascii="Times New Roman" w:hAnsi="Times New Roman" w:cs="Times New Roman"/>
          <w:sz w:val="28"/>
          <w:szCs w:val="28"/>
          <w:lang w:val="ru-RU"/>
        </w:rPr>
        <w:t>вижении по коридорам,</w:t>
      </w:r>
      <w:r w:rsidRPr="009C10B1">
        <w:rPr>
          <w:rFonts w:ascii="Times New Roman" w:hAnsi="Times New Roman" w:cs="Times New Roman"/>
          <w:sz w:val="28"/>
          <w:szCs w:val="28"/>
          <w:lang w:val="ru-RU"/>
        </w:rPr>
        <w:t xml:space="preserve"> проходам придерживаться правой стороны.</w:t>
      </w:r>
    </w:p>
    <w:p w:rsidR="00B50C11" w:rsidRPr="00586FAD" w:rsidRDefault="00B50C11" w:rsidP="009C10B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14"/>
          <w:szCs w:val="14"/>
          <w:lang w:val="ru-RU"/>
        </w:rPr>
      </w:pPr>
    </w:p>
    <w:p w:rsidR="00CF50F2" w:rsidRPr="009C10B1" w:rsidRDefault="009E6B01" w:rsidP="009C10B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9C10B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8. Правила поведения учащихся в столовой</w:t>
      </w:r>
    </w:p>
    <w:p w:rsidR="009D70E6" w:rsidRPr="00E563E1" w:rsidRDefault="009D70E6" w:rsidP="009C10B1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14"/>
          <w:szCs w:val="14"/>
          <w:lang w:val="ru-RU"/>
        </w:rPr>
      </w:pPr>
    </w:p>
    <w:p w:rsidR="00CF50F2" w:rsidRPr="002603E9" w:rsidRDefault="009E6B01" w:rsidP="002603E9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8.1. </w:t>
      </w:r>
      <w:r w:rsidR="00181FF3" w:rsidRPr="009C10B1">
        <w:rPr>
          <w:rFonts w:ascii="Times New Roman" w:hAnsi="Times New Roman" w:cs="Times New Roman"/>
          <w:sz w:val="28"/>
          <w:szCs w:val="28"/>
          <w:lang w:val="ru-RU"/>
        </w:rPr>
        <w:t>Обучающиеся соблюдают правила гигиены: входят в помещение столовой без верхней одежды, тщательно моют руки перед едой.</w:t>
      </w:r>
    </w:p>
    <w:p w:rsidR="00CF50F2" w:rsidRPr="009C10B1" w:rsidRDefault="002603E9" w:rsidP="009C10B1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8.2</w:t>
      </w:r>
      <w:r w:rsidR="009E6B01"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. Учащиеся выполняют требования работников столовой, дежурного учителя, соблюд</w:t>
      </w:r>
      <w:r w:rsidR="00B50C11"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ают порядок, п</w:t>
      </w:r>
      <w:r w:rsidR="009E6B01"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роявляют внимание и осторожность при получении и употреблении горячих и жидких блюд.</w:t>
      </w:r>
    </w:p>
    <w:p w:rsidR="00CF50F2" w:rsidRPr="009C10B1" w:rsidRDefault="009E6B01" w:rsidP="009C10B1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8.</w:t>
      </w:r>
      <w:r w:rsidR="002603E9"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. Употреблять продукты питания и нап</w:t>
      </w:r>
      <w:r w:rsidR="002603E9">
        <w:rPr>
          <w:rFonts w:ascii="Times New Roman" w:hAnsi="Times New Roman" w:cs="Times New Roman"/>
          <w:color w:val="000000"/>
          <w:sz w:val="28"/>
          <w:szCs w:val="28"/>
          <w:lang w:val="ru-RU"/>
        </w:rPr>
        <w:t>итки,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принесенные</w:t>
      </w:r>
      <w:r w:rsidR="009D70E6"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9C10B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собой, разрешается только в столовой.</w:t>
      </w:r>
    </w:p>
    <w:p w:rsidR="00CF50F2" w:rsidRPr="009C10B1" w:rsidRDefault="009E6B01" w:rsidP="009C10B1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8.</w:t>
      </w:r>
      <w:r w:rsidR="002603E9"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. После еды учащиеся убирают за собой столовые принадлежности и посуду.</w:t>
      </w:r>
    </w:p>
    <w:p w:rsidR="00B50C11" w:rsidRPr="00586FAD" w:rsidRDefault="00B50C11" w:rsidP="009C10B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14"/>
          <w:szCs w:val="14"/>
          <w:lang w:val="ru-RU"/>
        </w:rPr>
      </w:pPr>
    </w:p>
    <w:p w:rsidR="00CF50F2" w:rsidRPr="009C10B1" w:rsidRDefault="009E6B01" w:rsidP="009C10B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9C10B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9. Правила поведения учащихся во время внеурочных мероприятий</w:t>
      </w:r>
      <w:r w:rsidR="00B50C11" w:rsidRPr="009C10B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вне школы</w:t>
      </w:r>
    </w:p>
    <w:p w:rsidR="00B50C11" w:rsidRPr="00E563E1" w:rsidRDefault="00B50C11" w:rsidP="009C10B1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14"/>
          <w:szCs w:val="14"/>
          <w:lang w:val="ru-RU"/>
        </w:rPr>
      </w:pPr>
    </w:p>
    <w:p w:rsidR="00CF50F2" w:rsidRPr="009C10B1" w:rsidRDefault="009E6B01" w:rsidP="009C10B1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9.1. Перед проведением мероприятий ответственный учитель (руководитель</w:t>
      </w:r>
      <w:r w:rsidR="00E563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группы)</w:t>
      </w:r>
      <w:r w:rsidR="00E563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инструктирует учащихся по технике безопасности</w:t>
      </w:r>
      <w:r w:rsidR="009D70E6"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, по ПДД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CF50F2" w:rsidRPr="009C10B1" w:rsidRDefault="009E6B01" w:rsidP="009C10B1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9.2. Во время мероприятия учащиеся должны:</w:t>
      </w:r>
    </w:p>
    <w:p w:rsidR="00CF50F2" w:rsidRPr="009C10B1" w:rsidRDefault="009E6B01" w:rsidP="009C10B1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9.2.1. Соблюдать дисциплину и выполнять все указания ответственного учителя</w:t>
      </w:r>
      <w:r w:rsidR="00E563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(руководителя группы).</w:t>
      </w:r>
    </w:p>
    <w:p w:rsidR="00CF50F2" w:rsidRPr="009C10B1" w:rsidRDefault="009E6B01" w:rsidP="009C10B1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9.2.2. Следовать установленным маршрутом движения, соблюдать правила</w:t>
      </w:r>
      <w:r w:rsidR="00E563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поведения</w:t>
      </w:r>
      <w:r w:rsidR="00E563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Pr="009C10B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улице, в общественном транспорте.</w:t>
      </w:r>
    </w:p>
    <w:p w:rsidR="00CF50F2" w:rsidRPr="009C10B1" w:rsidRDefault="009E6B01" w:rsidP="009C10B1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9.2.3. Соблюдать правила личной гигиены, своевременно сообщать руководителю группы</w:t>
      </w:r>
      <w:r w:rsidR="009D70E6"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 ухудшении здоровья или травме.</w:t>
      </w:r>
    </w:p>
    <w:p w:rsidR="00CF50F2" w:rsidRPr="009C10B1" w:rsidRDefault="009E6B01" w:rsidP="009C10B1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9.2.4. Уважать местные традиции, бережно относиться к природе, памятникам истории</w:t>
      </w:r>
      <w:r w:rsidR="009D70E6"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9C10B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культуры.</w:t>
      </w:r>
    </w:p>
    <w:p w:rsidR="00CF50F2" w:rsidRPr="009C10B1" w:rsidRDefault="009E6B01" w:rsidP="009C10B1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9.2.5. Оставаться вместе с группой до окончания мероприятия. Покинуть мероприятие</w:t>
      </w:r>
      <w:r w:rsidR="00E563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раньше учащиеся могут только с разрешения ответственного учителя (руководителя группы).</w:t>
      </w:r>
    </w:p>
    <w:p w:rsidR="00B50C11" w:rsidRPr="00586FAD" w:rsidRDefault="00B50C11" w:rsidP="009C10B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14"/>
          <w:szCs w:val="14"/>
          <w:lang w:val="ru-RU"/>
        </w:rPr>
      </w:pPr>
    </w:p>
    <w:p w:rsidR="00CF50F2" w:rsidRPr="009C10B1" w:rsidRDefault="009E6B01" w:rsidP="009C10B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9C10B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10. Защита прав, свобод, гарантий и законных интересов учащихся</w:t>
      </w:r>
    </w:p>
    <w:p w:rsidR="00B50C11" w:rsidRPr="00E563E1" w:rsidRDefault="00B50C11" w:rsidP="009C10B1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14"/>
          <w:szCs w:val="14"/>
          <w:lang w:val="ru-RU"/>
        </w:rPr>
      </w:pPr>
    </w:p>
    <w:p w:rsidR="00CF50F2" w:rsidRPr="009C10B1" w:rsidRDefault="009E6B01" w:rsidP="009C10B1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10.1. В целях защиты своих прав, свобод, гарантий и законных интересов учащиеся и (или)</w:t>
      </w:r>
      <w:r w:rsidR="009D70E6"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их законные представители самостоятельно или через своих выборных представителей вправе:</w:t>
      </w:r>
    </w:p>
    <w:p w:rsidR="00CF50F2" w:rsidRPr="009C10B1" w:rsidRDefault="009E6B01" w:rsidP="009C10B1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10.1.1. Направлять в органы управления школы обращения о нарушении и (или) ущемлении</w:t>
      </w:r>
      <w:r w:rsidR="009D70E6"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ее работниками прав, свобод, законных интересов и социальных гарантий учащихся.</w:t>
      </w:r>
    </w:p>
    <w:p w:rsidR="00CF50F2" w:rsidRPr="009C10B1" w:rsidRDefault="009E6B01" w:rsidP="009C10B1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10.1.2. Обращаться в комиссию по урегулированию споров между участниками</w:t>
      </w:r>
      <w:r w:rsidR="00E563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образовательных отношений.</w:t>
      </w:r>
    </w:p>
    <w:p w:rsidR="00CF50F2" w:rsidRPr="009C10B1" w:rsidRDefault="009E6B01" w:rsidP="009C10B1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10.1.3. Использовать иные, не запрещенные законодательством способы защиты своих прав</w:t>
      </w:r>
      <w:r w:rsidR="009D70E6"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C10B1">
        <w:rPr>
          <w:rFonts w:ascii="Times New Roman" w:hAnsi="Times New Roman" w:cs="Times New Roman"/>
          <w:color w:val="000000"/>
          <w:sz w:val="28"/>
          <w:szCs w:val="28"/>
          <w:lang w:val="ru-RU"/>
        </w:rPr>
        <w:t>и законных интересов.</w:t>
      </w:r>
    </w:p>
    <w:p w:rsidR="00307EFE" w:rsidRPr="009C10B1" w:rsidRDefault="00307EFE" w:rsidP="009C10B1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sectPr w:rsidR="00307EFE" w:rsidRPr="009C10B1" w:rsidSect="00586FAD">
      <w:footerReference w:type="default" r:id="rId10"/>
      <w:pgSz w:w="11907" w:h="16839"/>
      <w:pgMar w:top="567" w:right="567" w:bottom="709" w:left="1418" w:header="72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25ED" w:rsidRDefault="007225ED" w:rsidP="00BE5333">
      <w:pPr>
        <w:spacing w:before="0" w:after="0"/>
      </w:pPr>
      <w:r>
        <w:separator/>
      </w:r>
    </w:p>
  </w:endnote>
  <w:endnote w:type="continuationSeparator" w:id="0">
    <w:p w:rsidR="007225ED" w:rsidRDefault="007225ED" w:rsidP="00BE533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9439419"/>
      <w:docPartObj>
        <w:docPartGallery w:val="Page Numbers (Bottom of Page)"/>
        <w:docPartUnique/>
      </w:docPartObj>
    </w:sdtPr>
    <w:sdtEndPr/>
    <w:sdtContent>
      <w:p w:rsidR="00F375FF" w:rsidRDefault="00E7515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3208" w:rsidRPr="00413208">
          <w:rPr>
            <w:noProof/>
            <w:lang w:val="ru-RU"/>
          </w:rPr>
          <w:t>7</w:t>
        </w:r>
        <w:r>
          <w:rPr>
            <w:noProof/>
            <w:lang w:val="ru-RU"/>
          </w:rPr>
          <w:fldChar w:fldCharType="end"/>
        </w:r>
      </w:p>
    </w:sdtContent>
  </w:sdt>
  <w:p w:rsidR="00F375FF" w:rsidRDefault="00F375F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25ED" w:rsidRDefault="007225ED" w:rsidP="00BE5333">
      <w:pPr>
        <w:spacing w:before="0" w:after="0"/>
      </w:pPr>
      <w:r>
        <w:separator/>
      </w:r>
    </w:p>
  </w:footnote>
  <w:footnote w:type="continuationSeparator" w:id="0">
    <w:p w:rsidR="007225ED" w:rsidRDefault="007225ED" w:rsidP="00BE5333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E27F4E"/>
    <w:multiLevelType w:val="multilevel"/>
    <w:tmpl w:val="85605B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36CB7"/>
    <w:rsid w:val="000746E6"/>
    <w:rsid w:val="000B6AA4"/>
    <w:rsid w:val="000E0613"/>
    <w:rsid w:val="00175DB2"/>
    <w:rsid w:val="00181FF3"/>
    <w:rsid w:val="001D1740"/>
    <w:rsid w:val="001D5397"/>
    <w:rsid w:val="00221C13"/>
    <w:rsid w:val="002603E9"/>
    <w:rsid w:val="002A0156"/>
    <w:rsid w:val="002C7DFF"/>
    <w:rsid w:val="002D33B1"/>
    <w:rsid w:val="002D3591"/>
    <w:rsid w:val="00307EFE"/>
    <w:rsid w:val="00326D26"/>
    <w:rsid w:val="003514A0"/>
    <w:rsid w:val="00352D47"/>
    <w:rsid w:val="00367D52"/>
    <w:rsid w:val="003B7942"/>
    <w:rsid w:val="00401EB2"/>
    <w:rsid w:val="004056ED"/>
    <w:rsid w:val="00413208"/>
    <w:rsid w:val="004C33F6"/>
    <w:rsid w:val="004F7E17"/>
    <w:rsid w:val="00536937"/>
    <w:rsid w:val="00586FAD"/>
    <w:rsid w:val="005A05CE"/>
    <w:rsid w:val="005E1E02"/>
    <w:rsid w:val="00653AF6"/>
    <w:rsid w:val="006A5CD7"/>
    <w:rsid w:val="007209B5"/>
    <w:rsid w:val="007225ED"/>
    <w:rsid w:val="007430A1"/>
    <w:rsid w:val="00762769"/>
    <w:rsid w:val="007631C6"/>
    <w:rsid w:val="007D3CEC"/>
    <w:rsid w:val="00822F52"/>
    <w:rsid w:val="00854BCB"/>
    <w:rsid w:val="00885A0B"/>
    <w:rsid w:val="0090107C"/>
    <w:rsid w:val="009A6B47"/>
    <w:rsid w:val="009C10B1"/>
    <w:rsid w:val="009D70E6"/>
    <w:rsid w:val="009E6B01"/>
    <w:rsid w:val="00A12C3A"/>
    <w:rsid w:val="00A607CE"/>
    <w:rsid w:val="00A7518F"/>
    <w:rsid w:val="00A81F6E"/>
    <w:rsid w:val="00AC0503"/>
    <w:rsid w:val="00AD35EB"/>
    <w:rsid w:val="00AE0F8D"/>
    <w:rsid w:val="00B07109"/>
    <w:rsid w:val="00B50C11"/>
    <w:rsid w:val="00B61357"/>
    <w:rsid w:val="00B73A5A"/>
    <w:rsid w:val="00B93554"/>
    <w:rsid w:val="00BC5A6C"/>
    <w:rsid w:val="00BE5333"/>
    <w:rsid w:val="00C841F3"/>
    <w:rsid w:val="00CD6D27"/>
    <w:rsid w:val="00CF1C8D"/>
    <w:rsid w:val="00CF50F2"/>
    <w:rsid w:val="00D91FAF"/>
    <w:rsid w:val="00D966B7"/>
    <w:rsid w:val="00DA4FEA"/>
    <w:rsid w:val="00E438A1"/>
    <w:rsid w:val="00E563E1"/>
    <w:rsid w:val="00E7515A"/>
    <w:rsid w:val="00E75A16"/>
    <w:rsid w:val="00E947A5"/>
    <w:rsid w:val="00F01E19"/>
    <w:rsid w:val="00F375FF"/>
    <w:rsid w:val="00F55F6C"/>
    <w:rsid w:val="00FD5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BE5333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BE5333"/>
  </w:style>
  <w:style w:type="paragraph" w:styleId="a5">
    <w:name w:val="footer"/>
    <w:basedOn w:val="a"/>
    <w:link w:val="a6"/>
    <w:uiPriority w:val="99"/>
    <w:unhideWhenUsed/>
    <w:rsid w:val="00BE5333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BE5333"/>
  </w:style>
  <w:style w:type="paragraph" w:styleId="a7">
    <w:name w:val="List Paragraph"/>
    <w:basedOn w:val="a"/>
    <w:uiPriority w:val="34"/>
    <w:qFormat/>
    <w:rsid w:val="00307EFE"/>
    <w:pPr>
      <w:spacing w:before="0" w:beforeAutospacing="0" w:after="160" w:afterAutospacing="0" w:line="259" w:lineRule="auto"/>
      <w:ind w:left="720"/>
      <w:contextualSpacing/>
    </w:pPr>
    <w:rPr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1D1740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D174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BE5333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BE5333"/>
  </w:style>
  <w:style w:type="paragraph" w:styleId="a5">
    <w:name w:val="footer"/>
    <w:basedOn w:val="a"/>
    <w:link w:val="a6"/>
    <w:uiPriority w:val="99"/>
    <w:unhideWhenUsed/>
    <w:rsid w:val="00BE5333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BE5333"/>
  </w:style>
  <w:style w:type="paragraph" w:styleId="a7">
    <w:name w:val="List Paragraph"/>
    <w:basedOn w:val="a"/>
    <w:uiPriority w:val="34"/>
    <w:qFormat/>
    <w:rsid w:val="00307EFE"/>
    <w:pPr>
      <w:spacing w:before="0" w:beforeAutospacing="0" w:after="160" w:afterAutospacing="0" w:line="259" w:lineRule="auto"/>
      <w:ind w:left="720"/>
      <w:contextualSpacing/>
    </w:pPr>
    <w:rPr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1D1740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D17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04016C-BECA-44CE-9A53-9E503DC75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2273</Words>
  <Characters>12959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dc:description>Подготовлено экспертами Актион-МЦФЭР</dc:description>
  <cp:lastModifiedBy>User</cp:lastModifiedBy>
  <cp:revision>5</cp:revision>
  <cp:lastPrinted>2022-01-17T05:35:00Z</cp:lastPrinted>
  <dcterms:created xsi:type="dcterms:W3CDTF">2022-03-01T10:20:00Z</dcterms:created>
  <dcterms:modified xsi:type="dcterms:W3CDTF">2023-01-30T06:32:00Z</dcterms:modified>
</cp:coreProperties>
</file>