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616" w:rsidRPr="006A77E9" w:rsidRDefault="008E478E" w:rsidP="007C7616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b/>
        </w:rPr>
        <w:t xml:space="preserve">                                        </w:t>
      </w:r>
      <w:r w:rsidR="007C7616" w:rsidRPr="006A77E9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7C7616" w:rsidRPr="006A77E9" w:rsidRDefault="007C7616" w:rsidP="007C7616">
      <w:pPr>
        <w:pBdr>
          <w:bottom w:val="single" w:sz="12" w:space="1" w:color="auto"/>
        </w:pBdr>
        <w:spacing w:after="0"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7E9">
        <w:rPr>
          <w:rFonts w:ascii="Times New Roman" w:hAnsi="Times New Roman" w:cs="Times New Roman"/>
          <w:sz w:val="24"/>
          <w:szCs w:val="24"/>
        </w:rPr>
        <w:t>Центр развития ребенка – детский сад № 14 «Веселые звоночки»</w:t>
      </w:r>
    </w:p>
    <w:p w:rsidR="007C7616" w:rsidRPr="006A77E9" w:rsidRDefault="007C7616" w:rsidP="007C7616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7E9">
        <w:rPr>
          <w:rFonts w:ascii="Times New Roman" w:hAnsi="Times New Roman" w:cs="Times New Roman"/>
          <w:sz w:val="24"/>
          <w:szCs w:val="24"/>
        </w:rPr>
        <w:t>адрес: РФ, 140563, Московская область, г. Озёры,</w:t>
      </w:r>
    </w:p>
    <w:p w:rsidR="007C7616" w:rsidRPr="006A77E9" w:rsidRDefault="007C7616" w:rsidP="007C7616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7E9">
        <w:rPr>
          <w:rFonts w:ascii="Times New Roman" w:hAnsi="Times New Roman" w:cs="Times New Roman"/>
          <w:sz w:val="24"/>
          <w:szCs w:val="24"/>
        </w:rPr>
        <w:t>микрорайон имени маршала Катукова, дом 20</w:t>
      </w:r>
    </w:p>
    <w:p w:rsidR="007C7616" w:rsidRPr="006A77E9" w:rsidRDefault="007C7616" w:rsidP="007C7616">
      <w:pPr>
        <w:pStyle w:val="a3"/>
        <w:numPr>
          <w:ilvl w:val="0"/>
          <w:numId w:val="1"/>
        </w:numPr>
        <w:spacing w:after="200" w:line="254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8 496 70 4 – 41 –</w:t>
      </w:r>
      <w:r w:rsidRPr="006A77E9">
        <w:rPr>
          <w:rFonts w:ascii="Times New Roman" w:hAnsi="Times New Roman" w:cs="Times New Roman"/>
          <w:sz w:val="24"/>
          <w:szCs w:val="24"/>
        </w:rPr>
        <w:t xml:space="preserve">39,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1450" cy="114300"/>
            <wp:effectExtent l="19050" t="0" r="0" b="0"/>
            <wp:docPr id="1" name="Рисунок 2" descr="umschlag_318-11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umschlag_318-1167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257" t="22018" r="10951" b="22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" w:history="1">
        <w:r w:rsidRPr="006A77E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Olga</w:t>
        </w:r>
        <w:r w:rsidRPr="006A77E9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-7528@</w:t>
        </w:r>
        <w:r w:rsidRPr="006A77E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6A77E9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A77E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6A77E9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33350" cy="133350"/>
            <wp:effectExtent l="19050" t="0" r="0" b="0"/>
            <wp:docPr id="2" name="Рисунок 1" descr="lc3esixt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c3esixt5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551" t="5084" b="5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" w:history="1">
        <w:r w:rsidRPr="006A77E9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http://ozds14.edumsko.ru/</w:t>
        </w:r>
      </w:hyperlink>
    </w:p>
    <w:p w:rsidR="007C7616" w:rsidRDefault="007C7616" w:rsidP="007C7616">
      <w:pPr>
        <w:ind w:left="360"/>
        <w:jc w:val="right"/>
      </w:pPr>
    </w:p>
    <w:p w:rsidR="007C7616" w:rsidRDefault="007C7616" w:rsidP="007C7616"/>
    <w:p w:rsidR="007C7616" w:rsidRDefault="007C7616" w:rsidP="007C7616"/>
    <w:p w:rsidR="007C7616" w:rsidRDefault="007C7616" w:rsidP="007C7616"/>
    <w:p w:rsidR="007C7616" w:rsidRDefault="007C7616" w:rsidP="007C7616"/>
    <w:p w:rsidR="007C7616" w:rsidRDefault="007C7616" w:rsidP="007C761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C7616" w:rsidRDefault="007C7616" w:rsidP="007C761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C7616" w:rsidRDefault="007C7616" w:rsidP="007C761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C7616" w:rsidRDefault="007C7616" w:rsidP="007C76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Физкультминутки для детей дошкольного возраста.</w:t>
      </w:r>
    </w:p>
    <w:p w:rsidR="007C7616" w:rsidRDefault="007C7616" w:rsidP="007C76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7616" w:rsidRDefault="007C7616" w:rsidP="007C76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C7616" w:rsidRPr="00D10FC0" w:rsidRDefault="007C7616" w:rsidP="007C76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C7616" w:rsidRDefault="007C7616" w:rsidP="007C76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C7616" w:rsidRDefault="007C7616" w:rsidP="007C76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C7616" w:rsidRDefault="007C7616" w:rsidP="007C76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C7616" w:rsidRDefault="007C7616" w:rsidP="007C76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C7616" w:rsidRDefault="007C7616" w:rsidP="007C76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C7616" w:rsidRDefault="007C7616" w:rsidP="007C76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C7616" w:rsidRDefault="007C7616" w:rsidP="007C76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C7616" w:rsidRDefault="007C7616" w:rsidP="007C76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C7616" w:rsidRDefault="007C7616" w:rsidP="007C76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C7616" w:rsidRDefault="007C7616" w:rsidP="007C76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C7616" w:rsidRDefault="007C7616" w:rsidP="007C76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C7616" w:rsidRDefault="007C7616" w:rsidP="007C76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C7616" w:rsidRDefault="007C7616" w:rsidP="007C76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C7616" w:rsidRPr="00D10FC0" w:rsidRDefault="007C7616" w:rsidP="007C76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</w:t>
      </w:r>
      <w:r w:rsidRPr="00D10FC0">
        <w:rPr>
          <w:rFonts w:ascii="Times New Roman" w:hAnsi="Times New Roman" w:cs="Times New Roman"/>
          <w:sz w:val="24"/>
          <w:szCs w:val="24"/>
        </w:rPr>
        <w:t>:</w:t>
      </w:r>
    </w:p>
    <w:p w:rsidR="007C7616" w:rsidRPr="00D10FC0" w:rsidRDefault="007C7616" w:rsidP="007C76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Башарина С.Н.</w:t>
      </w:r>
    </w:p>
    <w:p w:rsidR="007C7616" w:rsidRDefault="007C7616" w:rsidP="007C76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7616" w:rsidRDefault="007C7616" w:rsidP="007C76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7616" w:rsidRDefault="007C7616" w:rsidP="007C76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7616" w:rsidRDefault="007C7616" w:rsidP="007C76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7616" w:rsidRDefault="007C7616" w:rsidP="007C76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7616" w:rsidRDefault="007C7616" w:rsidP="007C76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7616" w:rsidRDefault="007C7616" w:rsidP="007C76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7616" w:rsidRDefault="007C7616" w:rsidP="007C76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7616" w:rsidRPr="00D10FC0" w:rsidRDefault="007C7616" w:rsidP="007C76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0FC0">
        <w:rPr>
          <w:rFonts w:ascii="Times New Roman" w:hAnsi="Times New Roman" w:cs="Times New Roman"/>
          <w:sz w:val="24"/>
          <w:szCs w:val="24"/>
        </w:rPr>
        <w:t>Московская область.</w:t>
      </w:r>
    </w:p>
    <w:p w:rsidR="008E478E" w:rsidRPr="007C7616" w:rsidRDefault="008E4C36" w:rsidP="007C7616">
      <w:pPr>
        <w:spacing w:after="0"/>
        <w:jc w:val="center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Озёры 2019</w:t>
      </w:r>
      <w:r w:rsidR="007C761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478E" w:rsidRPr="007C7616" w:rsidRDefault="008E478E" w:rsidP="007C7616">
      <w:pPr>
        <w:pStyle w:val="c4"/>
        <w:rPr>
          <w:b/>
          <w:sz w:val="28"/>
          <w:szCs w:val="28"/>
        </w:rPr>
      </w:pPr>
      <w:r w:rsidRPr="007C7616">
        <w:rPr>
          <w:rStyle w:val="c0"/>
          <w:b/>
          <w:sz w:val="28"/>
          <w:szCs w:val="28"/>
        </w:rPr>
        <w:lastRenderedPageBreak/>
        <w:t>Солдатик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Солдатик, на одной ноге постой-ка,</w:t>
      </w:r>
      <w:bookmarkStart w:id="0" w:name="_GoBack"/>
      <w:bookmarkEnd w:id="0"/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Если ты солдатик стойкий.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Ногу левую - к груди,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Да смотри - не упади!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А теперь постой на левой,</w:t>
      </w:r>
    </w:p>
    <w:p w:rsidR="008E478E" w:rsidRPr="007C7616" w:rsidRDefault="008E478E" w:rsidP="007C7616">
      <w:pPr>
        <w:pStyle w:val="c4"/>
        <w:rPr>
          <w:rStyle w:val="c0"/>
          <w:sz w:val="28"/>
          <w:szCs w:val="28"/>
        </w:rPr>
      </w:pPr>
      <w:r w:rsidRPr="007C7616">
        <w:rPr>
          <w:rStyle w:val="c0"/>
          <w:sz w:val="28"/>
          <w:szCs w:val="28"/>
        </w:rPr>
        <w:t>Если ты солдатик смелый.</w:t>
      </w:r>
    </w:p>
    <w:p w:rsidR="008E478E" w:rsidRPr="007C7616" w:rsidRDefault="008E478E" w:rsidP="007C7616">
      <w:pPr>
        <w:pStyle w:val="c4"/>
        <w:rPr>
          <w:rStyle w:val="c0"/>
          <w:sz w:val="28"/>
          <w:szCs w:val="28"/>
        </w:rPr>
      </w:pPr>
    </w:p>
    <w:p w:rsidR="008E478E" w:rsidRPr="007C7616" w:rsidRDefault="008E478E" w:rsidP="007C7616">
      <w:pPr>
        <w:pStyle w:val="c4"/>
        <w:rPr>
          <w:b/>
          <w:sz w:val="28"/>
          <w:szCs w:val="28"/>
        </w:rPr>
      </w:pPr>
      <w:r w:rsidRPr="007C7616">
        <w:rPr>
          <w:rStyle w:val="c0"/>
          <w:b/>
          <w:sz w:val="28"/>
          <w:szCs w:val="28"/>
        </w:rPr>
        <w:t>Два медведя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Сидели два медведя                      раскачиваются с ноги на ногу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На тоненьком суку.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Один читал газету                         читают газету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Другой мешал муку                      мешают муку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Раз ку-ку, два ку-ку -</w:t>
      </w:r>
    </w:p>
    <w:p w:rsidR="008E478E" w:rsidRPr="007C7616" w:rsidRDefault="008E478E" w:rsidP="007C7616">
      <w:pPr>
        <w:pStyle w:val="c4"/>
        <w:rPr>
          <w:rStyle w:val="c0"/>
          <w:sz w:val="28"/>
          <w:szCs w:val="28"/>
        </w:rPr>
      </w:pPr>
      <w:r w:rsidRPr="007C7616">
        <w:rPr>
          <w:rStyle w:val="c0"/>
          <w:sz w:val="28"/>
          <w:szCs w:val="28"/>
        </w:rPr>
        <w:t>Оба шлепнулись в муку.</w:t>
      </w:r>
    </w:p>
    <w:p w:rsidR="008E478E" w:rsidRPr="007C7616" w:rsidRDefault="008E478E" w:rsidP="007C7616">
      <w:pPr>
        <w:pStyle w:val="c4"/>
        <w:rPr>
          <w:rStyle w:val="c0"/>
          <w:sz w:val="28"/>
          <w:szCs w:val="28"/>
        </w:rPr>
      </w:pPr>
    </w:p>
    <w:p w:rsidR="008E478E" w:rsidRPr="007C7616" w:rsidRDefault="008E478E" w:rsidP="007C7616">
      <w:pPr>
        <w:pStyle w:val="c4"/>
        <w:rPr>
          <w:b/>
          <w:sz w:val="28"/>
          <w:szCs w:val="28"/>
        </w:rPr>
      </w:pPr>
      <w:r w:rsidRPr="007C7616">
        <w:rPr>
          <w:rStyle w:val="c0"/>
          <w:b/>
          <w:sz w:val="28"/>
          <w:szCs w:val="28"/>
        </w:rPr>
        <w:t>Самолет и ракета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Руки в стороны - в полет     Дети расставляют в стороны руки.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Отправляем самолет.           Покачивают руками.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Правое крыло вперед,         Выбрасывают правую руку вперед.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Левое крыло вперед.           Выбрасывают левую руку вперед.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Раз, два, три, четыре —      Присаживаются на корточки, «заводят» моторы.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Полетел наш самолет.        Двигаются врассыпную по групповой комнате.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А сейчас мы с вами, дети,  Хлопки.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lastRenderedPageBreak/>
        <w:t>Улетаем на ракете.              Руки сложены над головой.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На носки поднимись,          Поднимаются на носочках.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А потом руки вниз.             Опускают руки вниз.</w:t>
      </w:r>
    </w:p>
    <w:p w:rsidR="008E478E" w:rsidRPr="007C7616" w:rsidRDefault="008E478E" w:rsidP="007C7616">
      <w:pPr>
        <w:pStyle w:val="c7"/>
        <w:rPr>
          <w:rStyle w:val="c0"/>
          <w:sz w:val="28"/>
          <w:szCs w:val="28"/>
        </w:rPr>
      </w:pPr>
      <w:r w:rsidRPr="007C7616">
        <w:rPr>
          <w:rStyle w:val="c0"/>
          <w:sz w:val="28"/>
          <w:szCs w:val="28"/>
        </w:rPr>
        <w:t>Вот летит ракета ввысь!</w:t>
      </w:r>
      <w:r w:rsidRPr="007C7616">
        <w:rPr>
          <w:rStyle w:val="c10"/>
          <w:sz w:val="28"/>
          <w:szCs w:val="28"/>
        </w:rPr>
        <w:t> </w:t>
      </w:r>
      <w:r w:rsidRPr="007C7616">
        <w:rPr>
          <w:rStyle w:val="c0"/>
          <w:sz w:val="28"/>
          <w:szCs w:val="28"/>
        </w:rPr>
        <w:t>    Руки поднимают вверх.</w:t>
      </w:r>
    </w:p>
    <w:p w:rsidR="008E478E" w:rsidRPr="007C7616" w:rsidRDefault="008E478E" w:rsidP="007C7616">
      <w:pPr>
        <w:pStyle w:val="c7"/>
        <w:rPr>
          <w:rStyle w:val="c0"/>
          <w:sz w:val="28"/>
          <w:szCs w:val="28"/>
        </w:rPr>
      </w:pPr>
    </w:p>
    <w:p w:rsidR="008E478E" w:rsidRPr="007C7616" w:rsidRDefault="008E478E" w:rsidP="007C7616">
      <w:pPr>
        <w:pStyle w:val="c4"/>
        <w:rPr>
          <w:b/>
          <w:sz w:val="28"/>
          <w:szCs w:val="28"/>
        </w:rPr>
      </w:pPr>
      <w:r w:rsidRPr="007C7616">
        <w:rPr>
          <w:rStyle w:val="c0"/>
          <w:b/>
          <w:sz w:val="28"/>
          <w:szCs w:val="28"/>
        </w:rPr>
        <w:t>Колокольчики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Колокольчики мои, цветики лесные,                руки вверх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Что глядите на меня, ярко-голубые?                 качается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И о чем звените вы в день весенний мая           наклон</w:t>
      </w:r>
    </w:p>
    <w:p w:rsidR="008E478E" w:rsidRPr="007C7616" w:rsidRDefault="008E478E" w:rsidP="007C7616">
      <w:pPr>
        <w:pStyle w:val="c4"/>
        <w:rPr>
          <w:rStyle w:val="c0"/>
          <w:sz w:val="28"/>
          <w:szCs w:val="28"/>
        </w:rPr>
      </w:pPr>
      <w:r w:rsidRPr="007C7616">
        <w:rPr>
          <w:rStyle w:val="c0"/>
          <w:sz w:val="28"/>
          <w:szCs w:val="28"/>
        </w:rPr>
        <w:t>Средь нескошенной травы, головой кивая?</w:t>
      </w:r>
    </w:p>
    <w:p w:rsidR="008E478E" w:rsidRPr="007C7616" w:rsidRDefault="008E478E" w:rsidP="007C7616">
      <w:pPr>
        <w:pStyle w:val="c4"/>
        <w:rPr>
          <w:rStyle w:val="c0"/>
          <w:sz w:val="28"/>
          <w:szCs w:val="28"/>
        </w:rPr>
      </w:pPr>
    </w:p>
    <w:p w:rsidR="008E478E" w:rsidRPr="007C7616" w:rsidRDefault="008E478E" w:rsidP="007C7616">
      <w:pPr>
        <w:pStyle w:val="c4"/>
        <w:rPr>
          <w:b/>
          <w:sz w:val="28"/>
          <w:szCs w:val="28"/>
        </w:rPr>
      </w:pPr>
      <w:r w:rsidRPr="007C7616">
        <w:rPr>
          <w:rStyle w:val="c0"/>
          <w:b/>
          <w:sz w:val="28"/>
          <w:szCs w:val="28"/>
        </w:rPr>
        <w:t>Ракета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А сейчас мы с вами, дети,                 руки в стороны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Улетаем на ракете,                              руки куполом над головой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На носки поднимись,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А потом руки вниз.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Раз, два, три, четыре –</w:t>
      </w:r>
    </w:p>
    <w:p w:rsidR="008E478E" w:rsidRPr="007C7616" w:rsidRDefault="008E478E" w:rsidP="007C7616">
      <w:pPr>
        <w:pStyle w:val="c4"/>
        <w:rPr>
          <w:rStyle w:val="c0"/>
          <w:sz w:val="28"/>
          <w:szCs w:val="28"/>
        </w:rPr>
      </w:pPr>
      <w:r w:rsidRPr="007C7616">
        <w:rPr>
          <w:rStyle w:val="c0"/>
          <w:sz w:val="28"/>
          <w:szCs w:val="28"/>
        </w:rPr>
        <w:t>Вот летит ракета ввысь!</w:t>
      </w:r>
    </w:p>
    <w:p w:rsidR="008E478E" w:rsidRPr="007C7616" w:rsidRDefault="008E478E" w:rsidP="007C7616">
      <w:pPr>
        <w:pStyle w:val="c4"/>
        <w:rPr>
          <w:rStyle w:val="c0"/>
          <w:sz w:val="28"/>
          <w:szCs w:val="28"/>
        </w:rPr>
      </w:pPr>
    </w:p>
    <w:p w:rsidR="008E478E" w:rsidRPr="007C7616" w:rsidRDefault="008E478E" w:rsidP="007C7616">
      <w:pPr>
        <w:pStyle w:val="c4"/>
        <w:rPr>
          <w:b/>
          <w:sz w:val="28"/>
          <w:szCs w:val="28"/>
        </w:rPr>
      </w:pPr>
      <w:r w:rsidRPr="007C7616">
        <w:rPr>
          <w:rStyle w:val="c0"/>
          <w:b/>
          <w:sz w:val="28"/>
          <w:szCs w:val="28"/>
        </w:rPr>
        <w:t>На речке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К речке быстро мы спустились,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Наклонились и умылись.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Раз, два, три, четыре,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Вот как славно освежились.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lastRenderedPageBreak/>
        <w:t>А теперь поплыли дружно,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Делать так руками нужно: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Вместе - раз, это брасс,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Одной рукой - это кроль.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Все как один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Плывем, как дельфин.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Вышли на берег крутой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И отправились домой.</w:t>
      </w:r>
    </w:p>
    <w:p w:rsidR="008E478E" w:rsidRPr="007C7616" w:rsidRDefault="008E478E" w:rsidP="007C7616">
      <w:pPr>
        <w:pStyle w:val="c4"/>
        <w:rPr>
          <w:rStyle w:val="c0"/>
          <w:sz w:val="28"/>
          <w:szCs w:val="28"/>
        </w:rPr>
      </w:pPr>
      <w:r w:rsidRPr="007C7616">
        <w:rPr>
          <w:rStyle w:val="c0"/>
          <w:sz w:val="28"/>
          <w:szCs w:val="28"/>
        </w:rPr>
        <w:t>Имитация движений по ходу чтения</w:t>
      </w:r>
    </w:p>
    <w:p w:rsidR="008E478E" w:rsidRPr="007C7616" w:rsidRDefault="008E478E" w:rsidP="007C7616">
      <w:pPr>
        <w:pStyle w:val="c4"/>
        <w:rPr>
          <w:rStyle w:val="c0"/>
          <w:sz w:val="28"/>
          <w:szCs w:val="28"/>
        </w:rPr>
      </w:pPr>
    </w:p>
    <w:p w:rsidR="008E478E" w:rsidRPr="007C7616" w:rsidRDefault="008E478E" w:rsidP="007C7616">
      <w:pPr>
        <w:pStyle w:val="c4"/>
        <w:rPr>
          <w:b/>
          <w:sz w:val="28"/>
          <w:szCs w:val="28"/>
        </w:rPr>
      </w:pPr>
      <w:r w:rsidRPr="007C7616">
        <w:rPr>
          <w:rStyle w:val="c0"/>
          <w:b/>
          <w:sz w:val="28"/>
          <w:szCs w:val="28"/>
        </w:rPr>
        <w:t>Мы - шоферы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Едем, едем на машине,</w:t>
      </w:r>
      <w:r w:rsidRPr="007C7616">
        <w:rPr>
          <w:rStyle w:val="c10"/>
          <w:sz w:val="28"/>
          <w:szCs w:val="28"/>
        </w:rPr>
        <w:t xml:space="preserve">                    </w:t>
      </w:r>
      <w:r w:rsidRPr="007C7616">
        <w:rPr>
          <w:rStyle w:val="c0"/>
          <w:sz w:val="28"/>
          <w:szCs w:val="28"/>
        </w:rPr>
        <w:t>Имитируют движения рулем.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Нажимаем на педаль.                   Ногу сгибают, вытягивают.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Газ включаем, выключаем,          Воображаемый рычаг пово- рачивают рукой к себе, от себя.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Смотрим пристально мы вдаль  Приставляют ладонь ко лбу.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Дворники счищают капли           Руки сгибают в локтях перед собой, ладони раскрывают.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Вправо, влево. Чистота!              Наклоняют руки влево, вправо.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Волосы ерошит ветер.                 Над головой шевелят пальцами.</w:t>
      </w:r>
    </w:p>
    <w:p w:rsidR="008E478E" w:rsidRPr="007C7616" w:rsidRDefault="008E478E" w:rsidP="007C7616">
      <w:pPr>
        <w:pStyle w:val="c4"/>
        <w:rPr>
          <w:rStyle w:val="c0"/>
          <w:sz w:val="28"/>
          <w:szCs w:val="28"/>
        </w:rPr>
      </w:pPr>
      <w:r w:rsidRPr="007C7616">
        <w:rPr>
          <w:rStyle w:val="c0"/>
          <w:sz w:val="28"/>
          <w:szCs w:val="28"/>
        </w:rPr>
        <w:t>Мы — шоферы хоть куда!          Поднимают вверх большой палец руки.</w:t>
      </w:r>
    </w:p>
    <w:p w:rsidR="008E478E" w:rsidRPr="007C7616" w:rsidRDefault="008E478E" w:rsidP="007C7616">
      <w:pPr>
        <w:pStyle w:val="c4"/>
        <w:rPr>
          <w:rStyle w:val="c0"/>
          <w:b/>
          <w:sz w:val="28"/>
          <w:szCs w:val="28"/>
        </w:rPr>
      </w:pPr>
    </w:p>
    <w:p w:rsidR="008E478E" w:rsidRPr="007C7616" w:rsidRDefault="008E478E" w:rsidP="007C7616">
      <w:pPr>
        <w:pStyle w:val="c4"/>
        <w:rPr>
          <w:b/>
          <w:sz w:val="28"/>
          <w:szCs w:val="28"/>
        </w:rPr>
      </w:pPr>
      <w:r w:rsidRPr="007C7616">
        <w:rPr>
          <w:rStyle w:val="c0"/>
          <w:b/>
          <w:sz w:val="28"/>
          <w:szCs w:val="28"/>
        </w:rPr>
        <w:t>Кукла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Куклу нежно я качаю,        Дети ставят руки перед собой,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А она кричит: «Уа»            качают ими.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lastRenderedPageBreak/>
        <w:t>Руки, ноги поднимает,       Поднимают руки, ноги.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Спать не будет до утра.      Кладут ладони под щеку, отрицательно покачивают головой.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Кашку я сварю ей лучше    Делают помешивающее движение рукой.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И в тарелку положу.            Раскрывают ладонь одной руки — тарелка, другой показывают движение ложки в руке.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Вся испачкалась, грязнуля!  Обтирают пальцами лицо.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Дай, я кашку остужу.             Делают обмахивающее движение  рукой.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Дочку я свою умыла:           Поглаживают руки, шею и лицо.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Кашу всю водою смыла.      Стряхивают «воду» с рук.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Наигралась с куклой. Все!   Разводят руки в стороны.</w:t>
      </w:r>
    </w:p>
    <w:p w:rsidR="008E478E" w:rsidRPr="007C7616" w:rsidRDefault="008E478E" w:rsidP="007C7616">
      <w:pPr>
        <w:pStyle w:val="c4"/>
        <w:rPr>
          <w:rStyle w:val="c0"/>
          <w:sz w:val="28"/>
          <w:szCs w:val="28"/>
        </w:rPr>
      </w:pPr>
    </w:p>
    <w:p w:rsidR="008E478E" w:rsidRPr="007C7616" w:rsidRDefault="008E478E" w:rsidP="007C7616">
      <w:pPr>
        <w:pStyle w:val="c4"/>
        <w:rPr>
          <w:b/>
          <w:sz w:val="28"/>
          <w:szCs w:val="28"/>
        </w:rPr>
      </w:pPr>
      <w:r w:rsidRPr="007C7616">
        <w:rPr>
          <w:rStyle w:val="c0"/>
          <w:b/>
          <w:sz w:val="28"/>
          <w:szCs w:val="28"/>
        </w:rPr>
        <w:t>Хлоп и топ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Мы ручками похлопаем: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Хлоп, хлоп, хлоп.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Мы ножками потопаем: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Топ, топ, топ.</w:t>
      </w:r>
    </w:p>
    <w:p w:rsidR="008E478E" w:rsidRPr="007C7616" w:rsidRDefault="008E478E" w:rsidP="007C7616">
      <w:pPr>
        <w:pStyle w:val="c4"/>
        <w:rPr>
          <w:rStyle w:val="c0"/>
          <w:sz w:val="28"/>
          <w:szCs w:val="28"/>
        </w:rPr>
      </w:pPr>
      <w:r w:rsidRPr="007C7616">
        <w:rPr>
          <w:rStyle w:val="c0"/>
          <w:sz w:val="28"/>
          <w:szCs w:val="28"/>
        </w:rPr>
        <w:t>(Ребенок выполняет соответствующие движения.)</w:t>
      </w:r>
    </w:p>
    <w:p w:rsidR="008E478E" w:rsidRPr="007C7616" w:rsidRDefault="008E478E" w:rsidP="007C7616">
      <w:pPr>
        <w:pStyle w:val="c4"/>
        <w:rPr>
          <w:rStyle w:val="c0"/>
          <w:sz w:val="28"/>
          <w:szCs w:val="28"/>
        </w:rPr>
      </w:pPr>
    </w:p>
    <w:p w:rsidR="008E478E" w:rsidRPr="007C7616" w:rsidRDefault="008E478E" w:rsidP="007C7616">
      <w:pPr>
        <w:pStyle w:val="c4"/>
        <w:rPr>
          <w:b/>
          <w:sz w:val="28"/>
          <w:szCs w:val="28"/>
        </w:rPr>
      </w:pPr>
      <w:r w:rsidRPr="007C7616">
        <w:rPr>
          <w:rStyle w:val="c0"/>
          <w:b/>
          <w:sz w:val="28"/>
          <w:szCs w:val="28"/>
        </w:rPr>
        <w:t>На дворе мороз и ветер,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На дворе мороз и ветер,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на дворе гуляют дети.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ручки, ручки согревают,              Ребенок потирает руку об руку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ручки, ручки потирают.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Чтоб не зябли наши ножки,        Ребенок топает ножками.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lastRenderedPageBreak/>
        <w:t>мы потопаем немножко: тот-топ-топ.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Нам мороз не страшен,               Ребенок приплясывает.</w:t>
      </w:r>
    </w:p>
    <w:p w:rsidR="008E478E" w:rsidRPr="007C7616" w:rsidRDefault="008E478E" w:rsidP="007C7616">
      <w:pPr>
        <w:pStyle w:val="c4"/>
        <w:rPr>
          <w:rStyle w:val="c0"/>
          <w:sz w:val="28"/>
          <w:szCs w:val="28"/>
        </w:rPr>
      </w:pPr>
      <w:r w:rsidRPr="007C7616">
        <w:rPr>
          <w:rStyle w:val="c0"/>
          <w:sz w:val="28"/>
          <w:szCs w:val="28"/>
        </w:rPr>
        <w:t>вот как мы теперь попляшем.</w:t>
      </w:r>
    </w:p>
    <w:p w:rsidR="008E478E" w:rsidRPr="007C7616" w:rsidRDefault="008E478E" w:rsidP="007C7616">
      <w:pPr>
        <w:pStyle w:val="c4"/>
        <w:rPr>
          <w:rStyle w:val="c0"/>
          <w:sz w:val="28"/>
          <w:szCs w:val="28"/>
        </w:rPr>
      </w:pPr>
    </w:p>
    <w:p w:rsidR="008E478E" w:rsidRPr="007C7616" w:rsidRDefault="008E478E" w:rsidP="007C7616">
      <w:pPr>
        <w:pStyle w:val="c4"/>
        <w:rPr>
          <w:b/>
          <w:sz w:val="28"/>
          <w:szCs w:val="28"/>
        </w:rPr>
      </w:pPr>
      <w:r w:rsidRPr="007C7616">
        <w:rPr>
          <w:rStyle w:val="c0"/>
          <w:b/>
          <w:sz w:val="28"/>
          <w:szCs w:val="28"/>
        </w:rPr>
        <w:t>Кто живет у нас в квартире?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Раз, два, три, четыре,                 Хлопаем в ладоши.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Кто живет у нас в квартире?     Шагаем на месте.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Раз, два, три, четыре, пять        Прыжки на месте.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Всех могу пересчитать:             Шагаем на месте.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Папа, мама, брат, сестра,          Хлопаем в ладоши.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Кошка Мурка, два котенка,      Наклоны туловища влево-вправо.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Мой сверчок, щегол и я —       Повороты туловища влево-вправо.</w:t>
      </w:r>
    </w:p>
    <w:p w:rsidR="008E478E" w:rsidRPr="007C7616" w:rsidRDefault="008E478E" w:rsidP="007C7616">
      <w:pPr>
        <w:pStyle w:val="c4"/>
        <w:rPr>
          <w:sz w:val="28"/>
          <w:szCs w:val="28"/>
        </w:rPr>
      </w:pPr>
      <w:r w:rsidRPr="007C7616">
        <w:rPr>
          <w:rStyle w:val="c0"/>
          <w:sz w:val="28"/>
          <w:szCs w:val="28"/>
        </w:rPr>
        <w:t>Вот и вся моя семья.</w:t>
      </w:r>
      <w:r w:rsidRPr="007C7616">
        <w:rPr>
          <w:rStyle w:val="c10"/>
          <w:sz w:val="28"/>
          <w:szCs w:val="28"/>
        </w:rPr>
        <w:t xml:space="preserve">                        </w:t>
      </w:r>
      <w:r w:rsidRPr="007C7616">
        <w:rPr>
          <w:rStyle w:val="c0"/>
          <w:sz w:val="28"/>
          <w:szCs w:val="28"/>
        </w:rPr>
        <w:t>Хлопаем в ладоши.</w:t>
      </w:r>
    </w:p>
    <w:p w:rsidR="008E478E" w:rsidRDefault="008E478E" w:rsidP="008E478E">
      <w:pPr>
        <w:pStyle w:val="c4"/>
      </w:pPr>
    </w:p>
    <w:p w:rsidR="008E478E" w:rsidRDefault="008E478E" w:rsidP="008E478E">
      <w:pPr>
        <w:pStyle w:val="c4"/>
      </w:pPr>
    </w:p>
    <w:p w:rsidR="008E478E" w:rsidRDefault="008E478E" w:rsidP="008E478E">
      <w:pPr>
        <w:pStyle w:val="c4"/>
      </w:pPr>
    </w:p>
    <w:p w:rsidR="008E478E" w:rsidRDefault="008E478E" w:rsidP="008E478E">
      <w:pPr>
        <w:pStyle w:val="c4"/>
      </w:pPr>
    </w:p>
    <w:p w:rsidR="008E478E" w:rsidRDefault="008E478E" w:rsidP="008E478E">
      <w:pPr>
        <w:pStyle w:val="c4"/>
      </w:pPr>
    </w:p>
    <w:p w:rsidR="008E478E" w:rsidRDefault="008E478E" w:rsidP="008E478E">
      <w:pPr>
        <w:pStyle w:val="c4"/>
      </w:pPr>
    </w:p>
    <w:p w:rsidR="008E478E" w:rsidRDefault="008E478E" w:rsidP="008E478E">
      <w:pPr>
        <w:pStyle w:val="c7"/>
      </w:pPr>
    </w:p>
    <w:p w:rsidR="008E478E" w:rsidRDefault="008E478E" w:rsidP="008E478E">
      <w:pPr>
        <w:pStyle w:val="c4"/>
      </w:pPr>
    </w:p>
    <w:p w:rsidR="008E478E" w:rsidRDefault="008E478E" w:rsidP="008E478E">
      <w:pPr>
        <w:pStyle w:val="c4"/>
      </w:pPr>
    </w:p>
    <w:p w:rsidR="00E36073" w:rsidRDefault="00E36073"/>
    <w:sectPr w:rsidR="00E36073" w:rsidSect="00FB3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93A51"/>
    <w:multiLevelType w:val="hybridMultilevel"/>
    <w:tmpl w:val="02B436B2"/>
    <w:lvl w:ilvl="0" w:tplc="C1CA14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D0E75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E405B5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5560C2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D16210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C86A086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5C7C75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DFA609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B686E47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102E"/>
    <w:rsid w:val="00553122"/>
    <w:rsid w:val="007C7616"/>
    <w:rsid w:val="0087102E"/>
    <w:rsid w:val="008E478E"/>
    <w:rsid w:val="008E4C36"/>
    <w:rsid w:val="00E15621"/>
    <w:rsid w:val="00E36073"/>
    <w:rsid w:val="00FB3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E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E478E"/>
  </w:style>
  <w:style w:type="paragraph" w:customStyle="1" w:styleId="c7">
    <w:name w:val="c7"/>
    <w:basedOn w:val="a"/>
    <w:rsid w:val="008E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E478E"/>
  </w:style>
  <w:style w:type="paragraph" w:styleId="a3">
    <w:name w:val="List Paragraph"/>
    <w:basedOn w:val="a"/>
    <w:uiPriority w:val="34"/>
    <w:qFormat/>
    <w:rsid w:val="007C7616"/>
    <w:pPr>
      <w:ind w:left="720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7C7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6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ds14.edumsk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-7528@yandex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Пользователь Windows</cp:lastModifiedBy>
  <cp:revision>8</cp:revision>
  <dcterms:created xsi:type="dcterms:W3CDTF">2017-01-22T08:31:00Z</dcterms:created>
  <dcterms:modified xsi:type="dcterms:W3CDTF">2019-04-07T16:41:00Z</dcterms:modified>
</cp:coreProperties>
</file>