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E77" w:rsidRPr="001C5E77" w:rsidRDefault="001C5E77" w:rsidP="001C5E77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color w:val="676A6C"/>
          <w:spacing w:val="-15"/>
          <w:sz w:val="36"/>
          <w:szCs w:val="36"/>
          <w:lang w:eastAsia="ru-RU"/>
        </w:rPr>
      </w:pPr>
      <w:r w:rsidRPr="001C5E77">
        <w:rPr>
          <w:rFonts w:ascii="Arial" w:eastAsia="Times New Roman" w:hAnsi="Arial" w:cs="Arial"/>
          <w:color w:val="676A6C"/>
          <w:spacing w:val="-15"/>
          <w:sz w:val="36"/>
          <w:szCs w:val="36"/>
          <w:lang w:eastAsia="ru-RU"/>
        </w:rPr>
        <w:t>Картотека заданий для автоматизации звука Ч</w:t>
      </w:r>
    </w:p>
    <w:p w:rsidR="001C5E77" w:rsidRPr="001C5E77" w:rsidRDefault="001C5E77" w:rsidP="001C5E77">
      <w:pPr>
        <w:spacing w:after="0" w:line="240" w:lineRule="auto"/>
        <w:jc w:val="center"/>
        <w:rPr>
          <w:rFonts w:ascii="Trebuchet MS" w:eastAsia="Times New Roman" w:hAnsi="Trebuchet MS" w:cs="Times New Roman"/>
          <w:color w:val="777777"/>
          <w:sz w:val="18"/>
          <w:szCs w:val="18"/>
          <w:lang w:eastAsia="ru-RU"/>
        </w:rPr>
      </w:pPr>
      <w:r w:rsidRPr="001C5E77">
        <w:rPr>
          <w:rFonts w:ascii="Trebuchet MS" w:eastAsia="Times New Roman" w:hAnsi="Trebuchet MS" w:cs="Times New Roman"/>
          <w:color w:val="777777"/>
          <w:sz w:val="18"/>
          <w:szCs w:val="18"/>
          <w:lang w:eastAsia="ru-RU"/>
        </w:rPr>
        <w:t>18 сентября 2018</w:t>
      </w:r>
    </w:p>
    <w:p w:rsidR="001C5E77" w:rsidRPr="001C5E77" w:rsidRDefault="001C5E77" w:rsidP="001C5E77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Автоматизация звука [ч] в изолированном звучании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«Песенка паровозика».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Произнести звук [Ч] на одном выдохе несколько раз: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«Ч — Ч — Ч…»</w:t>
      </w:r>
    </w:p>
    <w:p w:rsidR="001C5E77" w:rsidRPr="001C5E77" w:rsidRDefault="001C5E77" w:rsidP="001C5E77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Автоматизация звука [ч] в обратных слогах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АЧ — ОЧ ОЧ — УЧ УЧ — ЫЧ ЫЧ — ИЧ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ИЧ — ЕЧ ЕЧ — ЁЧ ЁЧ — ЮЧ ЮЧ — ЯЧ</w:t>
      </w:r>
    </w:p>
    <w:p w:rsidR="001C5E77" w:rsidRPr="001C5E77" w:rsidRDefault="001C5E77" w:rsidP="001C5E77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Автоматизация звука [ч] в обратных слогах со стечением согласных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АЧК — ОЧК — УЧК — ЫЧК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ИЧК — ЕЧК — ЁЧК — ЮЧК — ЯЧК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АЧТ — ОЧТ — УЧТ — ЫЧТ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ИЧТ — ЕЧТ — ЁЧТ — ЮЧТ — ЯЧТ</w:t>
      </w:r>
    </w:p>
    <w:p w:rsidR="001C5E77" w:rsidRPr="001C5E77" w:rsidRDefault="001C5E77" w:rsidP="001C5E77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Автоматизация звука [ч] в прямых слогах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ЧА — ЧА — ЧА — ЧА — ЧА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ЧО — ЧО — ЧО — ЧО — ЧО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ЧУ — ЧУ — ЧУ — ЧУ — ЧУ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ЧИ — ЧИ — ЧИ — ЧИ — ЧИ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ЧЕ — ЧЕ — ЧЕ — ЧЕ — ЧЕ</w:t>
      </w:r>
    </w:p>
    <w:p w:rsidR="001C5E77" w:rsidRPr="001C5E77" w:rsidRDefault="001C5E77" w:rsidP="001C5E77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Автоматизация звука [ч] в интервокальных слогах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АЧА — АЧО — АЧУ — АЧИ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УЧА — УЧО — УЧУ — УЧИ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ОЧА — ОЧО — ОЧУ — ОЧИ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ИЧА — ИЧО — ОЧУ — ИЧИ</w:t>
      </w:r>
    </w:p>
    <w:p w:rsidR="001C5E77" w:rsidRPr="001C5E77" w:rsidRDefault="001C5E77" w:rsidP="001C5E77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Автоматизация звука [ч] в прямых слогах со стечением согласных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ЧТА — ЧТО — ЧТУ — ЧТИ — ЧТЕ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ЧМА — ЧМО — ЧМУ — ЧМИ — ЧМЕ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ЧКА — ЧКО — ЧКУ — ЧКИ — ЧКЕ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ЧНА — ЧНО — ЧНУ — ЧНИ — ЧНЕ</w:t>
      </w:r>
    </w:p>
    <w:p w:rsidR="001C5E77" w:rsidRPr="001C5E77" w:rsidRDefault="001C5E77" w:rsidP="001C5E77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Автоматизация звука [ч] в словах, звук в конце слова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АЧ: пу-гач, тя-гач, бо-гач, ку-мач, ткач;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ОЧ: ночь, дочь;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УЧ: мо-гуч, тя-гуч, тя-нуч;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ИЧ: дичь;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ЕЧ: меч, печь, течь;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ЯЧ: мяч.</w:t>
      </w:r>
    </w:p>
    <w:p w:rsidR="001C5E77" w:rsidRPr="001C5E77" w:rsidRDefault="001C5E77" w:rsidP="001C5E77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Автоматизация звука [ч] в словах со стечением согласных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АЧ: пач-ка, тач-ка, дач-ка, мач-та, кач-ка, нач-ни, знач-ки, за-дач-ка, за-дач-ник, у-дач-но, ка-бач-ки, баш-мач-ки;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ОЧ: оч-ки, боч-ка, точ-ка, доч-ка, поч-ка, коч-ка, ноч-ка, поч-та, поч-ва, ноч-ной, квоч-ка, ба-боч-ка, у-доч-ка, ду-доч-ка, ве-точ-ка, ша-поч-ка, у-точ-ка, та-поч-ки, Во-воч-ка, де-воч-ка, за-моч-ки, ва-зоч-ка, ба-ноч-ки;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УЧ: куч-ка, Жуч-ка, туч-ка, внуч-ка;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ИЧ: птич-ка, я-ич-ко, во-дич-ка, но-вич-ки, пу-го-вич-ка;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ЫЧ: быч-ки, ка-выч-ки;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lastRenderedPageBreak/>
        <w:t>ЕЧ: печ-ка, меч-та, о-веч-ка, ма-еч-ка, Та-неч-ка, Пе-теч-ка, Ва-неч-ка, А-неч-ка, Ле-ноч-ка, уз-деч-ка, на-веч-но.</w:t>
      </w:r>
    </w:p>
    <w:p w:rsidR="001C5E77" w:rsidRPr="001C5E77" w:rsidRDefault="001C5E77" w:rsidP="001C5E77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Автоматизация звука [ч] в словах, звук в середине слова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ЧА: ко-чан, ту-ча, бах-ча;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ЧО: ба-чок, бы-чок, пу-чок, зна-чок, ка-ба-чок, па-у-чок, бо-чо-нок, баш-ма-чок, зай-чо-нок;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ЧУ: хо-чу, ка-у-чук, жем-чуг;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ЧИ: мя-чи, мя-чик, зай-чик, ов-чин-ка, мо-гу-чий, па-ху-чий, пон-чик, за-я-чий;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ЧЕ: у-че-ник, -у-че-ни-е, у-чеб-ник;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ЧЁ: пе-чёт, те-чёт, у-чё-ба, мо-чё-ный, пе-чё-ный, коп-чё-ный, пе-чён-ка, но-чёв-ка.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Автоматизация звука [ч] в словах, звук в начале слова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ЧА: ча-до, ча-ша, ча-бан, чай, чан, чай-ка, чай-ник, чаш-ка, ча-ин-ка;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ЧУ: чу-до, чу-дак, чу-гун, чу-гу-нок, Чу-кот-ка, чу-гун-ный, чуб, чуд-ный, чут-кий;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ЧИ: чиж, чи-жик, чин-ный;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ЧЕ: чек, чей, чех, че-мо-дан, че-кан-ка, че-пу-ха, чем-пи-он,;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ЧЁ: чёт-ки, чёт-кий, чёт-ный.</w:t>
      </w:r>
    </w:p>
    <w:p w:rsidR="001C5E77" w:rsidRPr="001C5E77" w:rsidRDefault="001C5E77" w:rsidP="001C5E77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Автоматизация звука [ч] в словах с двумя этими звуками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Чук-ча, чеп-чик, че-чёт-ка, че-че-ви-ка.</w:t>
      </w:r>
    </w:p>
    <w:p w:rsidR="001C5E77" w:rsidRPr="001C5E77" w:rsidRDefault="001C5E77" w:rsidP="001C5E77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Автоматизация звука [ч] в словосочетаниях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Мамочкина шапочка, чугунная печка, Ванечкин зайчик, молочная начинка, удобные ботиночки, кожаный чемоданчик, чугунная ванночка.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Новая маечка, ночная бабочка, тонкая веточка, мягкие тапочки, чайные чашки, утиное яичко, пахучий мёд.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Анечкин мячик, дикая уточка, мягкая овчинка, тёмная тучка, умный ученик, дубовая бочка, новый учебник.</w:t>
      </w:r>
    </w:p>
    <w:p w:rsidR="001C5E77" w:rsidRPr="001C5E77" w:rsidRDefault="001C5E77" w:rsidP="001C5E77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Автоматизация звука [ч] в предложениях из 3 слов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Ученик купит учебник. Вовочка везёт тачку. Мамочка готовит кабачок. Девочка умеет читать. На кочке — уточка. Ученики читают учебники. Дети чинят тачку.</w:t>
      </w:r>
    </w:p>
    <w:p w:rsidR="001C5E77" w:rsidRPr="001C5E77" w:rsidRDefault="001C5E77" w:rsidP="001C5E77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Автоматизация звука [ч] в предложениях из 4 слов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Ванечка думает над задачей. На дочкиной кофточке — пуговички. У ученика Ванечки — учебники. Жучка подходит к будочке. У Анечки — чудный зайчик.</w:t>
      </w:r>
    </w:p>
    <w:p w:rsidR="001C5E77" w:rsidRPr="001C5E77" w:rsidRDefault="001C5E77" w:rsidP="001C5E77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Автоматизация звука [ч] в предложениях из 5 слов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У девочки в баночке — бабочка. У Вовочки в бочке — водичка. Девочка на даче пьёт чай. У паучка на веточке — паутина. Бычки пьют водичку из бочек. Девочка читает книжечку о бабочках. У птички в гнезде — птенчики. У птички домик — на веточке.</w:t>
      </w:r>
    </w:p>
    <w:p w:rsidR="001C5E77" w:rsidRPr="001C5E77" w:rsidRDefault="001C5E77" w:rsidP="001C5E77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Автоматизация звука [ч] в предложениях из 6 слов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Вовочка и Ванечка поят водичкой бычков. Идёт бычок, его бочок как кабачок. В печке — чугунок, в чугунке — чечевичка. Учеников учат печь пончики в печке. У Танечки и Манечки — новые ботиночки.</w:t>
      </w:r>
    </w:p>
    <w:p w:rsidR="001C5E77" w:rsidRPr="001C5E77" w:rsidRDefault="001C5E77" w:rsidP="001C5E77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Автоматизация звука [ч] в предложениях из 7 слов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У мамочки — две дочки: Танечка и Анечка. У Анечки в чемодане — чепчик и маечка. Это Ванечкин зайчик, а это Вовочкин бычок.</w:t>
      </w:r>
    </w:p>
    <w:p w:rsidR="001C5E77" w:rsidRPr="001C5E77" w:rsidRDefault="001C5E77" w:rsidP="001C5E77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Автоматизация звука [ч] в чистоговорках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ЧА — ЧА — ЧА дом из кирпича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ЧА — ЧА — ЧА на столе свеча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ЧА — ЧА — ЧА печка очень горяча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lastRenderedPageBreak/>
        <w:t>ЧУ — ЧУ — ЧУ молоточком я стучу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ЧУ — ЧУ — ЧУ я зажгу свечу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ЧУ — ЧУ — ЧУ я на шаре улечу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ЧУ — ЧУ — ЧУ на велосипеде я качу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ЧИ — ЧИ — ЧИ мы сидели на печи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ЧИ — ЧИ — ЧИ у меня ключи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ЧИ — ЧИ — ЧИ новые мячи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ЧИ — ЧИ — ЧИ мы носили кирпичи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ЧИ — ЧИ — ЧИ дети ели калачи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ЧИ — ЧИ — ЧИ приехали врачи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АЧА — АЧА — АЧА это наша дача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ЧОК — ЧОК — ЧОК у девочки сачок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ЧОК — ЧОК — ЧОК у меня жучок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ЧОК — ЧОК — ЧОК у бабушки внучок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ЧОК — ЧОК — ЧОК в паутине паучок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ЧОК — ЧОК — ЧОК сломался каблучок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ЧОМ — ЧОМ — ЧОМ я иду с мячом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ЧИЛ — ЧИЛ — ЧИЛ я посылку получил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ЧАТА — ЧАТА — ЧАТА у бабушки внучата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ЧАТА — ЧАТА — ЧАТА зайчиха и зайчата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ЧАТА — ЧАТА — ЧАТА волчица и волчата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ЧЕЙ — ЧЕЙ — ЧЕЙ вот бежит ручей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ЧЕЛИ — ЧЕЛИ — ЧЕЛИ сели на качели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АЧ — АЧ — АЧ мы играли в мяч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АЧ — АЧ — АЧ наша мама — врач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АЧ — АЧ — АЧ испеку калач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ОЧ — ОЧ — ОЧ наступила ночь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ОЧ — ОЧ — ОЧ мама моет дочь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УЧ — УЧ — УЧ мы искали ключ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УЧ — УЧ — УЧ на небе много туч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УЧ — УЧ — УЧ солнце вышло из-за туч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ИЧ — ИЧ — ИЧ привезли кирпич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ОЧКА — ОЧКА — ОЧКА в огороде бочка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ОЧКА — ОЧКА — ОЧКА одна у мамы дочка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УЧКА — УЧКА — УЧКА — это наша Жучка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ИЧКИ — ИЧКИ — ИЧКИ на заборе птички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ИЧКИ — ИЧКИ — ИЧКИ у курочки яички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ОЧКИ — ОЧКИ — ОЧКИ двери на замочке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ОЧКИ — ОЧКИ — ОЧКИ набухают почки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АЧКА — АЧКА — АЧКА у забора тачка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ЧКА — ЧКА — ЧКА на цветочке бабочка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ЧКА — ЧКА — ЧКА я гоню бычка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ЧКА — ЧКА — ЧКА это наша лодочка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ЧКУ — ЧКУ — ЧКУ мальчик ловит бабочку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ЧКУ — ЧКУ — ЧКУ мне купили сумочку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ЧКИ — ЧКИ — ЧКИ на грядке кабачки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ЧКИ — ЧКИ — ЧКИ на качелях девочки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ЧКИ — ЧКИ — ЧКИ у бабушки очки</w:t>
      </w:r>
      <w:r w:rsidRPr="001C5E77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ЧКО — ЧКО — ЧКО дети пили молочко</w:t>
      </w:r>
    </w:p>
    <w:p w:rsidR="00FB2745" w:rsidRDefault="00FB2745">
      <w:bookmarkStart w:id="0" w:name="_GoBack"/>
      <w:bookmarkEnd w:id="0"/>
    </w:p>
    <w:sectPr w:rsidR="00FB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E77"/>
    <w:rsid w:val="001C5E77"/>
    <w:rsid w:val="00FB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C13AE-CB4A-490A-9999-3D951C30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C5E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C5E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1C5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C5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ymbols">
    <w:name w:val="symbols"/>
    <w:basedOn w:val="a0"/>
    <w:rsid w:val="001C5E77"/>
  </w:style>
  <w:style w:type="character" w:customStyle="1" w:styleId="nobrs">
    <w:name w:val="nobrs"/>
    <w:basedOn w:val="a0"/>
    <w:rsid w:val="001C5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9560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860</Words>
  <Characters>4908</Characters>
  <Application>Microsoft Office Word</Application>
  <DocSecurity>0</DocSecurity>
  <Lines>40</Lines>
  <Paragraphs>11</Paragraphs>
  <ScaleCrop>false</ScaleCrop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</dc:creator>
  <cp:keywords/>
  <dc:description/>
  <cp:lastModifiedBy>prog</cp:lastModifiedBy>
  <cp:revision>1</cp:revision>
  <dcterms:created xsi:type="dcterms:W3CDTF">2019-01-24T08:26:00Z</dcterms:created>
  <dcterms:modified xsi:type="dcterms:W3CDTF">2019-01-24T08:26:00Z</dcterms:modified>
</cp:coreProperties>
</file>