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5D" w:rsidRDefault="0033615D" w:rsidP="00F30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203D" w:rsidRPr="0068203D" w:rsidRDefault="0068203D" w:rsidP="00682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03D" w:rsidRPr="00B77A55" w:rsidRDefault="0068203D" w:rsidP="00682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по обеспечению информационной безопасности обучающихся</w:t>
      </w:r>
    </w:p>
    <w:p w:rsidR="0068203D" w:rsidRPr="00B77A55" w:rsidRDefault="0068203D" w:rsidP="00682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 w:rsidR="00E2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77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26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B77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чебном году</w:t>
      </w:r>
    </w:p>
    <w:p w:rsidR="0068203D" w:rsidRPr="0068203D" w:rsidRDefault="0068203D" w:rsidP="00682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03D" w:rsidRPr="0068203D" w:rsidRDefault="0068203D" w:rsidP="00682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03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 работы: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Обеспечение информационной безопасности детей от</w:t>
      </w:r>
    </w:p>
    <w:p w:rsidR="0068203D" w:rsidRPr="0068203D" w:rsidRDefault="0068203D" w:rsidP="00682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информации, причиняющей вред их здоровью и развитию, посредством реализации комплекса</w:t>
      </w:r>
    </w:p>
    <w:p w:rsidR="0068203D" w:rsidRPr="00B77A55" w:rsidRDefault="0068203D" w:rsidP="00682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 по защите детей от информации, причиняющей вред их здоровью и развитию.</w:t>
      </w:r>
    </w:p>
    <w:p w:rsidR="0068203D" w:rsidRPr="00B77A55" w:rsidRDefault="0068203D" w:rsidP="00682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8203D" w:rsidRPr="00B77A55" w:rsidRDefault="0068203D" w:rsidP="00682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03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Задачи</w:t>
      </w:r>
      <w:r w:rsidRPr="00B77A5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работы: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информационной компетентности детей и подростков, их родителей (законных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представителей), педагогических работников, сотрудников организации 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социальной сферы и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других социальных групп о характере и видах современных информационных угроз,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представляющих опасность для здоровья и развития детей, вреде, причиняемом современными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средствами массовой коммуникации, и существующих способах его предупреждения и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минимизации. Содействие созданию и развитию эффективных форм общественного контроля за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соблюдением прав детей на информационную безопасность с привлечением родительских и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иных общественных объединений. Формирование у детей и подростков критического отношения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информации, распространяемой в сетях Интернет и мобильной (сотовой) связи посредством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СМИ и иных электронных средств массовой коммуникации, и умений эффективно применять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меры самозащиты от информации, причиняющей вред здоровью и развитию детей, и</w:t>
      </w:r>
      <w:r w:rsidRPr="00B77A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820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нежелательных для них контактов в сети Интернет.</w:t>
      </w:r>
    </w:p>
    <w:p w:rsidR="0068203D" w:rsidRPr="0068203D" w:rsidRDefault="0068203D" w:rsidP="00682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10065" w:type="dxa"/>
        <w:tblLook w:val="04A0"/>
      </w:tblPr>
      <w:tblGrid>
        <w:gridCol w:w="905"/>
        <w:gridCol w:w="3210"/>
        <w:gridCol w:w="2550"/>
        <w:gridCol w:w="3400"/>
      </w:tblGrid>
      <w:tr w:rsidR="0068203D" w:rsidRPr="00B77A55" w:rsidTr="0068203D">
        <w:tc>
          <w:tcPr>
            <w:tcW w:w="905" w:type="dxa"/>
            <w:hideMark/>
          </w:tcPr>
          <w:p w:rsidR="0068203D" w:rsidRPr="00B77A55" w:rsidRDefault="0068203D" w:rsidP="00A5250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3210" w:type="dxa"/>
            <w:hideMark/>
          </w:tcPr>
          <w:p w:rsidR="0068203D" w:rsidRPr="00B77A55" w:rsidRDefault="0068203D" w:rsidP="00A5250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2550" w:type="dxa"/>
            <w:hideMark/>
          </w:tcPr>
          <w:p w:rsidR="0068203D" w:rsidRPr="00B77A55" w:rsidRDefault="0068203D" w:rsidP="00A5250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Сроки реализации</w:t>
            </w:r>
          </w:p>
        </w:tc>
        <w:tc>
          <w:tcPr>
            <w:tcW w:w="3400" w:type="dxa"/>
            <w:hideMark/>
          </w:tcPr>
          <w:p w:rsidR="0068203D" w:rsidRPr="00B77A55" w:rsidRDefault="0068203D" w:rsidP="00A5250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68203D" w:rsidRPr="00B77A55" w:rsidTr="0068203D">
        <w:tc>
          <w:tcPr>
            <w:tcW w:w="10065" w:type="dxa"/>
            <w:gridSpan w:val="4"/>
          </w:tcPr>
          <w:p w:rsidR="0068203D" w:rsidRPr="00B77A55" w:rsidRDefault="0068203D" w:rsidP="0070294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b/>
                <w:sz w:val="27"/>
                <w:szCs w:val="27"/>
              </w:rPr>
              <w:t>Для Детей</w:t>
            </w:r>
          </w:p>
        </w:tc>
      </w:tr>
      <w:tr w:rsidR="0068203D" w:rsidRPr="00B77A55" w:rsidTr="00937BAF">
        <w:tc>
          <w:tcPr>
            <w:tcW w:w="905" w:type="dxa"/>
          </w:tcPr>
          <w:p w:rsidR="0068203D" w:rsidRPr="00B77A55" w:rsidRDefault="00937BAF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10" w:type="dxa"/>
          </w:tcPr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Информирование обучающихся: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видах информации, способной причинить вред их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здоровью и развитию детей, и ее негативных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последствиях;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способах незаконного распространения информации,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способной причинить вред здоровью и развитию детей, в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сетях Интернет и 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мобильной (сотовой) связи (в том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числе путем рассылки SMS-сообщений незаконного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содержания).</w:t>
            </w:r>
          </w:p>
          <w:p w:rsidR="0068203D" w:rsidRPr="00B77A55" w:rsidRDefault="0068203D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0" w:type="dxa"/>
          </w:tcPr>
          <w:p w:rsidR="00937BAF" w:rsidRPr="00937BAF" w:rsidRDefault="00A5250B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</w:t>
            </w:r>
            <w:r w:rsidR="00937BAF"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68203D" w:rsidRPr="00B77A55" w:rsidRDefault="0068203D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0" w:type="dxa"/>
          </w:tcPr>
          <w:p w:rsidR="0068203D" w:rsidRPr="00B77A55" w:rsidRDefault="00937BAF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Руководители ОУ</w:t>
            </w:r>
          </w:p>
        </w:tc>
      </w:tr>
      <w:tr w:rsidR="0068203D" w:rsidRPr="00B77A55" w:rsidTr="00937BAF">
        <w:tc>
          <w:tcPr>
            <w:tcW w:w="905" w:type="dxa"/>
          </w:tcPr>
          <w:p w:rsidR="0068203D" w:rsidRPr="00B77A55" w:rsidRDefault="00937BAF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3210" w:type="dxa"/>
          </w:tcPr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Обучение школьников правилам ответственного и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безопасного пользования услугами Интернет и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мобильной (сотовой) связи, в том числе способам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защиты от противоправных и иных общественно опасных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посягательств в информационно-телекоммуникационных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сетях.</w:t>
            </w:r>
          </w:p>
          <w:p w:rsidR="0068203D" w:rsidRPr="00B77A55" w:rsidRDefault="0068203D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0" w:type="dxa"/>
          </w:tcPr>
          <w:p w:rsidR="00937BAF" w:rsidRPr="00937BAF" w:rsidRDefault="00A5250B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r w:rsidR="00937BAF"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68203D" w:rsidRPr="00B77A55" w:rsidRDefault="0068203D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0" w:type="dxa"/>
          </w:tcPr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  <w:p w:rsidR="0068203D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школы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10" w:type="dxa"/>
          </w:tcPr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Проведение специальных уроков по </w:t>
            </w:r>
            <w:proofErr w:type="spellStart"/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медиабезопасности</w:t>
            </w:r>
            <w:proofErr w:type="spellEnd"/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2550" w:type="dxa"/>
          </w:tcPr>
          <w:p w:rsidR="00937BAF" w:rsidRPr="00937BAF" w:rsidRDefault="00A5250B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r w:rsidR="00937BAF"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937BAF" w:rsidRPr="00B77A55" w:rsidRDefault="00937BAF" w:rsidP="00A5250B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400" w:type="dxa"/>
          </w:tcPr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Руководители ОУ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210" w:type="dxa"/>
          </w:tcPr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внеурочных занятий с учащимися по теме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Приемы безопасной работы в интернете»</w:t>
            </w:r>
          </w:p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</w:tcPr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1-2 четверть</w:t>
            </w:r>
          </w:p>
        </w:tc>
        <w:tc>
          <w:tcPr>
            <w:tcW w:w="3400" w:type="dxa"/>
          </w:tcPr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A5250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10" w:type="dxa"/>
          </w:tcPr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классных часов, направленных на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предупреждение социального, расового, национального воспитательной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религиозного неравенства</w:t>
            </w:r>
          </w:p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</w:tcPr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плану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воспитательной</w:t>
            </w:r>
          </w:p>
          <w:p w:rsidR="00937BAF" w:rsidRPr="00937BAF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работы в классе</w:t>
            </w:r>
          </w:p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400" w:type="dxa"/>
          </w:tcPr>
          <w:p w:rsidR="00937BAF" w:rsidRPr="00B77A55" w:rsidRDefault="00937BAF" w:rsidP="00A5250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</w:t>
            </w:r>
          </w:p>
        </w:tc>
      </w:tr>
      <w:tr w:rsidR="00937BAF" w:rsidRPr="00B77A55" w:rsidTr="00937BAF">
        <w:tc>
          <w:tcPr>
            <w:tcW w:w="10065" w:type="dxa"/>
            <w:gridSpan w:val="4"/>
          </w:tcPr>
          <w:p w:rsidR="00937BAF" w:rsidRPr="00B77A55" w:rsidRDefault="00937BAF" w:rsidP="00A525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Профилактика у обучающихся интернет-зависимости, игровой зависимости и правонарушений с</w:t>
            </w:r>
            <w:r w:rsidR="00A5250B"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использованием информационно-телекоммуникационных технологий, формирование навыков</w:t>
            </w:r>
            <w:r w:rsidR="00A5250B"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ответственного и безопасного поведен</w:t>
            </w:r>
            <w:r w:rsidR="00A5250B"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ия в современной информационно-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телекоммуникационной</w:t>
            </w:r>
            <w:r w:rsidR="00A5250B"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среде через обучение их 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способам защиты от вредной информации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3210" w:type="dxa"/>
          </w:tcPr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уроков по теме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«Информационная безопасность»,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«Урок Цифры» и др.</w:t>
            </w:r>
          </w:p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0" w:type="dxa"/>
          </w:tcPr>
          <w:p w:rsidR="00937BAF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</w:t>
            </w:r>
            <w:r w:rsidR="00702947"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937BAF"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течение года</w:t>
            </w:r>
          </w:p>
        </w:tc>
        <w:tc>
          <w:tcPr>
            <w:tcW w:w="3400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10" w:type="dxa"/>
          </w:tcPr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участие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ежегодных мероприятий в рамках недели</w:t>
            </w:r>
          </w:p>
          <w:p w:rsidR="00937BAF" w:rsidRPr="00B77A55" w:rsidRDefault="00937BAF" w:rsidP="0070294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«Интернет-безопасность»</w:t>
            </w:r>
          </w:p>
        </w:tc>
        <w:tc>
          <w:tcPr>
            <w:tcW w:w="2550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</w:tc>
        <w:tc>
          <w:tcPr>
            <w:tcW w:w="3400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210" w:type="dxa"/>
          </w:tcPr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свободного доступа обучающихся к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высококачественным и сетевым образовательным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ресурсам,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том числе к системе современных учебных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материалов по всем предметам</w:t>
            </w:r>
          </w:p>
          <w:p w:rsidR="00937BAF" w:rsidRPr="00B77A55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</w:tcPr>
          <w:p w:rsidR="00937BAF" w:rsidRPr="00B77A55" w:rsidRDefault="00702947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937BAF" w:rsidRPr="00B77A55">
              <w:rPr>
                <w:rFonts w:ascii="Times New Roman" w:hAnsi="Times New Roman" w:cs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3400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Руководитель ОУ</w:t>
            </w:r>
          </w:p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210" w:type="dxa"/>
          </w:tcPr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Правила безопасного использования сети Интернет для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школьников младших классов. Тематический урок</w:t>
            </w:r>
          </w:p>
          <w:p w:rsidR="00937BAF" w:rsidRPr="00B77A55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«Безопасность в Интернете»</w:t>
            </w:r>
          </w:p>
        </w:tc>
        <w:tc>
          <w:tcPr>
            <w:tcW w:w="2550" w:type="dxa"/>
          </w:tcPr>
          <w:p w:rsidR="00937BAF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937BAF" w:rsidRPr="00B77A55">
              <w:rPr>
                <w:rFonts w:ascii="Times New Roman" w:hAnsi="Times New Roman" w:cs="Times New Roman"/>
                <w:sz w:val="27"/>
                <w:szCs w:val="27"/>
              </w:rPr>
              <w:t>екабрь</w:t>
            </w:r>
          </w:p>
        </w:tc>
        <w:tc>
          <w:tcPr>
            <w:tcW w:w="3400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Заместитель директора</w:t>
            </w:r>
          </w:p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937BAF" w:rsidRPr="00B77A55" w:rsidTr="00937BAF">
        <w:tc>
          <w:tcPr>
            <w:tcW w:w="905" w:type="dxa"/>
          </w:tcPr>
          <w:p w:rsidR="00937BAF" w:rsidRPr="00B77A55" w:rsidRDefault="00937BAF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210" w:type="dxa"/>
          </w:tcPr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правил безопасного использования сети</w:t>
            </w:r>
          </w:p>
          <w:p w:rsidR="00937BAF" w:rsidRPr="00937BAF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Интернет для школьников младших классов на сайте</w:t>
            </w:r>
          </w:p>
          <w:p w:rsidR="00937BAF" w:rsidRPr="00B77A55" w:rsidRDefault="00937BAF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37B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</w:t>
            </w:r>
          </w:p>
        </w:tc>
        <w:tc>
          <w:tcPr>
            <w:tcW w:w="2550" w:type="dxa"/>
          </w:tcPr>
          <w:p w:rsidR="00937BAF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в течении года</w:t>
            </w:r>
          </w:p>
        </w:tc>
        <w:tc>
          <w:tcPr>
            <w:tcW w:w="3400" w:type="dxa"/>
          </w:tcPr>
          <w:p w:rsidR="00937BAF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Ответственный за сайт</w:t>
            </w:r>
          </w:p>
        </w:tc>
      </w:tr>
      <w:tr w:rsidR="00A5250B" w:rsidRPr="00B77A55" w:rsidTr="00937BAF">
        <w:tc>
          <w:tcPr>
            <w:tcW w:w="905" w:type="dxa"/>
          </w:tcPr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210" w:type="dxa"/>
          </w:tcPr>
          <w:p w:rsidR="00A5250B" w:rsidRPr="00A5250B" w:rsidRDefault="00A5250B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25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тематических бесед:</w:t>
            </w:r>
          </w:p>
          <w:p w:rsidR="00A5250B" w:rsidRPr="00A5250B" w:rsidRDefault="00A5250B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25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«Безопасность в интернете»</w:t>
            </w:r>
          </w:p>
          <w:p w:rsidR="00A5250B" w:rsidRPr="00A5250B" w:rsidRDefault="00A5250B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25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«Сетевой этикет»</w:t>
            </w:r>
          </w:p>
          <w:p w:rsidR="00A5250B" w:rsidRPr="00A5250B" w:rsidRDefault="00A5250B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5250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«Форумы и чаты в Интернете»</w:t>
            </w:r>
          </w:p>
          <w:p w:rsidR="00A5250B" w:rsidRPr="00B77A55" w:rsidRDefault="00A5250B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</w:tcPr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в течении года</w:t>
            </w:r>
          </w:p>
        </w:tc>
        <w:tc>
          <w:tcPr>
            <w:tcW w:w="3400" w:type="dxa"/>
          </w:tcPr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A5250B" w:rsidRPr="00B77A55" w:rsidTr="00937BAF">
        <w:tc>
          <w:tcPr>
            <w:tcW w:w="905" w:type="dxa"/>
          </w:tcPr>
          <w:p w:rsidR="00A5250B" w:rsidRPr="00B77A55" w:rsidRDefault="00A5250B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10" w:type="dxa"/>
          </w:tcPr>
          <w:p w:rsidR="00A5250B" w:rsidRPr="00B77A55" w:rsidRDefault="00A5250B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Анкета «Осторожно </w:t>
            </w: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Интернет»</w:t>
            </w:r>
          </w:p>
        </w:tc>
        <w:tc>
          <w:tcPr>
            <w:tcW w:w="2550" w:type="dxa"/>
          </w:tcPr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апрель</w:t>
            </w:r>
          </w:p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3400" w:type="dxa"/>
          </w:tcPr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Классные руководители</w:t>
            </w:r>
          </w:p>
        </w:tc>
      </w:tr>
      <w:tr w:rsidR="00A5250B" w:rsidRPr="00B77A55" w:rsidTr="00A5250B">
        <w:tc>
          <w:tcPr>
            <w:tcW w:w="10065" w:type="dxa"/>
            <w:gridSpan w:val="4"/>
          </w:tcPr>
          <w:p w:rsidR="00A5250B" w:rsidRPr="00B77A55" w:rsidRDefault="00A5250B" w:rsidP="0070294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Для педагогов</w:t>
            </w:r>
          </w:p>
        </w:tc>
      </w:tr>
      <w:tr w:rsidR="00CE6B14" w:rsidRPr="00B77A55" w:rsidTr="00CE6B14">
        <w:tc>
          <w:tcPr>
            <w:tcW w:w="905" w:type="dxa"/>
          </w:tcPr>
          <w:p w:rsidR="00CE6B14" w:rsidRPr="00B77A55" w:rsidRDefault="00CE6B14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1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педсоветов, совещаний по вопросам</w:t>
            </w:r>
          </w:p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обеспечения информационной безопасности детей.</w:t>
            </w:r>
          </w:p>
        </w:tc>
        <w:tc>
          <w:tcPr>
            <w:tcW w:w="255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0" w:type="dxa"/>
          </w:tcPr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Руководитель ОУ</w:t>
            </w:r>
          </w:p>
        </w:tc>
      </w:tr>
      <w:tr w:rsidR="00CE6B14" w:rsidRPr="00B77A55" w:rsidTr="00CE6B14">
        <w:tc>
          <w:tcPr>
            <w:tcW w:w="905" w:type="dxa"/>
          </w:tcPr>
          <w:p w:rsidR="00CE6B14" w:rsidRPr="00B77A55" w:rsidRDefault="00CE6B14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21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Внедрение в практику: формирование у </w:t>
            </w:r>
            <w:proofErr w:type="gramStart"/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компетентности пользования Интернетом,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обеспечивающее их безопасность в интернет-</w:t>
            </w:r>
          </w:p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пространстве.</w:t>
            </w:r>
          </w:p>
        </w:tc>
        <w:tc>
          <w:tcPr>
            <w:tcW w:w="255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0" w:type="dxa"/>
          </w:tcPr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Руководитель ОУ</w:t>
            </w:r>
          </w:p>
        </w:tc>
      </w:tr>
      <w:tr w:rsidR="00CE6B14" w:rsidRPr="00B77A55" w:rsidTr="00CE6B14">
        <w:tc>
          <w:tcPr>
            <w:tcW w:w="905" w:type="dxa"/>
          </w:tcPr>
          <w:p w:rsidR="00CE6B14" w:rsidRPr="00B77A55" w:rsidRDefault="00CE6B14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1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обучающих семинарах для руководителей,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учителей по созданию надежной системы защиты детей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противоправного контента в образовательной среде</w:t>
            </w:r>
          </w:p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 и дома.</w:t>
            </w:r>
          </w:p>
        </w:tc>
        <w:tc>
          <w:tcPr>
            <w:tcW w:w="2550" w:type="dxa"/>
          </w:tcPr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3400" w:type="dxa"/>
          </w:tcPr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Заместили директора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школы</w:t>
            </w: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CE6B14" w:rsidRPr="00B77A55" w:rsidTr="00CE6B14">
        <w:tc>
          <w:tcPr>
            <w:tcW w:w="905" w:type="dxa"/>
          </w:tcPr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E6B14" w:rsidRPr="00B77A55" w:rsidRDefault="00CE6B14" w:rsidP="007029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1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Ознакомление членов </w:t>
            </w:r>
            <w:proofErr w:type="spellStart"/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</w:t>
            </w:r>
            <w:proofErr w:type="spellEnd"/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коллектива с нормативным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</w:t>
            </w: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 «О нормах № 436-ФЗ «О защите детей от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информации, причиняющей вред их здоровью и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развитию»</w:t>
            </w:r>
          </w:p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0" w:type="dxa"/>
          </w:tcPr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400" w:type="dxa"/>
          </w:tcPr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Заместили директора</w:t>
            </w:r>
          </w:p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CE6B14" w:rsidRPr="00B77A55" w:rsidTr="00CE6B14">
        <w:tc>
          <w:tcPr>
            <w:tcW w:w="905" w:type="dxa"/>
          </w:tcPr>
          <w:p w:rsidR="00CE6B14" w:rsidRPr="00B77A55" w:rsidRDefault="00CE6B14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210" w:type="dxa"/>
          </w:tcPr>
          <w:p w:rsidR="00CE6B14" w:rsidRPr="00CE6B14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информации для педагогов по защите детей</w:t>
            </w:r>
          </w:p>
          <w:p w:rsidR="00CE6B14" w:rsidRPr="00B77A55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 информации, </w:t>
            </w:r>
            <w:r w:rsidR="00CE6B14"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причиняющей вред их здоровью и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E6B14"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развитию</w:t>
            </w:r>
            <w:r w:rsidR="00CE6B14" w:rsidRPr="00CE6B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550" w:type="dxa"/>
          </w:tcPr>
          <w:p w:rsidR="00CE6B14" w:rsidRPr="00B77A55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течении года</w:t>
            </w:r>
          </w:p>
        </w:tc>
        <w:tc>
          <w:tcPr>
            <w:tcW w:w="3400" w:type="dxa"/>
          </w:tcPr>
          <w:p w:rsidR="00CE6B14" w:rsidRPr="00B77A55" w:rsidRDefault="00CE6B14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702947" w:rsidRPr="00B77A55" w:rsidTr="00CE6B14">
        <w:tc>
          <w:tcPr>
            <w:tcW w:w="905" w:type="dxa"/>
          </w:tcPr>
          <w:p w:rsidR="00702947" w:rsidRPr="00B77A55" w:rsidRDefault="00702947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210" w:type="dxa"/>
          </w:tcPr>
          <w:p w:rsidR="00702947" w:rsidRPr="00702947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Организация свободного доступа учителей </w:t>
            </w:r>
            <w:proofErr w:type="gramStart"/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</w:p>
          <w:p w:rsidR="00702947" w:rsidRPr="00702947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высококачественным и сетевым 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образовательным</w:t>
            </w:r>
          </w:p>
          <w:p w:rsidR="00702947" w:rsidRPr="00702947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ресурсам,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том числе к системе современных учебных</w:t>
            </w:r>
          </w:p>
          <w:p w:rsidR="00702947" w:rsidRPr="00B77A55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материалов по всем предметам</w:t>
            </w:r>
          </w:p>
        </w:tc>
        <w:tc>
          <w:tcPr>
            <w:tcW w:w="2550" w:type="dxa"/>
          </w:tcPr>
          <w:p w:rsidR="00702947" w:rsidRPr="00B77A55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 течении года</w:t>
            </w:r>
          </w:p>
        </w:tc>
        <w:tc>
          <w:tcPr>
            <w:tcW w:w="3400" w:type="dxa"/>
          </w:tcPr>
          <w:p w:rsidR="00702947" w:rsidRPr="00B77A55" w:rsidRDefault="00702947" w:rsidP="0070294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</w:tc>
      </w:tr>
      <w:tr w:rsidR="00702947" w:rsidRPr="00B77A55" w:rsidTr="00702947">
        <w:tc>
          <w:tcPr>
            <w:tcW w:w="10065" w:type="dxa"/>
            <w:gridSpan w:val="4"/>
          </w:tcPr>
          <w:p w:rsidR="00702947" w:rsidRPr="00B77A55" w:rsidRDefault="00702947" w:rsidP="0070294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Для родителей</w:t>
            </w:r>
          </w:p>
        </w:tc>
      </w:tr>
      <w:tr w:rsidR="00702947" w:rsidRPr="00B77A55" w:rsidTr="00702947">
        <w:tc>
          <w:tcPr>
            <w:tcW w:w="905" w:type="dxa"/>
          </w:tcPr>
          <w:p w:rsidR="00702947" w:rsidRPr="00B77A55" w:rsidRDefault="003239D1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321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Разъяснительная работа с родителями, направленная </w:t>
            </w:r>
            <w:proofErr w:type="gramStart"/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защиту детей от негативного влияния СМИ (на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родительских собраниях).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«О негативном влиянии агрессивного контента СМИ и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иных СМК на детскую психику и способах его</w:t>
            </w:r>
          </w:p>
          <w:p w:rsidR="00702947" w:rsidRPr="00B77A55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предупреждения».</w:t>
            </w:r>
          </w:p>
        </w:tc>
        <w:tc>
          <w:tcPr>
            <w:tcW w:w="255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0" w:type="dxa"/>
          </w:tcPr>
          <w:p w:rsidR="00702947" w:rsidRPr="00B77A55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</w:t>
            </w: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02947" w:rsidRPr="00B77A55" w:rsidTr="00702947">
        <w:tc>
          <w:tcPr>
            <w:tcW w:w="905" w:type="dxa"/>
          </w:tcPr>
          <w:p w:rsidR="00702947" w:rsidRPr="00B77A55" w:rsidRDefault="00702947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321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</w:t>
            </w: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накомление родителей с информаци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ей по защите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детей от распространения вредной для них информации.</w:t>
            </w: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0" w:type="dxa"/>
          </w:tcPr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3400" w:type="dxa"/>
          </w:tcPr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Классные руководители</w:t>
            </w:r>
          </w:p>
        </w:tc>
      </w:tr>
      <w:tr w:rsidR="00702947" w:rsidRPr="00B77A55" w:rsidTr="00702947">
        <w:tc>
          <w:tcPr>
            <w:tcW w:w="905" w:type="dxa"/>
          </w:tcPr>
          <w:p w:rsidR="00702947" w:rsidRPr="00B77A55" w:rsidRDefault="00702947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1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на сайте школы рекомендаций и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информации для родителей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436 ФЗ «О защите детей от информации, причиняющей</w:t>
            </w:r>
          </w:p>
          <w:p w:rsidR="00702947" w:rsidRPr="00B77A55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вред их здоровью и развитию»</w:t>
            </w:r>
          </w:p>
        </w:tc>
        <w:tc>
          <w:tcPr>
            <w:tcW w:w="2550" w:type="dxa"/>
          </w:tcPr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3400" w:type="dxa"/>
          </w:tcPr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Ответственный за сайт</w:t>
            </w:r>
          </w:p>
        </w:tc>
      </w:tr>
      <w:tr w:rsidR="00702947" w:rsidRPr="00B77A55" w:rsidTr="00702947">
        <w:tc>
          <w:tcPr>
            <w:tcW w:w="905" w:type="dxa"/>
          </w:tcPr>
          <w:p w:rsidR="00702947" w:rsidRPr="00B77A55" w:rsidRDefault="00702947" w:rsidP="003239D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77A5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239D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1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Индивидуальное консультирование и обучение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родителей по вопросам: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профилактика формирования интернет и игровой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зависимости у детей;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применению 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эффективных мер защиты детей от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информации, причиняющей вред их здоровью и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развитию, и нежелательных для них контактов в сетях;</w:t>
            </w:r>
          </w:p>
          <w:p w:rsidR="00702947" w:rsidRPr="00B77A55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формирования навыков защиты персональных данных.</w:t>
            </w:r>
          </w:p>
        </w:tc>
        <w:tc>
          <w:tcPr>
            <w:tcW w:w="255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7A5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</w:t>
            </w: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течение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учебного года</w:t>
            </w: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00" w:type="dxa"/>
          </w:tcPr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Руководитель ОУ,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</w:t>
            </w:r>
          </w:p>
          <w:p w:rsidR="00702947" w:rsidRPr="00702947" w:rsidRDefault="00702947" w:rsidP="00B77A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294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руководители</w:t>
            </w:r>
          </w:p>
          <w:p w:rsidR="00702947" w:rsidRPr="00B77A55" w:rsidRDefault="00702947" w:rsidP="00B77A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68203D" w:rsidRPr="00B77A55" w:rsidRDefault="0068203D" w:rsidP="00702947">
      <w:pPr>
        <w:jc w:val="center"/>
        <w:rPr>
          <w:sz w:val="27"/>
          <w:szCs w:val="27"/>
        </w:rPr>
      </w:pPr>
    </w:p>
    <w:sectPr w:rsidR="0068203D" w:rsidRPr="00B77A55" w:rsidSect="0013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830BF"/>
    <w:multiLevelType w:val="hybridMultilevel"/>
    <w:tmpl w:val="A14A4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03D"/>
    <w:rsid w:val="00103EE8"/>
    <w:rsid w:val="00132298"/>
    <w:rsid w:val="001C193A"/>
    <w:rsid w:val="003239D1"/>
    <w:rsid w:val="0033615D"/>
    <w:rsid w:val="00522C18"/>
    <w:rsid w:val="0068203D"/>
    <w:rsid w:val="00702947"/>
    <w:rsid w:val="00937BAF"/>
    <w:rsid w:val="00A14A67"/>
    <w:rsid w:val="00A5250B"/>
    <w:rsid w:val="00B77A55"/>
    <w:rsid w:val="00CE6B14"/>
    <w:rsid w:val="00E26C68"/>
    <w:rsid w:val="00EE27CA"/>
    <w:rsid w:val="00F3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615D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Владимир</cp:lastModifiedBy>
  <cp:revision>4</cp:revision>
  <dcterms:created xsi:type="dcterms:W3CDTF">2022-10-04T07:58:00Z</dcterms:created>
  <dcterms:modified xsi:type="dcterms:W3CDTF">2023-11-12T07:44:00Z</dcterms:modified>
</cp:coreProperties>
</file>