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>РАЗЪЯСНЕНИЯ ПО ОРГАНИЗАЦИИ ОБУЧЕНИЯ С ИСПОЛЬЗОВАНИЕМ ДИСТАНЦИОННЫХ ОБРАЗОВАТЕЛЬНЫХ ТЕХНОЛОГИЙ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 xml:space="preserve"> С 6 апреля в школе для учащихся 1-9 классов будет введено обучение в дистанционном режиме. Посещать образовательные учреждения дети не будут.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 xml:space="preserve">В 1-4 классах </w:t>
      </w:r>
      <w:r>
        <w:rPr>
          <w:rFonts w:ascii="Times New Roman" w:hAnsi="Times New Roman" w:cs="Times New Roman"/>
          <w:sz w:val="24"/>
          <w:szCs w:val="24"/>
        </w:rPr>
        <w:t>мы планировали открыть</w:t>
      </w:r>
      <w:r w:rsidRPr="005E0CF4">
        <w:rPr>
          <w:rFonts w:ascii="Times New Roman" w:hAnsi="Times New Roman" w:cs="Times New Roman"/>
          <w:sz w:val="24"/>
          <w:szCs w:val="24"/>
        </w:rPr>
        <w:t xml:space="preserve"> дежурные классы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0CF4">
        <w:rPr>
          <w:rFonts w:ascii="Times New Roman" w:hAnsi="Times New Roman" w:cs="Times New Roman"/>
          <w:sz w:val="24"/>
          <w:szCs w:val="24"/>
        </w:rPr>
        <w:t>о заявлению родителей о дистанционном обучении</w:t>
      </w:r>
      <w:r>
        <w:rPr>
          <w:rFonts w:ascii="Times New Roman" w:hAnsi="Times New Roman" w:cs="Times New Roman"/>
          <w:sz w:val="24"/>
          <w:szCs w:val="24"/>
        </w:rPr>
        <w:t>. Но по последним указаниям</w:t>
      </w:r>
      <w:r w:rsidRPr="005E0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дети должны обучаться дистанционно, поэтому дежурных классов не будет.</w:t>
      </w:r>
      <w:r w:rsidRPr="005E0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E0CF4">
        <w:rPr>
          <w:rFonts w:ascii="Times New Roman" w:hAnsi="Times New Roman" w:cs="Times New Roman"/>
          <w:sz w:val="24"/>
          <w:szCs w:val="24"/>
        </w:rPr>
        <w:t xml:space="preserve">Ежедневно по всем предметам учебного плана в соответствии с расписанием уроков педагоги школы будут размещать в электронном дневнике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- общение, использование различных (бесплатных) цифровых образовательных ресурсов и платформ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, Яндекс учебник)</w:t>
      </w:r>
      <w:r w:rsidRPr="005E0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Утверждённое расписание мы доведём до Вас и детей в ближайшее время.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0CF4">
        <w:rPr>
          <w:rFonts w:ascii="Times New Roman" w:hAnsi="Times New Roman" w:cs="Times New Roman"/>
          <w:sz w:val="24"/>
          <w:szCs w:val="24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сканкопии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заданий в электронном дневнике. </w:t>
      </w:r>
    </w:p>
    <w:p w:rsidR="00BD2EA3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0CF4">
        <w:rPr>
          <w:rFonts w:ascii="Times New Roman" w:hAnsi="Times New Roman" w:cs="Times New Roman"/>
          <w:sz w:val="24"/>
          <w:szCs w:val="24"/>
        </w:rPr>
        <w:t xml:space="preserve">При отсутствии у учащегося проводного Интернета по согласованию с учителем - предметником задание можно отправлять с помощью кейс – технологий: электронная почта, телефон </w:t>
      </w:r>
      <w:proofErr w:type="gramStart"/>
      <w:r w:rsidRPr="005E0CF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E0CF4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в сопровождении дежурных учителей; </w:t>
      </w:r>
      <w:r w:rsidRPr="005E0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форме самоподготовки обучающихся с последующей промежуточной аттестацией, консультированием обучающихся, в случае невозможности по объективным техническим причинам осуществлять освоение ими образовательных программ начального общего, основного общего использованием электронного обучения и дистанционных образовательных технологий.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Так же </w:t>
      </w:r>
      <w:r>
        <w:rPr>
          <w:rFonts w:ascii="Times New Roman" w:hAnsi="Times New Roman" w:cs="Times New Roman"/>
          <w:sz w:val="24"/>
          <w:szCs w:val="24"/>
        </w:rPr>
        <w:t>будет организована доставка заданий с</w:t>
      </w:r>
      <w:r w:rsidRPr="005E0CF4">
        <w:rPr>
          <w:rFonts w:ascii="Times New Roman" w:hAnsi="Times New Roman" w:cs="Times New Roman"/>
          <w:sz w:val="24"/>
          <w:szCs w:val="24"/>
        </w:rPr>
        <w:t xml:space="preserve"> помощью школьного автобуса</w:t>
      </w:r>
      <w:r w:rsidRPr="007E3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сопровождении дежурных учителей.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Школьный автобус по графику, понедельник, среда, пятница, будет доставлять работы детям. Большая просьба: организовать получение работ, взрослыми членами семьи.</w:t>
      </w:r>
      <w:r w:rsidRPr="007E3C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течение 2 дней дети должны выполнить работы, и через дежурных учителей передать на анализ работ.  </w:t>
      </w:r>
    </w:p>
    <w:p w:rsidR="00BD2EA3" w:rsidRDefault="00BD2EA3" w:rsidP="00BD2EA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2EA3" w:rsidRDefault="00BD2EA3" w:rsidP="00BD2EA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По некоторым предметам, физическая культура, ОБЖ, технология 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тоже будет организована доставка кейс-технологий. 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>По всем вопросам, возникающим в процессе дистанционного обучения, нужно незамедлительно обращаться к классным руководителям, учителям предметникам и/или по телефонам «горячей» линии школы: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5E0CF4" w:rsidRDefault="00E51F19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1-9 классы: 2-72-19</w:t>
      </w:r>
      <w:r w:rsidR="00BD2EA3" w:rsidRPr="005E0CF4">
        <w:rPr>
          <w:rFonts w:ascii="Times New Roman" w:hAnsi="Times New Roman" w:cs="Times New Roman"/>
          <w:sz w:val="24"/>
          <w:szCs w:val="24"/>
        </w:rPr>
        <w:t xml:space="preserve">, тел заместителя </w:t>
      </w:r>
      <w:r>
        <w:rPr>
          <w:rFonts w:ascii="Times New Roman" w:hAnsi="Times New Roman" w:cs="Times New Roman"/>
          <w:sz w:val="24"/>
          <w:szCs w:val="24"/>
        </w:rPr>
        <w:t>директора по УВР 8(937)3077635</w:t>
      </w:r>
      <w:bookmarkStart w:id="0" w:name="_GoBack"/>
      <w:bookmarkEnd w:id="0"/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AD7BF2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0CF4">
        <w:rPr>
          <w:rFonts w:ascii="Times New Roman" w:hAnsi="Times New Roman" w:cs="Times New Roman"/>
          <w:sz w:val="24"/>
          <w:szCs w:val="24"/>
        </w:rPr>
        <w:t xml:space="preserve">Телефоны «горячей» линии МКУ Отдел образования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F4">
        <w:rPr>
          <w:rFonts w:ascii="Times New Roman" w:hAnsi="Times New Roman" w:cs="Times New Roman"/>
          <w:sz w:val="24"/>
          <w:szCs w:val="24"/>
        </w:rPr>
        <w:t>Аургазинский</w:t>
      </w:r>
      <w:proofErr w:type="spellEnd"/>
      <w:r w:rsidRPr="005E0CF4">
        <w:rPr>
          <w:rFonts w:ascii="Times New Roman" w:hAnsi="Times New Roman" w:cs="Times New Roman"/>
          <w:sz w:val="24"/>
          <w:szCs w:val="24"/>
        </w:rPr>
        <w:t xml:space="preserve"> район: </w:t>
      </w:r>
      <w:r w:rsidR="00E51F19">
        <w:rPr>
          <w:rFonts w:ascii="Times New Roman" w:hAnsi="Times New Roman" w:cs="Times New Roman"/>
          <w:sz w:val="24"/>
          <w:szCs w:val="24"/>
        </w:rPr>
        <w:t>2-17-97</w:t>
      </w: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EA3" w:rsidRPr="005E0CF4" w:rsidRDefault="00BD2EA3" w:rsidP="00BD2E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FEA" w:rsidRDefault="00242FEA"/>
    <w:sectPr w:rsidR="00242FEA" w:rsidSect="00BD2E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45"/>
    <w:rsid w:val="00242FEA"/>
    <w:rsid w:val="00833A45"/>
    <w:rsid w:val="00BD2EA3"/>
    <w:rsid w:val="00E5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>HP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Павлович</dc:creator>
  <cp:keywords/>
  <dc:description/>
  <cp:lastModifiedBy>Корпорация</cp:lastModifiedBy>
  <cp:revision>4</cp:revision>
  <dcterms:created xsi:type="dcterms:W3CDTF">2020-04-06T15:57:00Z</dcterms:created>
  <dcterms:modified xsi:type="dcterms:W3CDTF">2020-04-09T06:27:00Z</dcterms:modified>
</cp:coreProperties>
</file>