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59"/>
        <w:gridCol w:w="1906"/>
        <w:gridCol w:w="1906"/>
        <w:gridCol w:w="1906"/>
        <w:gridCol w:w="1906"/>
        <w:gridCol w:w="1906"/>
        <w:gridCol w:w="1906"/>
        <w:gridCol w:w="1906"/>
      </w:tblGrid>
      <w:tr w:rsidR="0077744A" w:rsidRPr="00A47474" w:rsidTr="00567DFC">
        <w:trPr>
          <w:trHeight w:hRule="exact" w:val="397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47474" w:rsidRDefault="0077744A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47474" w:rsidRDefault="0077744A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A47474">
              <w:rPr>
                <w:rFonts w:ascii="Times New Roman" w:hAnsi="Times New Roman"/>
                <w:b/>
                <w:sz w:val="14"/>
                <w:szCs w:val="20"/>
              </w:rPr>
              <w:t>5а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47474" w:rsidRDefault="0077744A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A47474">
              <w:rPr>
                <w:rFonts w:ascii="Times New Roman" w:hAnsi="Times New Roman"/>
                <w:b/>
                <w:sz w:val="14"/>
                <w:szCs w:val="20"/>
              </w:rPr>
              <w:t>5б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47474" w:rsidRDefault="0077744A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A47474">
              <w:rPr>
                <w:rFonts w:ascii="Times New Roman" w:hAnsi="Times New Roman"/>
                <w:b/>
                <w:sz w:val="14"/>
                <w:szCs w:val="20"/>
              </w:rPr>
              <w:t>5в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47474" w:rsidRDefault="0077744A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A47474">
              <w:rPr>
                <w:rFonts w:ascii="Times New Roman" w:hAnsi="Times New Roman"/>
                <w:b/>
                <w:sz w:val="14"/>
                <w:szCs w:val="20"/>
              </w:rPr>
              <w:t>5г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47474" w:rsidRDefault="0077744A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A47474">
              <w:rPr>
                <w:rFonts w:ascii="Times New Roman" w:hAnsi="Times New Roman"/>
                <w:b/>
                <w:sz w:val="14"/>
                <w:szCs w:val="20"/>
              </w:rPr>
              <w:t>5д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47474" w:rsidRDefault="0077744A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A47474">
              <w:rPr>
                <w:rFonts w:ascii="Times New Roman" w:hAnsi="Times New Roman"/>
                <w:b/>
                <w:sz w:val="14"/>
                <w:szCs w:val="20"/>
              </w:rPr>
              <w:t>6а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47474" w:rsidRDefault="0077744A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A47474">
              <w:rPr>
                <w:rFonts w:ascii="Times New Roman" w:hAnsi="Times New Roman"/>
                <w:b/>
                <w:sz w:val="14"/>
                <w:szCs w:val="20"/>
              </w:rPr>
              <w:t>6б</w:t>
            </w:r>
          </w:p>
        </w:tc>
      </w:tr>
      <w:tr w:rsidR="00E24EA7" w:rsidRPr="00A47474" w:rsidTr="00567DFC">
        <w:trPr>
          <w:trHeight w:hRule="exact" w:val="397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sz w:val="14"/>
                <w:szCs w:val="20"/>
              </w:rPr>
              <w:t>№ урока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sz w:val="14"/>
                <w:szCs w:val="20"/>
              </w:rPr>
              <w:t>Пятница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sz w:val="14"/>
                <w:szCs w:val="20"/>
              </w:rPr>
              <w:t>Пятница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sz w:val="14"/>
                <w:szCs w:val="20"/>
              </w:rPr>
              <w:t>Пятница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sz w:val="14"/>
                <w:szCs w:val="20"/>
              </w:rPr>
              <w:t>Пятница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sz w:val="14"/>
                <w:szCs w:val="20"/>
              </w:rPr>
              <w:t>Пятница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sz w:val="14"/>
                <w:szCs w:val="20"/>
              </w:rPr>
              <w:t>Пятница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sz w:val="14"/>
                <w:szCs w:val="20"/>
              </w:rPr>
              <w:t>Пятница</w:t>
            </w:r>
          </w:p>
        </w:tc>
      </w:tr>
      <w:tr w:rsidR="00E24EA7" w:rsidRPr="00A47474" w:rsidTr="00567DFC">
        <w:trPr>
          <w:trHeight w:hRule="exact" w:val="504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1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08:15-8:55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Шахматы</w:t>
            </w:r>
            <w:r w:rsidR="00E757D7">
              <w:rPr>
                <w:rFonts w:ascii="Times New Roman" w:hAnsi="Times New Roman"/>
                <w:sz w:val="14"/>
                <w:szCs w:val="20"/>
              </w:rPr>
              <w:br/>
              <w:t>Стрелков И.А. (46</w:t>
            </w:r>
            <w:r w:rsidRPr="00A47474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Математика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Иванова Т.Н. (Физика)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Родная литература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Файзуллина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З.М. (22)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Физическая культура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Елисеева Э.А. (ф/з)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Сагитова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М.З. (26)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Шахматы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Сангишева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Т.Х. (</w:t>
            </w:r>
            <w:r w:rsidR="00E757D7">
              <w:rPr>
                <w:rFonts w:ascii="Times New Roman" w:hAnsi="Times New Roman"/>
                <w:sz w:val="14"/>
                <w:szCs w:val="20"/>
              </w:rPr>
              <w:t>б</w:t>
            </w:r>
            <w:r w:rsidRPr="00A47474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</w:tr>
      <w:tr w:rsidR="00E24EA7" w:rsidRPr="00A47474" w:rsidTr="00567DFC">
        <w:trPr>
          <w:trHeight w:hRule="exact" w:val="568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2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09:00-9:40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Музыка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Самойлова С.В. (Музыка)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Сагитова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М.З. (27)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География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Кунакбаева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Н.Е. (41)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Английский язык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Джафарова А.У. (46)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r w:rsidR="00567DFC">
              <w:rPr>
                <w:rFonts w:ascii="Times New Roman" w:hAnsi="Times New Roman"/>
                <w:sz w:val="14"/>
                <w:szCs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Математика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Кучербаева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Г.Х. (28)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Болникова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Т.М. (43)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Сафронова Е.В. (45)</w:t>
            </w:r>
          </w:p>
        </w:tc>
      </w:tr>
      <w:tr w:rsidR="00E24EA7" w:rsidRPr="00A47474" w:rsidTr="00567DFC">
        <w:trPr>
          <w:trHeight w:hRule="exact" w:val="696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3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09:45-10:25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Файзуллина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З.М. (22)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Литература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Сагитова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М.З. (27)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Искусство  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Ахметянова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А.Р. (биолог)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Математика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Варфоломеева О.И. (25)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Английский язык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Файзуллина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Г.И. (50)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Родной язык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Болникова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Т.М. (43)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Батталова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Т.З. (труд)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Математика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Комиссарова И.Н. (23)</w:t>
            </w:r>
          </w:p>
        </w:tc>
      </w:tr>
      <w:tr w:rsidR="00E24EA7" w:rsidRPr="00A47474" w:rsidTr="00567DFC">
        <w:trPr>
          <w:trHeight w:hRule="exact" w:val="586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4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10:40-11:20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Математика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Варфоломеева О.И. (25)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Английский язык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Кутлубаева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Г.Х. (48)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Сафронова Е.В. (45)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Болникова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Т.М. (43)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Физическая культура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Елисеева Э.А. (</w:t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Ф.зал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Математика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Комиссарова И.Н. (23)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ОДНК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Колоярова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З.Ф. (22)</w:t>
            </w:r>
          </w:p>
        </w:tc>
      </w:tr>
      <w:tr w:rsidR="00E24EA7" w:rsidRPr="00A47474" w:rsidTr="00567DFC">
        <w:trPr>
          <w:trHeight w:hRule="exact" w:val="72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5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11:35-12:15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Английский язык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Кутлубаева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Г.Х. (48)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Музыка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Самойлова С.В. (Музыка)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Математика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Мазитова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К.З. (47)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География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Кунакбаева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Н.Е. (41)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История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Яковлев А.Е. (21)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Биология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Бородина Г.Р. (Химия)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Иностранный язык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Джафарова А.У. (46)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Файзуллина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Г.И. (50)</w:t>
            </w:r>
          </w:p>
        </w:tc>
      </w:tr>
      <w:tr w:rsidR="00E24EA7" w:rsidRPr="00A47474" w:rsidTr="00567DFC">
        <w:trPr>
          <w:trHeight w:hRule="exact" w:val="811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6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12:20-13:00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Родной язык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Файзуллина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З.М. (22)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Искусство 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Ахметянова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А.Р. (47)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Английский язык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Джафарова А.У. (46)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Карагузина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Г.А. (44)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EA7" w:rsidRPr="00A47474" w:rsidRDefault="00E24EA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</w:tr>
    </w:tbl>
    <w:p w:rsidR="0077744A" w:rsidRPr="00A47474" w:rsidRDefault="0077744A" w:rsidP="00A47474">
      <w:pPr>
        <w:spacing w:after="0"/>
        <w:rPr>
          <w:rFonts w:ascii="Times New Roman" w:hAnsi="Times New Roman"/>
          <w:sz w:val="14"/>
        </w:rPr>
      </w:pPr>
    </w:p>
    <w:p w:rsidR="00036804" w:rsidRPr="00A47474" w:rsidRDefault="00036804" w:rsidP="00A47474">
      <w:pPr>
        <w:spacing w:after="0"/>
        <w:rPr>
          <w:rFonts w:ascii="Times New Roman" w:hAnsi="Times New Roman"/>
          <w:sz w:val="1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59"/>
        <w:gridCol w:w="1906"/>
        <w:gridCol w:w="1906"/>
        <w:gridCol w:w="1906"/>
        <w:gridCol w:w="1906"/>
        <w:gridCol w:w="1906"/>
        <w:gridCol w:w="1906"/>
        <w:gridCol w:w="1906"/>
      </w:tblGrid>
      <w:tr w:rsidR="0077744A" w:rsidRPr="00A47474" w:rsidTr="008A497A">
        <w:trPr>
          <w:trHeight w:hRule="exact" w:val="397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47474" w:rsidRDefault="0077744A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47474" w:rsidRDefault="0077744A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A47474">
              <w:rPr>
                <w:rFonts w:ascii="Times New Roman" w:hAnsi="Times New Roman"/>
                <w:b/>
                <w:sz w:val="14"/>
                <w:szCs w:val="20"/>
              </w:rPr>
              <w:t>6в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47474" w:rsidRDefault="0077744A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A47474">
              <w:rPr>
                <w:rFonts w:ascii="Times New Roman" w:hAnsi="Times New Roman"/>
                <w:b/>
                <w:sz w:val="14"/>
                <w:szCs w:val="20"/>
              </w:rPr>
              <w:t>6г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47474" w:rsidRDefault="0077744A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A47474">
              <w:rPr>
                <w:rFonts w:ascii="Times New Roman" w:hAnsi="Times New Roman"/>
                <w:b/>
                <w:sz w:val="14"/>
                <w:szCs w:val="20"/>
              </w:rPr>
              <w:t>7а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47474" w:rsidRDefault="0077744A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A47474">
              <w:rPr>
                <w:rFonts w:ascii="Times New Roman" w:hAnsi="Times New Roman"/>
                <w:b/>
                <w:sz w:val="14"/>
                <w:szCs w:val="20"/>
              </w:rPr>
              <w:t>7б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47474" w:rsidRDefault="0077744A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A47474">
              <w:rPr>
                <w:rFonts w:ascii="Times New Roman" w:hAnsi="Times New Roman"/>
                <w:b/>
                <w:sz w:val="14"/>
                <w:szCs w:val="20"/>
              </w:rPr>
              <w:t>7в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47474" w:rsidRDefault="0077744A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A47474">
              <w:rPr>
                <w:rFonts w:ascii="Times New Roman" w:hAnsi="Times New Roman"/>
                <w:b/>
                <w:sz w:val="14"/>
                <w:szCs w:val="20"/>
              </w:rPr>
              <w:t>8а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47474" w:rsidRDefault="0077744A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A47474">
              <w:rPr>
                <w:rFonts w:ascii="Times New Roman" w:hAnsi="Times New Roman"/>
                <w:b/>
                <w:sz w:val="14"/>
                <w:szCs w:val="20"/>
              </w:rPr>
              <w:t>8б</w:t>
            </w:r>
          </w:p>
        </w:tc>
      </w:tr>
      <w:tr w:rsidR="00A47474" w:rsidRPr="00A47474" w:rsidTr="00A65A72">
        <w:trPr>
          <w:trHeight w:hRule="exact" w:val="397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sz w:val="14"/>
                <w:szCs w:val="20"/>
              </w:rPr>
              <w:t>№ урока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sz w:val="14"/>
                <w:szCs w:val="20"/>
              </w:rPr>
              <w:t>Пятница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sz w:val="14"/>
                <w:szCs w:val="20"/>
              </w:rPr>
              <w:t>Пятница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sz w:val="14"/>
                <w:szCs w:val="20"/>
              </w:rPr>
              <w:t>Пятница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sz w:val="14"/>
                <w:szCs w:val="20"/>
              </w:rPr>
              <w:t>Пятница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sz w:val="14"/>
                <w:szCs w:val="20"/>
              </w:rPr>
              <w:t>Пятница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sz w:val="14"/>
                <w:szCs w:val="20"/>
              </w:rPr>
              <w:t>Пятница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sz w:val="14"/>
                <w:szCs w:val="20"/>
              </w:rPr>
              <w:t>Пятница</w:t>
            </w:r>
          </w:p>
        </w:tc>
      </w:tr>
      <w:tr w:rsidR="00A47474" w:rsidRPr="00A47474" w:rsidTr="00A65A72">
        <w:trPr>
          <w:trHeight w:hRule="exact" w:val="762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1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08:15-8:55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Технология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Бабичева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Р.Р. (Труды)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Бородин Ю.В. (Мастерская)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5A72" w:rsidRDefault="00A65A72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20"/>
              </w:rPr>
              <w:t>0 урок 2 смена</w:t>
            </w:r>
          </w:p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Родная литература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Хисматуллина Г.Р. (40)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5A72" w:rsidRDefault="00A65A72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20"/>
              </w:rPr>
              <w:t>0 урок 2 смена</w:t>
            </w:r>
          </w:p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Родная литература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Хисматуллина Г.Р. (40)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Геометрия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Варфоломеева О.И. (25)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География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Кунакбаева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Н.Е. (41)</w:t>
            </w:r>
          </w:p>
        </w:tc>
      </w:tr>
      <w:tr w:rsidR="00A47474" w:rsidRPr="00A47474" w:rsidTr="00567DFC">
        <w:trPr>
          <w:trHeight w:hRule="exact" w:val="913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2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09:00-9:40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Технология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Бабичева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Р.Р. (Труды)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Бородин Ю.В. (Мастерская)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5A72" w:rsidRDefault="00A65A72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20"/>
              </w:rPr>
              <w:t>1 урок 2 смена</w:t>
            </w:r>
          </w:p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География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Кунакбаева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Н.Е. (41)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5A72" w:rsidRDefault="00A65A72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20"/>
              </w:rPr>
              <w:t>1 урок 2 смена</w:t>
            </w:r>
          </w:p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Геометрия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Мазитова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К.З. (47)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5A72" w:rsidRDefault="00A65A72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20"/>
              </w:rPr>
              <w:t>1 урок 2 смена</w:t>
            </w:r>
          </w:p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proofErr w:type="spellStart"/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Анг</w:t>
            </w:r>
            <w:proofErr w:type="spellEnd"/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 и инф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Карагузина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Г.А. (44)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Кучербаева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Г.Х. (48)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Литература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Пучкина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Л.И. (21)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Физическая культура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Елисеева Э.А. (</w:t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Ф.зал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</w:tr>
      <w:tr w:rsidR="00A47474" w:rsidRPr="00A47474" w:rsidTr="00567DFC">
        <w:trPr>
          <w:trHeight w:hRule="exact" w:val="572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3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09:45-10:25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Родной язык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Батталова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Т.З. (труды)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Музыка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Самойлова С.В. (музыка)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Английский язык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Карагузина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Г.А. (44)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Алгебра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Мазитова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К.З. (47)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Геометрия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Кучербаева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Г.Х. (28)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Пучкина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Л.И. (21)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Химия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Бородина Г.Р. (Химия)</w:t>
            </w:r>
          </w:p>
        </w:tc>
      </w:tr>
      <w:tr w:rsidR="00A47474" w:rsidRPr="00A47474" w:rsidTr="00A65A72">
        <w:trPr>
          <w:trHeight w:hRule="exact" w:val="731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4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10:40-11:20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Алексеева Р.С. (42)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Искусство  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Ахметянова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А.Р. (Физика)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Геометрия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Комиссарова И.Н. (23)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История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Колоярова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З.Ф. (биолог)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Физическая культура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Кочерева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Л.А. (</w:t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Ф.зал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Технология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Бабичева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Р.Р. (Труды)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Бородин Ю.В. (Мастерская)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Башкирский язык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Хисматуллина Г.Р. (40)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Юмаева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М.И. (27)</w:t>
            </w:r>
          </w:p>
        </w:tc>
      </w:tr>
      <w:tr w:rsidR="00A47474" w:rsidRPr="00A47474" w:rsidTr="00A65A72">
        <w:trPr>
          <w:trHeight w:hRule="exact" w:val="749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5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11:35-12:15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E757D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Биология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Абдульманова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А.Р. (</w:t>
            </w:r>
            <w:r w:rsidR="00E757D7">
              <w:rPr>
                <w:rFonts w:ascii="Times New Roman" w:hAnsi="Times New Roman"/>
                <w:sz w:val="14"/>
                <w:szCs w:val="20"/>
              </w:rPr>
              <w:t>42</w:t>
            </w:r>
            <w:r w:rsidRPr="00A47474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E757D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Физическая культура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Глязинтинов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Д.А. (</w:t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ф.зал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Яковлева Н.В. (Биология)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proofErr w:type="spellStart"/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Анг</w:t>
            </w:r>
            <w:proofErr w:type="spellEnd"/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 и инф 2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Джафарова А.У. (46)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Липунова Г.Н. (28)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567DFC" w:rsidP="00A65A72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Иностранный язык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Джафарова А.У. (46)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Файзуллина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Г.И. (Труды)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Технология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Бабичева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Р.Р. (Труды)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Бородин Ю.В. (Мастерская)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Сафронова Е.В. (45)</w:t>
            </w:r>
          </w:p>
        </w:tc>
      </w:tr>
      <w:tr w:rsidR="00A47474" w:rsidRPr="00A47474" w:rsidTr="00A65A72">
        <w:trPr>
          <w:trHeight w:hRule="exact" w:val="48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6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12:20-13:00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Физическая культура</w:t>
            </w:r>
            <w:r w:rsidR="00E757D7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="00E757D7">
              <w:rPr>
                <w:rFonts w:ascii="Times New Roman" w:hAnsi="Times New Roman"/>
                <w:sz w:val="14"/>
                <w:szCs w:val="20"/>
              </w:rPr>
              <w:t>Глязинтинов</w:t>
            </w:r>
            <w:proofErr w:type="spellEnd"/>
            <w:r w:rsidR="00E757D7">
              <w:rPr>
                <w:rFonts w:ascii="Times New Roman" w:hAnsi="Times New Roman"/>
                <w:sz w:val="14"/>
                <w:szCs w:val="20"/>
              </w:rPr>
              <w:t xml:space="preserve"> Д.А. (</w:t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ф.зал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Физика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Иванова Т.Н. (Физика)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Яковлева Н.В. (Биология)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Искусство (Музыка и ИЗО)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Ахметянова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А.Р. (22)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История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Колоярова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З.Ф. (25)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E757D7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20"/>
              </w:rPr>
              <w:t>ОБЖ</w:t>
            </w:r>
            <w:r w:rsidR="00A47474"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="00A47474" w:rsidRPr="00A47474">
              <w:rPr>
                <w:rFonts w:ascii="Times New Roman" w:hAnsi="Times New Roman"/>
                <w:sz w:val="14"/>
                <w:szCs w:val="20"/>
              </w:rPr>
              <w:t>Срумов</w:t>
            </w:r>
            <w:proofErr w:type="spellEnd"/>
            <w:r w:rsidR="00A47474" w:rsidRPr="00A47474">
              <w:rPr>
                <w:rFonts w:ascii="Times New Roman" w:hAnsi="Times New Roman"/>
                <w:sz w:val="14"/>
                <w:szCs w:val="20"/>
              </w:rPr>
              <w:t xml:space="preserve"> Ф.М. (42)</w:t>
            </w:r>
          </w:p>
        </w:tc>
      </w:tr>
      <w:tr w:rsidR="00A47474" w:rsidRPr="00A47474" w:rsidTr="00A65A72">
        <w:trPr>
          <w:trHeight w:hRule="exact" w:val="844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Родная литература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Яковлева Н.В. (Биология)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Родная</w:t>
            </w:r>
          </w:p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литература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Яковлева Н.В. (Биология)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65A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</w:tr>
      <w:tr w:rsidR="00A47474" w:rsidRPr="00A47474" w:rsidTr="008A497A">
        <w:trPr>
          <w:trHeight w:hRule="exact" w:val="48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Cs/>
                <w:sz w:val="14"/>
                <w:szCs w:val="20"/>
              </w:rPr>
            </w:pPr>
            <w:r w:rsidRPr="00A47474">
              <w:rPr>
                <w:rFonts w:ascii="Times New Roman" w:hAnsi="Times New Roman"/>
                <w:bCs/>
                <w:sz w:val="14"/>
                <w:szCs w:val="20"/>
              </w:rPr>
              <w:t>8в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sz w:val="14"/>
                <w:szCs w:val="24"/>
              </w:rPr>
              <w:t>8г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sz w:val="14"/>
                <w:szCs w:val="24"/>
              </w:rPr>
              <w:t>9а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sz w:val="14"/>
                <w:szCs w:val="24"/>
              </w:rPr>
              <w:t>9б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sz w:val="14"/>
                <w:szCs w:val="24"/>
              </w:rPr>
              <w:t>9в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sz w:val="14"/>
                <w:szCs w:val="24"/>
              </w:rPr>
              <w:t>9г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sz w:val="14"/>
                <w:szCs w:val="24"/>
              </w:rPr>
              <w:t>10</w:t>
            </w:r>
          </w:p>
        </w:tc>
      </w:tr>
      <w:tr w:rsidR="00A47474" w:rsidRPr="00A47474" w:rsidTr="00CD4C8A">
        <w:trPr>
          <w:trHeight w:hRule="exact" w:val="48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№ урока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sz w:val="14"/>
                <w:szCs w:val="20"/>
              </w:rPr>
              <w:t>Пятница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sz w:val="14"/>
                <w:szCs w:val="20"/>
              </w:rPr>
              <w:t>Пятница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sz w:val="14"/>
                <w:szCs w:val="20"/>
              </w:rPr>
              <w:t>Пятница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sz w:val="14"/>
                <w:szCs w:val="20"/>
              </w:rPr>
              <w:t>Пятница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sz w:val="14"/>
                <w:szCs w:val="20"/>
              </w:rPr>
              <w:t>Пятница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sz w:val="14"/>
                <w:szCs w:val="20"/>
              </w:rPr>
              <w:t>Пятница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sz w:val="14"/>
                <w:szCs w:val="20"/>
              </w:rPr>
              <w:t>Пятница</w:t>
            </w:r>
          </w:p>
        </w:tc>
      </w:tr>
      <w:tr w:rsidR="00A47474" w:rsidRPr="00A47474" w:rsidTr="00567DFC">
        <w:trPr>
          <w:trHeight w:hRule="exact" w:val="48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1</w:t>
            </w: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br/>
              <w:t>08:15-8:55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Болникова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Т.М. (43)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Алгебра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Седова Н.П. (24)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Информатика и ИКТ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Липунова Г.Н.(28)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Литература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Пучкина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Л.И. (21)</w:t>
            </w:r>
          </w:p>
        </w:tc>
      </w:tr>
      <w:tr w:rsidR="00A47474" w:rsidRPr="00A47474" w:rsidTr="00567DFC">
        <w:trPr>
          <w:trHeight w:hRule="exact" w:val="712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2</w:t>
            </w: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br/>
              <w:t>09:00-9:40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E757D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20"/>
              </w:rPr>
              <w:t>Геометрия</w:t>
            </w:r>
            <w:r w:rsidR="00A47474" w:rsidRPr="00A47474">
              <w:rPr>
                <w:rFonts w:ascii="Times New Roman" w:hAnsi="Times New Roman"/>
                <w:sz w:val="14"/>
                <w:szCs w:val="20"/>
              </w:rPr>
              <w:br/>
              <w:t>Варфоломеева О.И. (25)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Геометрия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Седова Н.П. (24)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Башкирский язык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Хисматуллина Г.Р. (40)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Батталова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Т.З. (50)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Файзуллина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З.М. (22)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E757D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Физическая культура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Кочерева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Л.А. (</w:t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Ф.зал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Яковлева Н.В. (Биология)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Астрономия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Иванова Т.Н. (Физика)</w:t>
            </w:r>
          </w:p>
        </w:tc>
      </w:tr>
      <w:tr w:rsidR="00A47474" w:rsidRPr="00A47474" w:rsidTr="00567DFC">
        <w:trPr>
          <w:trHeight w:hRule="exact" w:val="801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3</w:t>
            </w: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br/>
              <w:t>09:45-10:25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Физическая культура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Елисеева Э.А. (</w:t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Ф.зал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proofErr w:type="spellStart"/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Анг</w:t>
            </w:r>
            <w:proofErr w:type="spellEnd"/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 и инф 2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Джафарова А.У. (46)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Кучербаева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Г.Х. (28)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Алгебра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Седова Н.П. (24)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Физика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Иванова Т.Н. (Физика)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География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Кунакбаева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Н.Е. (41)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Алгебра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Мазитова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К.З. (47)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История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Яковлев А.Е. (44)</w:t>
            </w:r>
          </w:p>
        </w:tc>
      </w:tr>
      <w:tr w:rsidR="00A47474" w:rsidRPr="00A47474" w:rsidTr="00567DFC">
        <w:trPr>
          <w:trHeight w:hRule="exact" w:val="75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4</w:t>
            </w: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br/>
              <w:t>10:40-11:20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Биология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Абдульманова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А.Р. (Биология)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География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Кунакбаева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Н.Е. (41)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Геометрия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Седова Н.П. (24)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Обществознание 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Нурлыбаева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А.Р. (46)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proofErr w:type="spellStart"/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Анг</w:t>
            </w:r>
            <w:proofErr w:type="spellEnd"/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 и инф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Карагузина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Г.А. (44)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Липунова Г.Н. (28)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Геометрия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Мазитова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К.З. (47)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Химия</w:t>
            </w:r>
          </w:p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(</w:t>
            </w:r>
            <w:proofErr w:type="spellStart"/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электив</w:t>
            </w:r>
            <w:proofErr w:type="spellEnd"/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)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Бородина Г.Р. (Химия)</w:t>
            </w:r>
          </w:p>
        </w:tc>
      </w:tr>
      <w:tr w:rsidR="00A47474" w:rsidRPr="00A47474" w:rsidTr="00567DFC">
        <w:trPr>
          <w:trHeight w:hRule="exact" w:val="574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5</w:t>
            </w: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br/>
              <w:t>11:35-12:15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Литература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Болникова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Т.М. (43)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История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Нурлыбаева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А.Р. (биолог)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Искусство </w:t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Ахметянова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А.Р. (28)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Литература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Файзуллина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З.М. (22)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Алгебра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Седова Н.П. (24)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Английский язык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Карагузина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Г.А. (44)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E757D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Геометрия </w:t>
            </w:r>
            <w:r w:rsidR="00A47474" w:rsidRPr="00A47474">
              <w:rPr>
                <w:rFonts w:ascii="Times New Roman" w:hAnsi="Times New Roman"/>
                <w:sz w:val="14"/>
                <w:szCs w:val="20"/>
              </w:rPr>
              <w:br/>
              <w:t>Варфоломеева О.И. (25)</w:t>
            </w:r>
          </w:p>
        </w:tc>
      </w:tr>
      <w:tr w:rsidR="00A47474" w:rsidRPr="00A47474" w:rsidTr="00567DFC">
        <w:trPr>
          <w:trHeight w:hRule="exact" w:val="568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6</w:t>
            </w: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br/>
              <w:t>12:20-13:00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История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Яковлев А.Е. (21)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A47474">
              <w:rPr>
                <w:rFonts w:ascii="Times New Roman" w:hAnsi="Times New Roman"/>
                <w:sz w:val="14"/>
                <w:szCs w:val="20"/>
              </w:rPr>
              <w:t xml:space="preserve"> Сафронова Е.В. (45)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proofErr w:type="spellStart"/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Анг</w:t>
            </w:r>
            <w:proofErr w:type="spellEnd"/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 и инф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Кучербаева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Г.Х. (28)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История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Нурлыбаева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А.Р. (41)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Геометрия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Седова Н.П. (24)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Литература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Щепина М.И. (23)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Физика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Иванова Т.Н. (Физика)</w:t>
            </w:r>
          </w:p>
        </w:tc>
      </w:tr>
      <w:tr w:rsidR="00A47474" w:rsidRPr="00A47474" w:rsidTr="00567DFC">
        <w:trPr>
          <w:trHeight w:hRule="exact" w:val="704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Иностранный язык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Джафарова А.У. (46)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Файзуллина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Г.И. (50)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E757D7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20"/>
              </w:rPr>
              <w:t>История</w:t>
            </w:r>
            <w:r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14"/>
                <w:szCs w:val="20"/>
              </w:rPr>
              <w:t>Нурлыбаева</w:t>
            </w:r>
            <w:proofErr w:type="spellEnd"/>
            <w:r>
              <w:rPr>
                <w:rFonts w:ascii="Times New Roman" w:hAnsi="Times New Roman"/>
                <w:sz w:val="14"/>
                <w:szCs w:val="20"/>
              </w:rPr>
              <w:t xml:space="preserve"> А.Р. (42</w:t>
            </w:r>
            <w:r w:rsidRPr="00A47474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</w:tr>
    </w:tbl>
    <w:p w:rsidR="0077744A" w:rsidRPr="00A47474" w:rsidRDefault="0077744A" w:rsidP="00A47474">
      <w:pPr>
        <w:spacing w:after="0"/>
        <w:rPr>
          <w:rFonts w:ascii="Times New Roman" w:hAnsi="Times New Roman"/>
          <w:sz w:val="1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59"/>
        <w:gridCol w:w="1906"/>
        <w:gridCol w:w="1906"/>
        <w:gridCol w:w="1906"/>
        <w:gridCol w:w="1906"/>
        <w:gridCol w:w="1906"/>
        <w:gridCol w:w="1906"/>
        <w:gridCol w:w="1906"/>
      </w:tblGrid>
      <w:tr w:rsidR="0077744A" w:rsidRPr="00A47474" w:rsidTr="00567DFC">
        <w:trPr>
          <w:trHeight w:hRule="exact" w:val="397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47474" w:rsidRDefault="0077744A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47474" w:rsidRDefault="0077744A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A47474">
              <w:rPr>
                <w:rFonts w:ascii="Times New Roman" w:hAnsi="Times New Roman"/>
                <w:b/>
                <w:sz w:val="14"/>
                <w:szCs w:val="20"/>
              </w:rPr>
              <w:t>11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47474" w:rsidRDefault="0077744A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47474" w:rsidRDefault="0077744A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47474" w:rsidRDefault="0077744A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47474" w:rsidRDefault="0077744A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47474" w:rsidRDefault="0077744A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47474" w:rsidRDefault="0077744A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</w:tc>
      </w:tr>
      <w:tr w:rsidR="00A47474" w:rsidRPr="00A47474" w:rsidTr="00567DFC">
        <w:trPr>
          <w:trHeight w:hRule="exact" w:val="397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sz w:val="14"/>
                <w:szCs w:val="20"/>
              </w:rPr>
              <w:t>№ урока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sz w:val="14"/>
                <w:szCs w:val="20"/>
              </w:rPr>
              <w:t>Пятница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</w:tc>
      </w:tr>
      <w:tr w:rsidR="00A47474" w:rsidRPr="00A47474" w:rsidTr="00567DFC">
        <w:trPr>
          <w:trHeight w:hRule="exact" w:val="572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1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08:15-8:55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История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Яковлев А.Е. (44)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</w:tr>
      <w:tr w:rsidR="00A47474" w:rsidRPr="00A47474" w:rsidTr="00567DFC">
        <w:trPr>
          <w:trHeight w:hRule="exact" w:val="566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2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09:00-9:40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Обществознание 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Яковлев А.Е. (44)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</w:tr>
      <w:tr w:rsidR="00A47474" w:rsidRPr="00A47474" w:rsidTr="00567DFC">
        <w:trPr>
          <w:trHeight w:hRule="exact" w:val="56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3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09:45-10:25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E757D7" w:rsidP="00567DFC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20"/>
              </w:rPr>
              <w:t>ОБЖ</w:t>
            </w:r>
            <w:r w:rsidR="00A47474"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="00A47474" w:rsidRPr="00A47474">
              <w:rPr>
                <w:rFonts w:ascii="Times New Roman" w:hAnsi="Times New Roman"/>
                <w:sz w:val="14"/>
                <w:szCs w:val="20"/>
              </w:rPr>
              <w:t>Срумов</w:t>
            </w:r>
            <w:proofErr w:type="spellEnd"/>
            <w:r w:rsidR="00A47474" w:rsidRPr="00A47474">
              <w:rPr>
                <w:rFonts w:ascii="Times New Roman" w:hAnsi="Times New Roman"/>
                <w:sz w:val="14"/>
                <w:szCs w:val="20"/>
              </w:rPr>
              <w:t xml:space="preserve"> Ф.М. (42)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</w:tr>
      <w:tr w:rsidR="00A47474" w:rsidRPr="00A47474" w:rsidTr="00567DFC">
        <w:trPr>
          <w:trHeight w:hRule="exact" w:val="582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4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10:40-11:20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Родной язык и литература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Пучкина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Л.И. (21</w:t>
            </w:r>
            <w:r w:rsidR="00E757D7">
              <w:rPr>
                <w:rFonts w:ascii="Times New Roman" w:hAnsi="Times New Roman"/>
                <w:sz w:val="14"/>
                <w:szCs w:val="20"/>
              </w:rPr>
              <w:t>)</w:t>
            </w:r>
          </w:p>
          <w:p w:rsidR="00E757D7" w:rsidRDefault="00E757D7" w:rsidP="00567DFC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  <w:p w:rsidR="00E757D7" w:rsidRDefault="00E757D7" w:rsidP="00567DFC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  <w:p w:rsidR="00E757D7" w:rsidRDefault="00E757D7" w:rsidP="00567DFC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  <w:p w:rsidR="00E757D7" w:rsidRDefault="00E757D7" w:rsidP="00567DFC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  <w:p w:rsidR="00E757D7" w:rsidRPr="00A47474" w:rsidRDefault="00E757D7" w:rsidP="00567DFC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  <w:r>
              <w:rPr>
                <w:rFonts w:ascii="Times New Roman" w:hAnsi="Times New Roman"/>
                <w:sz w:val="14"/>
                <w:szCs w:val="20"/>
              </w:rPr>
              <w:t>0</w:t>
            </w:r>
          </w:p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счя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>)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47474">
              <w:rPr>
                <w:rFonts w:ascii="Times New Roman" w:hAnsi="Times New Roman"/>
                <w:sz w:val="14"/>
                <w:szCs w:val="20"/>
              </w:rPr>
              <w:t>Батталова</w:t>
            </w:r>
            <w:proofErr w:type="spellEnd"/>
            <w:r w:rsidRPr="00A47474">
              <w:rPr>
                <w:rFonts w:ascii="Times New Roman" w:hAnsi="Times New Roman"/>
                <w:sz w:val="14"/>
                <w:szCs w:val="20"/>
              </w:rPr>
              <w:t xml:space="preserve"> Т.З. (50)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</w:tr>
      <w:tr w:rsidR="00A47474" w:rsidRPr="00A47474" w:rsidTr="00567DFC">
        <w:trPr>
          <w:trHeight w:hRule="exact" w:val="48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5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11:35-12:15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Физика (</w:t>
            </w:r>
            <w:proofErr w:type="spellStart"/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электив</w:t>
            </w:r>
            <w:proofErr w:type="spellEnd"/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)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Иванова Т.Н. (Физика)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</w:tr>
      <w:tr w:rsidR="00A47474" w:rsidRPr="00A47474" w:rsidTr="00567DFC">
        <w:trPr>
          <w:trHeight w:hRule="exact" w:val="48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A47474" w:rsidRPr="00A47474" w:rsidRDefault="00A47474" w:rsidP="00567DF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47474">
              <w:rPr>
                <w:rFonts w:ascii="Times New Roman" w:hAnsi="Times New Roman"/>
                <w:b/>
                <w:bCs/>
                <w:sz w:val="14"/>
                <w:szCs w:val="20"/>
              </w:rPr>
              <w:t>6</w:t>
            </w:r>
            <w:r w:rsidRPr="00A47474">
              <w:rPr>
                <w:rFonts w:ascii="Times New Roman" w:hAnsi="Times New Roman"/>
                <w:sz w:val="14"/>
                <w:szCs w:val="20"/>
              </w:rPr>
              <w:br/>
              <w:t>12:20-13:00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F13174" w:rsidP="00567DFC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837101">
              <w:rPr>
                <w:rFonts w:ascii="Times New Roman" w:hAnsi="Times New Roman"/>
                <w:b/>
                <w:bCs/>
                <w:sz w:val="14"/>
                <w:szCs w:val="20"/>
              </w:rPr>
              <w:t>Биология</w:t>
            </w:r>
            <w:r w:rsidRPr="00837101">
              <w:rPr>
                <w:rFonts w:ascii="Times New Roman" w:hAnsi="Times New Roman"/>
                <w:sz w:val="14"/>
                <w:szCs w:val="20"/>
              </w:rPr>
              <w:br/>
              <w:t>Бородина Г.Р. (Химия)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474" w:rsidRPr="00A47474" w:rsidRDefault="00A47474" w:rsidP="00A4747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</w:tr>
    </w:tbl>
    <w:p w:rsidR="0077744A" w:rsidRPr="00A47474" w:rsidRDefault="0077744A" w:rsidP="00A47474">
      <w:pPr>
        <w:spacing w:after="0"/>
        <w:rPr>
          <w:rFonts w:ascii="Times New Roman" w:hAnsi="Times New Roman"/>
          <w:sz w:val="14"/>
        </w:rPr>
      </w:pPr>
    </w:p>
    <w:p w:rsidR="00F07A49" w:rsidRPr="00A47474" w:rsidRDefault="00F07A49" w:rsidP="00A47474">
      <w:pPr>
        <w:spacing w:after="0"/>
        <w:rPr>
          <w:rFonts w:ascii="Times New Roman" w:hAnsi="Times New Roman"/>
          <w:sz w:val="14"/>
        </w:rPr>
      </w:pPr>
      <w:bookmarkStart w:id="0" w:name="_GoBack"/>
      <w:bookmarkEnd w:id="0"/>
    </w:p>
    <w:sectPr w:rsidR="00F07A49" w:rsidRPr="00A47474" w:rsidSect="00036804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24"/>
    <w:rsid w:val="00036804"/>
    <w:rsid w:val="002A6AB0"/>
    <w:rsid w:val="00567DFC"/>
    <w:rsid w:val="00773024"/>
    <w:rsid w:val="0077744A"/>
    <w:rsid w:val="00A47474"/>
    <w:rsid w:val="00A65A72"/>
    <w:rsid w:val="00AD13D3"/>
    <w:rsid w:val="00D017FE"/>
    <w:rsid w:val="00E24EA7"/>
    <w:rsid w:val="00E757D7"/>
    <w:rsid w:val="00F07A49"/>
    <w:rsid w:val="00F1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0AC76"/>
  <w15:chartTrackingRefBased/>
  <w15:docId w15:val="{5ED1DECE-A7E2-40A5-9650-ABD49FE8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44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7DF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Липунова</dc:creator>
  <cp:keywords/>
  <dc:description/>
  <cp:lastModifiedBy>Галина Липунова</cp:lastModifiedBy>
  <cp:revision>2</cp:revision>
  <cp:lastPrinted>2019-02-14T04:13:00Z</cp:lastPrinted>
  <dcterms:created xsi:type="dcterms:W3CDTF">2019-02-14T04:14:00Z</dcterms:created>
  <dcterms:modified xsi:type="dcterms:W3CDTF">2019-02-14T04:14:00Z</dcterms:modified>
</cp:coreProperties>
</file>