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59" w:rsidRPr="00A05F95" w:rsidRDefault="00743B59" w:rsidP="00743B5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A05F9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ПАМЯТКА</w:t>
      </w:r>
      <w:r w:rsidR="00B20312" w:rsidRPr="00A05F9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  ПО САМООБРАЗОВАНИЮ</w:t>
      </w:r>
      <w:r w:rsidR="00A05F95" w:rsidRPr="00A05F9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ДЛЯ</w:t>
      </w:r>
      <w:r w:rsidR="00A05F95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ПЕДАГОГОВ</w:t>
      </w:r>
    </w:p>
    <w:p w:rsidR="00B20312" w:rsidRPr="00B20312" w:rsidRDefault="00B20312" w:rsidP="00743B5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743B59" w:rsidRPr="00743B59" w:rsidRDefault="00743B59" w:rsidP="00743B59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</w:p>
    <w:p w:rsidR="00743B59" w:rsidRPr="00B20312" w:rsidRDefault="00743B59" w:rsidP="00B203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</w:t>
      </w:r>
      <w:r w:rsid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системе самообразования педагогов дошкольного учреждения могут быть:</w:t>
      </w:r>
    </w:p>
    <w:p w:rsidR="00743B59" w:rsidRPr="00B20312" w:rsidRDefault="00743B59" w:rsidP="00B2031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новыми нормативными документами по вопросам дошкольного воспитания;</w:t>
      </w:r>
    </w:p>
    <w:p w:rsidR="00743B59" w:rsidRPr="00B20312" w:rsidRDefault="00743B59" w:rsidP="00B2031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учебной и научно-методической литературы;</w:t>
      </w:r>
    </w:p>
    <w:p w:rsidR="00743B59" w:rsidRPr="00B20312" w:rsidRDefault="00743B59" w:rsidP="00B2031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новыми достижениями педагогики, детской психологии, анатомии, физиологии;</w:t>
      </w:r>
    </w:p>
    <w:p w:rsidR="00743B59" w:rsidRPr="00B20312" w:rsidRDefault="00743B59" w:rsidP="00B2031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новых программ и педагогических технологий;</w:t>
      </w:r>
    </w:p>
    <w:p w:rsidR="00743B59" w:rsidRPr="00B20312" w:rsidRDefault="00743B59" w:rsidP="00B2031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передовой практикой дошкольных учреждений;</w:t>
      </w:r>
    </w:p>
    <w:p w:rsidR="00743B59" w:rsidRDefault="00743B59" w:rsidP="00B2031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общекультурного уровня.</w:t>
      </w:r>
    </w:p>
    <w:p w:rsidR="00B20312" w:rsidRPr="00B20312" w:rsidRDefault="00B20312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B59" w:rsidRPr="00B20312" w:rsidRDefault="00743B59" w:rsidP="00B203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B2031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Алгоритм составления плана по самообразованию</w:t>
      </w:r>
    </w:p>
    <w:p w:rsidR="00B20312" w:rsidRPr="00B20312" w:rsidRDefault="00B20312" w:rsidP="00B203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выбранной темы педагог разрабатывает личный план работы над поставленной перед собой проблемой. 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плане указываются:</w:t>
      </w:r>
    </w:p>
    <w:p w:rsidR="00743B59" w:rsidRPr="00B20312" w:rsidRDefault="00743B59" w:rsidP="00B2031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темы</w:t>
      </w:r>
    </w:p>
    <w:p w:rsidR="00743B59" w:rsidRPr="00B20312" w:rsidRDefault="00743B59" w:rsidP="00B2031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</w:t>
      </w:r>
    </w:p>
    <w:p w:rsidR="00743B59" w:rsidRPr="00B20312" w:rsidRDefault="00743B59" w:rsidP="00B2031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:rsidR="00743B59" w:rsidRPr="00B20312" w:rsidRDefault="00743B59" w:rsidP="00B2031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предполагаемый результат</w:t>
      </w:r>
    </w:p>
    <w:p w:rsidR="00743B59" w:rsidRPr="00B20312" w:rsidRDefault="00743B59" w:rsidP="00B2031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работы</w:t>
      </w:r>
    </w:p>
    <w:p w:rsidR="00743B59" w:rsidRPr="00B20312" w:rsidRDefault="00743B59" w:rsidP="00B2031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выполнения каждого этапа</w:t>
      </w:r>
    </w:p>
    <w:p w:rsidR="00743B59" w:rsidRPr="00B20312" w:rsidRDefault="00743B59" w:rsidP="00B2031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и мероприятия, проводимые в процессе работы над темой</w:t>
      </w:r>
    </w:p>
    <w:p w:rsidR="00743B59" w:rsidRPr="00B20312" w:rsidRDefault="00743B59" w:rsidP="00B2031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демонстрации результата проделанной работы</w:t>
      </w:r>
    </w:p>
    <w:p w:rsidR="00743B59" w:rsidRPr="00B20312" w:rsidRDefault="00743B59" w:rsidP="00B2031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отчета по проделанной работе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работы над темой каждый педагог  должен написать отчет с анализом, выводами и рекомендациями для других педагогов.</w:t>
      </w:r>
    </w:p>
    <w:p w:rsidR="00743B59" w:rsidRDefault="00743B59" w:rsidP="00B203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B2031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lastRenderedPageBreak/>
        <w:t>Алгоритм работы над темой самообразования</w:t>
      </w:r>
    </w:p>
    <w:p w:rsidR="00B20312" w:rsidRPr="00B20312" w:rsidRDefault="00B20312" w:rsidP="00B203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</w:p>
    <w:p w:rsidR="00743B59" w:rsidRPr="00B20312" w:rsidRDefault="00743B59" w:rsidP="00B2031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темы</w:t>
      </w:r>
    </w:p>
    <w:p w:rsidR="00743B59" w:rsidRPr="00B20312" w:rsidRDefault="00743B59" w:rsidP="00B2031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целей  и задач</w:t>
      </w:r>
    </w:p>
    <w:p w:rsidR="00743B59" w:rsidRPr="00B20312" w:rsidRDefault="00743B59" w:rsidP="00B2031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работы над темой</w:t>
      </w:r>
    </w:p>
    <w:p w:rsidR="00743B59" w:rsidRPr="00B20312" w:rsidRDefault="00743B59" w:rsidP="00B2031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видов деятельности в рамках работы над темой</w:t>
      </w:r>
    </w:p>
    <w:p w:rsidR="00743B59" w:rsidRPr="00B20312" w:rsidRDefault="00743B59" w:rsidP="00B2031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источников самообразования</w:t>
      </w:r>
    </w:p>
    <w:p w:rsidR="00743B59" w:rsidRDefault="00743B59" w:rsidP="00B2031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самообразования и их трансляция на уровне учреждения, районном, окружном, городском и региональном уровнях.</w:t>
      </w:r>
    </w:p>
    <w:p w:rsidR="00B20312" w:rsidRPr="00B20312" w:rsidRDefault="00B20312" w:rsidP="00B20312">
      <w:pPr>
        <w:spacing w:after="0" w:line="36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B59" w:rsidRPr="00B20312" w:rsidRDefault="00743B59" w:rsidP="00B203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B2031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Формы  работы  педаг</w:t>
      </w:r>
      <w:r w:rsidR="00B20312" w:rsidRPr="00B2031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огов над темами самообразования</w:t>
      </w:r>
    </w:p>
    <w:p w:rsidR="00B20312" w:rsidRPr="00B20312" w:rsidRDefault="00B20312" w:rsidP="00B203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1. Чтение методической, педагогической и предметной литературы.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Обзор в Интернете информации по теме.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Посещение семинаров,  конференций, занятий  коллег.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Дискуссии, совещания, обмен опытом с коллегами.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Систематическое прохождение курсов повышения квалификации.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Проведение открытых занятий для анализа со стороны коллег.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Изучение информационно-компьютерных технологий. 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Общение с коллегами в </w:t>
      </w:r>
      <w:proofErr w:type="gramStart"/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городе и в сети Интернет.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Участие в конкурсах в сети Интернет.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Помещение своих разработок на сайтах в сети Интернет.</w:t>
      </w:r>
    </w:p>
    <w:p w:rsidR="00743B59" w:rsidRPr="00B20312" w:rsidRDefault="00743B59" w:rsidP="00B2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3B59" w:rsidRDefault="00743B59" w:rsidP="00B203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  <w:r w:rsidRPr="00B20312"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  <w:t>Формы представления результатов самообразования</w:t>
      </w:r>
    </w:p>
    <w:p w:rsidR="00B20312" w:rsidRPr="00B20312" w:rsidRDefault="00B20312" w:rsidP="00B203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32"/>
          <w:szCs w:val="32"/>
          <w:lang w:eastAsia="ru-RU"/>
        </w:rPr>
      </w:pPr>
    </w:p>
    <w:p w:rsidR="00743B59" w:rsidRPr="00B20312" w:rsidRDefault="00743B59" w:rsidP="00B2031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Доклад</w:t>
      </w:r>
      <w:r w:rsid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лекция.</w:t>
      </w:r>
    </w:p>
    <w:p w:rsidR="00743B59" w:rsidRPr="00B20312" w:rsidRDefault="00743B59" w:rsidP="00B2031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исследовательской работы</w:t>
      </w:r>
      <w:r w:rsid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3B59" w:rsidRPr="00B20312" w:rsidRDefault="00743B59" w:rsidP="00B2031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новых форм, методов, сре</w:t>
      </w:r>
      <w:proofErr w:type="gramStart"/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пр</w:t>
      </w:r>
      <w:proofErr w:type="gramEnd"/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оцессе обучения и воспитания</w:t>
      </w:r>
    </w:p>
    <w:p w:rsidR="00743B59" w:rsidRPr="00B20312" w:rsidRDefault="00B20312" w:rsidP="00B2031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Брошюра.</w:t>
      </w:r>
      <w:r w:rsidR="00743B59"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3B59" w:rsidRPr="00B20312" w:rsidRDefault="00B20312" w:rsidP="00B2031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Листовка.</w:t>
      </w:r>
      <w:r w:rsidR="00743B59"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43B59" w:rsidRPr="00B20312" w:rsidRDefault="00743B59" w:rsidP="00B2031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Буклет</w:t>
      </w:r>
      <w:r w:rsid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3B59" w:rsidRPr="00B20312" w:rsidRDefault="00B20312" w:rsidP="00B2031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занятие.</w:t>
      </w:r>
    </w:p>
    <w:p w:rsidR="00743B59" w:rsidRPr="00B20312" w:rsidRDefault="00743B59" w:rsidP="00B20312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семинара, консультации, мастер-класса</w:t>
      </w:r>
      <w:r w:rsid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B59" w:rsidRPr="00B20312" w:rsidRDefault="00743B59" w:rsidP="00B20312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коллег новым методикам, средствам, способам, методам воспитания и обучения детей.</w:t>
      </w:r>
    </w:p>
    <w:p w:rsidR="00743B59" w:rsidRPr="00B20312" w:rsidRDefault="00743B59" w:rsidP="00B20312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 (тренинг) и т.д.</w:t>
      </w:r>
    </w:p>
    <w:p w:rsidR="00743B59" w:rsidRPr="00B20312" w:rsidRDefault="00743B59" w:rsidP="00B20312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родительские собрания</w:t>
      </w:r>
      <w:r w:rsidR="00B203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3B59" w:rsidRPr="00B20312" w:rsidRDefault="00743B59" w:rsidP="00B203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3B59" w:rsidRPr="00B20312" w:rsidRDefault="00743B59" w:rsidP="00B203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3B59" w:rsidRPr="00B20312" w:rsidRDefault="00743B59" w:rsidP="00B203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43B59" w:rsidRPr="00B20312" w:rsidRDefault="00743B59" w:rsidP="00B203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4A24" w:rsidRPr="00B20312" w:rsidRDefault="005B4A24" w:rsidP="00B203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B4A24" w:rsidRPr="00B20312" w:rsidSect="00B20312">
      <w:pgSz w:w="11906" w:h="16838"/>
      <w:pgMar w:top="1134" w:right="850" w:bottom="1134" w:left="1701" w:header="708" w:footer="708" w:gutter="0"/>
      <w:pgBorders w:offsetFrom="page">
        <w:top w:val="single" w:sz="4" w:space="24" w:color="7030A0"/>
        <w:left w:val="single" w:sz="4" w:space="24" w:color="7030A0"/>
        <w:bottom w:val="single" w:sz="4" w:space="24" w:color="7030A0"/>
        <w:right w:val="sing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2248F"/>
    <w:multiLevelType w:val="multilevel"/>
    <w:tmpl w:val="0D0E4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753996"/>
    <w:multiLevelType w:val="multilevel"/>
    <w:tmpl w:val="F828A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324CB"/>
    <w:multiLevelType w:val="multilevel"/>
    <w:tmpl w:val="716E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1B0323"/>
    <w:multiLevelType w:val="multilevel"/>
    <w:tmpl w:val="F188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C43720"/>
    <w:multiLevelType w:val="multilevel"/>
    <w:tmpl w:val="03924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3B59"/>
    <w:rsid w:val="002A281F"/>
    <w:rsid w:val="005B4A24"/>
    <w:rsid w:val="006C1333"/>
    <w:rsid w:val="00743B59"/>
    <w:rsid w:val="00A05F95"/>
    <w:rsid w:val="00B20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B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Ирина</cp:lastModifiedBy>
  <cp:revision>6</cp:revision>
  <dcterms:created xsi:type="dcterms:W3CDTF">2016-03-23T20:43:00Z</dcterms:created>
  <dcterms:modified xsi:type="dcterms:W3CDTF">2017-04-05T13:16:00Z</dcterms:modified>
</cp:coreProperties>
</file>